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40"/>
        <w:gridCol w:w="6390"/>
      </w:tblGrid>
      <w:tr w:rsidR="005469E0" w:rsidRPr="00475AD0" w:rsidTr="005469E0">
        <w:trPr>
          <w:trHeight w:val="690"/>
          <w:tblHeader/>
        </w:trPr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vMerge w:val="restart"/>
            <w:shd w:val="clear" w:color="auto" w:fill="F2F2F2" w:themeFill="background1" w:themeFillShade="F2"/>
            <w:vAlign w:val="bottom"/>
          </w:tcPr>
          <w:p w:rsidR="005469E0" w:rsidRDefault="005469E0" w:rsidP="00546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DM</w:t>
            </w:r>
          </w:p>
        </w:tc>
        <w:tc>
          <w:tcPr>
            <w:tcW w:w="6390" w:type="dxa"/>
            <w:shd w:val="clear" w:color="auto" w:fill="F2F2F2" w:themeFill="background1" w:themeFillShade="F2"/>
            <w:noWrap/>
            <w:vAlign w:val="bottom"/>
          </w:tcPr>
          <w:p w:rsidR="005469E0" w:rsidRPr="00475AD0" w:rsidRDefault="005469E0" w:rsidP="00546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Site Location</w:t>
            </w:r>
          </w:p>
        </w:tc>
      </w:tr>
      <w:tr w:rsidR="005469E0" w:rsidRPr="00475AD0" w:rsidTr="00705C0A">
        <w:trPr>
          <w:trHeight w:val="817"/>
          <w:tblHeader/>
        </w:trPr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469E0" w:rsidRPr="00475AD0" w:rsidRDefault="005469E0" w:rsidP="00546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Agrihub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Eastern Cape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Alfred Nzo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Cedarville (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Matatiele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5469E0" w:rsidRPr="00475AD0" w:rsidTr="005469E0">
        <w:trPr>
          <w:trHeight w:val="327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Amathole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Butterworth </w:t>
            </w:r>
          </w:p>
        </w:tc>
      </w:tr>
      <w:tr w:rsidR="005469E0" w:rsidRPr="00475AD0" w:rsidTr="005469E0">
        <w:trPr>
          <w:trHeight w:val="396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Sarah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Baartman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Addo</w:t>
            </w:r>
            <w:proofErr w:type="spellEnd"/>
          </w:p>
        </w:tc>
      </w:tr>
      <w:tr w:rsidR="005469E0" w:rsidRPr="00475AD0" w:rsidTr="005469E0">
        <w:trPr>
          <w:trHeight w:val="292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Chris Hani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Ncorha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Joe Gqabi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Lady Grey</w:t>
            </w:r>
          </w:p>
        </w:tc>
      </w:tr>
      <w:tr w:rsidR="005469E0" w:rsidRPr="00475AD0" w:rsidTr="005469E0">
        <w:trPr>
          <w:trHeight w:val="363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OR Tambo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Lambasi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Free State</w:t>
            </w: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Fezile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Dabi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Parys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Lejweleputswa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Wesselsbron</w:t>
            </w:r>
            <w:bookmarkStart w:id="0" w:name="_GoBack"/>
            <w:bookmarkEnd w:id="0"/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Mangaung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Thaba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Nchu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Thabo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Mofitsanyane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Tshiame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Xhariep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Springfontein</w:t>
            </w:r>
            <w:proofErr w:type="spellEnd"/>
          </w:p>
        </w:tc>
      </w:tr>
      <w:tr w:rsidR="005469E0" w:rsidRPr="00475AD0" w:rsidTr="005469E0">
        <w:trPr>
          <w:trHeight w:val="267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Gauteng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Sedibeng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Rietkuil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West Rand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Randfontein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KZN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Amajuba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Dannhauser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Ilembe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KwaDukuza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Harry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Gwala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Ebutha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Farm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Ugu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Horse Shoe Farm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Umgungundlovu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uMngeni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Umkhanyakude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Jozini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(JVAC)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Umzinyathi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Dundee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Uthukela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BERGVILLE</w:t>
            </w:r>
          </w:p>
        </w:tc>
      </w:tr>
      <w:tr w:rsidR="005469E0" w:rsidRPr="00475AD0" w:rsidTr="005469E0">
        <w:trPr>
          <w:trHeight w:val="28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Uthungulu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Nsuze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Zululand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Coronation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LIMPOPO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Capricorn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Ga-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poopedi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Greater Sekhukhune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Grobelsdal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Mopani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Tzaneen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Vhembe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Nwanedi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Waterberg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Modimolle</w:t>
            </w:r>
            <w:proofErr w:type="spellEnd"/>
          </w:p>
        </w:tc>
      </w:tr>
      <w:tr w:rsidR="005469E0" w:rsidRPr="00475AD0" w:rsidTr="005469E0">
        <w:trPr>
          <w:trHeight w:val="34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MPUMALANGA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Ehlanzeni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Mkhuhlu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, in Bushbuckridge LM</w:t>
            </w:r>
          </w:p>
        </w:tc>
      </w:tr>
      <w:tr w:rsidR="005469E0" w:rsidRPr="00475AD0" w:rsidTr="005469E0">
        <w:trPr>
          <w:trHeight w:val="269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Gert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Sibande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eMkondo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in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Mkhondo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LM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Nkangala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Kameelrivier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NORTH WEST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Bojanala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Makapanstad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village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Dr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Kenneth Kaunda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Klerksdorp </w:t>
            </w:r>
          </w:p>
        </w:tc>
      </w:tr>
      <w:tr w:rsidR="005469E0" w:rsidRPr="00475AD0" w:rsidTr="005469E0">
        <w:trPr>
          <w:trHeight w:val="570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Dr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Ruth S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Mompati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Vryburg</w:t>
            </w:r>
            <w:proofErr w:type="spellEnd"/>
          </w:p>
        </w:tc>
      </w:tr>
      <w:tr w:rsidR="005469E0" w:rsidRPr="00475AD0" w:rsidTr="005469E0">
        <w:trPr>
          <w:trHeight w:val="28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Ngaka Modiri Molema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Springbokpan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Lichtenburg.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NORTHERN CAPE</w:t>
            </w: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Frances Baard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Warrenton </w:t>
            </w:r>
          </w:p>
        </w:tc>
      </w:tr>
      <w:tr w:rsidR="005469E0" w:rsidRPr="00475AD0" w:rsidTr="005469E0">
        <w:trPr>
          <w:trHeight w:val="600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John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Taolo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Gaetsewe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Kuruman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(Ga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Segonyana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LM)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Namakwa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Springbok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Pixley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ka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Seme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Petrusville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ZF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Mgcawu</w:t>
            </w:r>
            <w:proofErr w:type="spellEnd"/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Melkstroom</w:t>
            </w:r>
            <w:proofErr w:type="spellEnd"/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WESTERN CAPE</w:t>
            </w: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Cape Winelands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Ceres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Central Karoo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Beaufort West</w:t>
            </w:r>
          </w:p>
        </w:tc>
      </w:tr>
      <w:tr w:rsidR="005469E0" w:rsidRPr="00475AD0" w:rsidTr="005469E0">
        <w:trPr>
          <w:trHeight w:val="315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Eden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Oudsthoorn</w:t>
            </w:r>
            <w:proofErr w:type="spellEnd"/>
          </w:p>
        </w:tc>
      </w:tr>
      <w:tr w:rsidR="005469E0" w:rsidRPr="00475AD0" w:rsidTr="005469E0">
        <w:trPr>
          <w:trHeight w:val="403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West Coast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Vredendal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aqua hub in </w:t>
            </w: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Doring</w:t>
            </w:r>
            <w:proofErr w:type="spellEnd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Bay</w:t>
            </w:r>
          </w:p>
        </w:tc>
      </w:tr>
      <w:tr w:rsidR="005469E0" w:rsidRPr="00475AD0" w:rsidTr="005469E0">
        <w:trPr>
          <w:trHeight w:val="311"/>
        </w:trPr>
        <w:tc>
          <w:tcPr>
            <w:tcW w:w="3070" w:type="dxa"/>
            <w:vMerge/>
            <w:vAlign w:val="center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Overberg </w:t>
            </w:r>
          </w:p>
        </w:tc>
        <w:tc>
          <w:tcPr>
            <w:tcW w:w="6390" w:type="dxa"/>
            <w:shd w:val="clear" w:color="auto" w:fill="auto"/>
            <w:hideMark/>
          </w:tcPr>
          <w:p w:rsidR="005469E0" w:rsidRPr="00475AD0" w:rsidRDefault="005469E0" w:rsidP="00475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5AD0">
              <w:rPr>
                <w:rFonts w:ascii="Arial" w:eastAsia="Times New Roman" w:hAnsi="Arial" w:cs="Arial"/>
                <w:b/>
                <w:bCs/>
                <w:color w:val="000000"/>
              </w:rPr>
              <w:t>Bredasdorp</w:t>
            </w:r>
            <w:proofErr w:type="spellEnd"/>
          </w:p>
        </w:tc>
      </w:tr>
    </w:tbl>
    <w:p w:rsidR="00854D52" w:rsidRPr="00956F12" w:rsidRDefault="00854D52"/>
    <w:sectPr w:rsidR="00854D52" w:rsidRPr="00956F12" w:rsidSect="00DF7778">
      <w:headerReference w:type="default" r:id="rId7"/>
      <w:headerReference w:type="first" r:id="rId8"/>
      <w:pgSz w:w="15840" w:h="12240" w:orient="landscape"/>
      <w:pgMar w:top="568" w:right="814" w:bottom="70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E6" w:rsidRDefault="00BF79E6" w:rsidP="0069150B">
      <w:pPr>
        <w:spacing w:after="0" w:line="240" w:lineRule="auto"/>
      </w:pPr>
      <w:r>
        <w:separator/>
      </w:r>
    </w:p>
  </w:endnote>
  <w:endnote w:type="continuationSeparator" w:id="0">
    <w:p w:rsidR="00BF79E6" w:rsidRDefault="00BF79E6" w:rsidP="0069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E6" w:rsidRDefault="00BF79E6" w:rsidP="0069150B">
      <w:pPr>
        <w:spacing w:after="0" w:line="240" w:lineRule="auto"/>
      </w:pPr>
      <w:r>
        <w:separator/>
      </w:r>
    </w:p>
  </w:footnote>
  <w:footnote w:type="continuationSeparator" w:id="0">
    <w:p w:rsidR="00BF79E6" w:rsidRDefault="00BF79E6" w:rsidP="0069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B" w:rsidRDefault="0069150B">
    <w:pPr>
      <w:pStyle w:val="Header"/>
      <w:jc w:val="center"/>
    </w:pPr>
  </w:p>
  <w:p w:rsidR="0069150B" w:rsidRDefault="00BF79E6">
    <w:pPr>
      <w:pStyle w:val="Header"/>
      <w:jc w:val="center"/>
    </w:pPr>
    <w:sdt>
      <w:sdtPr>
        <w:id w:val="-12163572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150B">
          <w:fldChar w:fldCharType="begin"/>
        </w:r>
        <w:r w:rsidR="0069150B">
          <w:instrText xml:space="preserve"> PAGE   \* MERGEFORMAT </w:instrText>
        </w:r>
        <w:r w:rsidR="0069150B">
          <w:fldChar w:fldCharType="separate"/>
        </w:r>
        <w:r w:rsidR="00705C0A">
          <w:rPr>
            <w:noProof/>
          </w:rPr>
          <w:t>2</w:t>
        </w:r>
        <w:r w:rsidR="0069150B">
          <w:rPr>
            <w:noProof/>
          </w:rPr>
          <w:fldChar w:fldCharType="end"/>
        </w:r>
      </w:sdtContent>
    </w:sdt>
  </w:p>
  <w:p w:rsidR="0069150B" w:rsidRDefault="00691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0B" w:rsidRPr="0069150B" w:rsidRDefault="0069150B" w:rsidP="0069150B">
    <w:pPr>
      <w:pStyle w:val="Header"/>
      <w:jc w:val="right"/>
      <w:rPr>
        <w:b/>
        <w:sz w:val="40"/>
        <w:szCs w:val="40"/>
      </w:rPr>
    </w:pPr>
    <w:r w:rsidRPr="0069150B">
      <w:rPr>
        <w:b/>
        <w:sz w:val="40"/>
        <w:szCs w:val="40"/>
      </w:rPr>
      <w:t>Annexure A</w:t>
    </w:r>
  </w:p>
  <w:p w:rsidR="0069150B" w:rsidRDefault="0069150B" w:rsidP="006915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475AD0"/>
    <w:rsid w:val="005469E0"/>
    <w:rsid w:val="00556683"/>
    <w:rsid w:val="0069150B"/>
    <w:rsid w:val="00705C0A"/>
    <w:rsid w:val="00854D52"/>
    <w:rsid w:val="00956F12"/>
    <w:rsid w:val="00996461"/>
    <w:rsid w:val="00AA4554"/>
    <w:rsid w:val="00BF79E6"/>
    <w:rsid w:val="00C44F2C"/>
    <w:rsid w:val="00DF7778"/>
    <w:rsid w:val="00E46B72"/>
    <w:rsid w:val="00F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0B"/>
  </w:style>
  <w:style w:type="paragraph" w:styleId="Footer">
    <w:name w:val="footer"/>
    <w:basedOn w:val="Normal"/>
    <w:link w:val="FooterChar"/>
    <w:uiPriority w:val="99"/>
    <w:unhideWhenUsed/>
    <w:rsid w:val="0069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0B"/>
  </w:style>
  <w:style w:type="paragraph" w:styleId="BalloonText">
    <w:name w:val="Balloon Text"/>
    <w:basedOn w:val="Normal"/>
    <w:link w:val="BalloonTextChar"/>
    <w:uiPriority w:val="99"/>
    <w:semiHidden/>
    <w:unhideWhenUsed/>
    <w:rsid w:val="0069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0B"/>
  </w:style>
  <w:style w:type="paragraph" w:styleId="Footer">
    <w:name w:val="footer"/>
    <w:basedOn w:val="Normal"/>
    <w:link w:val="FooterChar"/>
    <w:uiPriority w:val="99"/>
    <w:unhideWhenUsed/>
    <w:rsid w:val="0069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0B"/>
  </w:style>
  <w:style w:type="paragraph" w:styleId="BalloonText">
    <w:name w:val="Balloon Text"/>
    <w:basedOn w:val="Normal"/>
    <w:link w:val="BalloonTextChar"/>
    <w:uiPriority w:val="99"/>
    <w:semiHidden/>
    <w:unhideWhenUsed/>
    <w:rsid w:val="0069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Noleen</dc:creator>
  <cp:lastModifiedBy>user</cp:lastModifiedBy>
  <cp:revision>3</cp:revision>
  <cp:lastPrinted>2017-11-30T10:37:00Z</cp:lastPrinted>
  <dcterms:created xsi:type="dcterms:W3CDTF">2017-12-14T09:07:00Z</dcterms:created>
  <dcterms:modified xsi:type="dcterms:W3CDTF">2017-12-14T09:07:00Z</dcterms:modified>
</cp:coreProperties>
</file>