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4724EF" w:rsidRDefault="00B425C7" w:rsidP="004724EF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  <w:r w:rsidR="0031586C">
        <w:rPr>
          <w:rFonts w:ascii="Arial" w:hAnsi="Arial" w:cs="Arial"/>
          <w:b/>
          <w:sz w:val="22"/>
          <w:szCs w:val="22"/>
        </w:rPr>
        <w:t xml:space="preserve">       </w:t>
      </w:r>
      <w:r w:rsidR="00695E53">
        <w:rPr>
          <w:rFonts w:ascii="Arial" w:hAnsi="Arial" w:cs="Arial"/>
          <w:b/>
          <w:sz w:val="22"/>
          <w:szCs w:val="22"/>
        </w:rPr>
        <w:t xml:space="preserve">    </w:t>
      </w:r>
      <w:r w:rsidR="0031586C">
        <w:rPr>
          <w:rFonts w:ascii="Arial" w:hAnsi="Arial" w:cs="Arial"/>
          <w:b/>
          <w:sz w:val="22"/>
          <w:szCs w:val="22"/>
        </w:rPr>
        <w:t xml:space="preserve"> </w:t>
      </w:r>
    </w:p>
    <w:p w:rsidR="004724EF" w:rsidRPr="00990959" w:rsidRDefault="004724EF" w:rsidP="004724EF">
      <w:pPr>
        <w:pStyle w:val="Title"/>
        <w:ind w:left="709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 xml:space="preserve">NATIONAL </w:t>
      </w:r>
      <w:r>
        <w:rPr>
          <w:rFonts w:cs="Arial"/>
          <w:szCs w:val="22"/>
          <w:lang w:val="en-GB"/>
        </w:rPr>
        <w:t>ASSEMBLY</w:t>
      </w:r>
    </w:p>
    <w:p w:rsidR="004724EF" w:rsidRPr="00990959" w:rsidRDefault="004724EF" w:rsidP="004724EF">
      <w:pPr>
        <w:pStyle w:val="Title"/>
        <w:jc w:val="both"/>
        <w:rPr>
          <w:rFonts w:cs="Arial"/>
          <w:szCs w:val="22"/>
          <w:lang w:val="en-GB"/>
        </w:rPr>
      </w:pPr>
    </w:p>
    <w:p w:rsidR="004724EF" w:rsidRPr="00990959" w:rsidRDefault="004724EF" w:rsidP="004724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4724EF" w:rsidRPr="00990959" w:rsidRDefault="004724EF" w:rsidP="004724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4EF" w:rsidRPr="00DF44C4" w:rsidRDefault="004724EF" w:rsidP="004724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>QUESTION NO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ZA"/>
        </w:rPr>
        <w:t>1369</w:t>
      </w:r>
    </w:p>
    <w:p w:rsidR="004724EF" w:rsidRDefault="004724EF" w:rsidP="004724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4EF" w:rsidRPr="00990959" w:rsidRDefault="004724EF" w:rsidP="004724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4EF" w:rsidRPr="00990959" w:rsidRDefault="004724EF" w:rsidP="004724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2"/>
          <w:szCs w:val="22"/>
          <w:u w:val="single"/>
        </w:rPr>
        <w:t>21 May 2021</w:t>
      </w:r>
    </w:p>
    <w:p w:rsidR="004724EF" w:rsidRDefault="004724EF" w:rsidP="004724EF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>(INTERNAL QUESTION PAPER NO.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4724EF" w:rsidRDefault="004724EF" w:rsidP="004724EF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4EF" w:rsidRPr="00980BB2" w:rsidRDefault="004724EF" w:rsidP="004724EF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980BB2">
        <w:rPr>
          <w:rFonts w:ascii="Arial" w:eastAsia="Calibri" w:hAnsi="Arial" w:cs="Arial"/>
          <w:b/>
          <w:sz w:val="22"/>
          <w:szCs w:val="22"/>
          <w:lang w:val="en-ZA"/>
        </w:rPr>
        <w:t>1369.</w:t>
      </w:r>
      <w:r w:rsidRPr="00980BB2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Mrs M R </w:t>
      </w:r>
      <w:proofErr w:type="spellStart"/>
      <w:r w:rsidRPr="00980BB2">
        <w:rPr>
          <w:rFonts w:ascii="Arial" w:eastAsia="Calibri" w:hAnsi="Arial" w:cs="Arial"/>
          <w:b/>
          <w:sz w:val="22"/>
          <w:szCs w:val="22"/>
          <w:lang w:val="en-ZA"/>
        </w:rPr>
        <w:t>Mohlala</w:t>
      </w:r>
      <w:proofErr w:type="spellEnd"/>
      <w:r w:rsidRPr="00980BB2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Water and Sanitation</w:t>
      </w:r>
      <w:r w:rsidR="00E411D6" w:rsidRPr="00980BB2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980BB2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980BB2">
        <w:rPr>
          <w:rFonts w:ascii="Arial" w:eastAsia="Calibri" w:hAnsi="Arial" w:cs="Arial"/>
          <w:b/>
          <w:sz w:val="22"/>
          <w:szCs w:val="22"/>
          <w:lang w:val="en-ZA"/>
        </w:rPr>
        <w:instrText>Human Settlements, Water and Sanitation</w:instrText>
      </w:r>
      <w:r w:rsidRPr="00980BB2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E411D6" w:rsidRPr="00980BB2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980BB2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4724EF" w:rsidRDefault="004724EF" w:rsidP="004724EF">
      <w:pPr>
        <w:ind w:left="709" w:firstLine="1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980BB2">
        <w:rPr>
          <w:rFonts w:ascii="Arial" w:eastAsia="Calibri" w:hAnsi="Arial" w:cs="Arial"/>
          <w:sz w:val="22"/>
          <w:szCs w:val="22"/>
          <w:lang w:val="en-ZA"/>
        </w:rPr>
        <w:t xml:space="preserve">What total amount has been paid to </w:t>
      </w:r>
      <w:r w:rsidRPr="00F379D5">
        <w:rPr>
          <w:rFonts w:ascii="Arial" w:hAnsi="Arial" w:cs="Arial"/>
        </w:rPr>
        <w:t>AURECON</w:t>
      </w:r>
      <w:r>
        <w:rPr>
          <w:rFonts w:ascii="Arial" w:hAnsi="Arial" w:cs="Arial"/>
        </w:rPr>
        <w:t xml:space="preserve"> </w:t>
      </w:r>
      <w:r w:rsidRPr="00980BB2">
        <w:rPr>
          <w:rFonts w:ascii="Arial" w:eastAsia="Calibri" w:hAnsi="Arial" w:cs="Arial"/>
          <w:bCs/>
          <w:sz w:val="22"/>
          <w:szCs w:val="22"/>
          <w:lang w:val="en-ZA"/>
        </w:rPr>
        <w:t xml:space="preserve">for their involvement in the </w:t>
      </w:r>
      <w:r w:rsidRPr="00980BB2">
        <w:rPr>
          <w:rFonts w:ascii="Arial" w:eastAsia="Calibri" w:hAnsi="Arial" w:cs="Arial"/>
          <w:sz w:val="22"/>
          <w:szCs w:val="22"/>
          <w:lang w:val="en-ZA"/>
        </w:rPr>
        <w:t>Lesotho</w:t>
      </w:r>
      <w:r w:rsidRPr="00980BB2">
        <w:rPr>
          <w:rFonts w:ascii="Arial" w:eastAsia="Calibri" w:hAnsi="Arial" w:cs="Arial"/>
          <w:bCs/>
          <w:sz w:val="22"/>
          <w:szCs w:val="22"/>
          <w:lang w:val="en-ZA"/>
        </w:rPr>
        <w:t xml:space="preserve"> Highlands </w:t>
      </w:r>
      <w:r w:rsidRPr="00980BB2">
        <w:rPr>
          <w:rFonts w:ascii="Arial" w:eastAsia="Calibri" w:hAnsi="Arial" w:cs="Arial"/>
          <w:sz w:val="22"/>
          <w:szCs w:val="22"/>
          <w:lang w:val="en-ZA"/>
        </w:rPr>
        <w:t>Water</w:t>
      </w:r>
      <w:r w:rsidRPr="00980BB2">
        <w:rPr>
          <w:rFonts w:ascii="Arial" w:eastAsia="Calibri" w:hAnsi="Arial" w:cs="Arial"/>
          <w:bCs/>
          <w:sz w:val="22"/>
          <w:szCs w:val="22"/>
          <w:lang w:val="en-ZA"/>
        </w:rPr>
        <w:t xml:space="preserve"> Project</w:t>
      </w:r>
      <w:r w:rsidRPr="00980BB2">
        <w:rPr>
          <w:rFonts w:ascii="Arial" w:eastAsia="Calibri" w:hAnsi="Arial" w:cs="Arial"/>
          <w:sz w:val="22"/>
          <w:szCs w:val="22"/>
          <w:lang w:val="en-ZA"/>
        </w:rPr>
        <w:t>?</w:t>
      </w:r>
      <w:r w:rsidRPr="00980BB2">
        <w:rPr>
          <w:rFonts w:ascii="Arial" w:eastAsia="Calibri" w:hAnsi="Arial" w:cs="Arial"/>
          <w:sz w:val="22"/>
          <w:szCs w:val="22"/>
          <w:lang w:val="en-ZA"/>
        </w:rPr>
        <w:tab/>
      </w:r>
      <w:r w:rsidRPr="00980BB2">
        <w:rPr>
          <w:rFonts w:ascii="Arial" w:eastAsia="Calibri" w:hAnsi="Arial" w:cs="Arial"/>
          <w:sz w:val="22"/>
          <w:szCs w:val="22"/>
          <w:lang w:val="en-ZA"/>
        </w:rPr>
        <w:tab/>
      </w:r>
      <w:r w:rsidRPr="00980BB2">
        <w:rPr>
          <w:rFonts w:ascii="Arial" w:eastAsia="Calibri" w:hAnsi="Arial" w:cs="Arial"/>
          <w:sz w:val="22"/>
          <w:szCs w:val="22"/>
          <w:lang w:val="en-ZA"/>
        </w:rPr>
        <w:tab/>
      </w:r>
    </w:p>
    <w:p w:rsidR="004724EF" w:rsidRPr="009E1081" w:rsidRDefault="004724EF" w:rsidP="004724EF">
      <w:pPr>
        <w:spacing w:after="100" w:afterAutospacing="1"/>
        <w:ind w:left="7909" w:firstLine="11"/>
        <w:jc w:val="both"/>
        <w:rPr>
          <w:rFonts w:ascii="Arial" w:eastAsia="Calibri" w:hAnsi="Arial" w:cs="Arial"/>
          <w:sz w:val="18"/>
          <w:szCs w:val="22"/>
          <w:lang w:val="en-ZA"/>
        </w:rPr>
      </w:pPr>
      <w:r>
        <w:rPr>
          <w:rFonts w:ascii="Arial" w:eastAsia="Calibri" w:hAnsi="Arial" w:cs="Arial"/>
          <w:sz w:val="18"/>
          <w:szCs w:val="22"/>
          <w:lang w:val="en-ZA"/>
        </w:rPr>
        <w:t xml:space="preserve">                    </w:t>
      </w:r>
      <w:r w:rsidRPr="00980BB2">
        <w:rPr>
          <w:rFonts w:ascii="Arial" w:eastAsia="Calibri" w:hAnsi="Arial" w:cs="Arial"/>
          <w:sz w:val="18"/>
          <w:szCs w:val="22"/>
          <w:lang w:val="en-ZA"/>
        </w:rPr>
        <w:t>NW1562E</w:t>
      </w:r>
    </w:p>
    <w:p w:rsidR="004724EF" w:rsidRDefault="004724EF" w:rsidP="004724EF">
      <w:pPr>
        <w:ind w:left="709" w:hanging="709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4724EF" w:rsidRDefault="004724EF" w:rsidP="004724EF">
      <w:pPr>
        <w:jc w:val="both"/>
        <w:rPr>
          <w:rFonts w:ascii="Arial" w:hAnsi="Arial" w:cs="Arial"/>
          <w:b/>
          <w:sz w:val="22"/>
          <w:szCs w:val="22"/>
        </w:rPr>
      </w:pPr>
    </w:p>
    <w:p w:rsidR="004724EF" w:rsidRDefault="004724EF" w:rsidP="004724E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 OF WATER AND SANITATION</w:t>
      </w:r>
      <w:r w:rsidRPr="00EE4C75">
        <w:rPr>
          <w:rFonts w:ascii="Arial" w:hAnsi="Arial" w:cs="Arial"/>
          <w:b/>
          <w:sz w:val="22"/>
          <w:szCs w:val="22"/>
        </w:rPr>
        <w:t xml:space="preserve"> </w:t>
      </w:r>
    </w:p>
    <w:p w:rsidR="004724EF" w:rsidRDefault="004724EF" w:rsidP="004724EF">
      <w:pPr>
        <w:spacing w:after="100" w:afterAutospacing="1"/>
        <w:ind w:firstLine="709"/>
        <w:rPr>
          <w:rFonts w:ascii="Arial" w:eastAsia="Calibri" w:hAnsi="Arial" w:cs="Arial"/>
          <w:sz w:val="22"/>
          <w:szCs w:val="28"/>
          <w:lang w:val="en-ZA"/>
        </w:rPr>
      </w:pPr>
    </w:p>
    <w:p w:rsidR="004724EF" w:rsidRDefault="004724EF" w:rsidP="004724EF">
      <w:pPr>
        <w:spacing w:after="100" w:afterAutospacing="1"/>
        <w:ind w:firstLine="709"/>
        <w:rPr>
          <w:rFonts w:ascii="Arial" w:eastAsia="Calibri" w:hAnsi="Arial" w:cs="Arial"/>
          <w:sz w:val="20"/>
          <w:lang w:val="en-ZA"/>
        </w:rPr>
      </w:pPr>
      <w:r>
        <w:rPr>
          <w:rFonts w:ascii="Arial" w:eastAsia="Calibri" w:hAnsi="Arial" w:cs="Arial"/>
          <w:sz w:val="22"/>
          <w:szCs w:val="28"/>
          <w:lang w:val="en-ZA"/>
        </w:rPr>
        <w:t xml:space="preserve">The total paid to </w:t>
      </w:r>
      <w:r w:rsidRPr="00CC79C4">
        <w:rPr>
          <w:rFonts w:ascii="Arial" w:eastAsia="Calibri" w:hAnsi="Arial" w:cs="Arial"/>
          <w:sz w:val="22"/>
          <w:szCs w:val="28"/>
          <w:lang w:val="en-ZA"/>
        </w:rPr>
        <w:t xml:space="preserve">AURECON </w:t>
      </w:r>
      <w:r>
        <w:rPr>
          <w:rFonts w:ascii="Arial" w:eastAsia="Calibri" w:hAnsi="Arial" w:cs="Arial"/>
          <w:sz w:val="22"/>
          <w:szCs w:val="28"/>
          <w:lang w:val="en-ZA"/>
        </w:rPr>
        <w:t xml:space="preserve">SA thus far is </w:t>
      </w:r>
      <w:r w:rsidRPr="001A1871">
        <w:rPr>
          <w:rFonts w:ascii="Arial" w:eastAsia="Calibri" w:hAnsi="Arial" w:cs="Arial"/>
          <w:sz w:val="20"/>
          <w:lang w:val="en-ZA"/>
        </w:rPr>
        <w:t>R 236 205</w:t>
      </w:r>
      <w:r>
        <w:rPr>
          <w:rFonts w:ascii="Arial" w:eastAsia="Calibri" w:hAnsi="Arial" w:cs="Arial"/>
          <w:sz w:val="20"/>
          <w:lang w:val="en-ZA"/>
        </w:rPr>
        <w:t> </w:t>
      </w:r>
      <w:r w:rsidRPr="001A1871">
        <w:rPr>
          <w:rFonts w:ascii="Arial" w:eastAsia="Calibri" w:hAnsi="Arial" w:cs="Arial"/>
          <w:sz w:val="20"/>
          <w:lang w:val="en-ZA"/>
        </w:rPr>
        <w:t>932</w:t>
      </w:r>
      <w:r>
        <w:rPr>
          <w:rFonts w:ascii="Arial" w:eastAsia="Calibri" w:hAnsi="Arial" w:cs="Arial"/>
          <w:sz w:val="20"/>
          <w:lang w:val="en-ZA"/>
        </w:rPr>
        <w:t xml:space="preserve">. </w:t>
      </w:r>
    </w:p>
    <w:p w:rsidR="004724EF" w:rsidRPr="00CC79C4" w:rsidRDefault="004724EF" w:rsidP="004724EF">
      <w:pPr>
        <w:spacing w:after="100" w:afterAutospacing="1"/>
        <w:ind w:left="709"/>
        <w:rPr>
          <w:rFonts w:ascii="Arial" w:eastAsia="Calibri" w:hAnsi="Arial" w:cs="Arial"/>
          <w:sz w:val="22"/>
          <w:szCs w:val="28"/>
          <w:lang w:val="en-ZA"/>
        </w:rPr>
      </w:pPr>
      <w:r>
        <w:rPr>
          <w:rFonts w:ascii="Arial" w:eastAsia="Calibri" w:hAnsi="Arial" w:cs="Arial"/>
          <w:sz w:val="20"/>
          <w:lang w:val="en-ZA"/>
        </w:rPr>
        <w:t xml:space="preserve">AURECON SA is </w:t>
      </w:r>
      <w:r w:rsidRPr="00CC79C4">
        <w:rPr>
          <w:rFonts w:ascii="Arial" w:eastAsia="Calibri" w:hAnsi="Arial" w:cs="Arial"/>
          <w:sz w:val="22"/>
          <w:szCs w:val="28"/>
          <w:lang w:val="en-ZA"/>
        </w:rPr>
        <w:t>participat</w:t>
      </w:r>
      <w:r>
        <w:rPr>
          <w:rFonts w:ascii="Arial" w:eastAsia="Calibri" w:hAnsi="Arial" w:cs="Arial"/>
          <w:sz w:val="22"/>
          <w:szCs w:val="28"/>
          <w:lang w:val="en-ZA"/>
        </w:rPr>
        <w:t xml:space="preserve">ing </w:t>
      </w:r>
      <w:r w:rsidRPr="00CC79C4">
        <w:rPr>
          <w:rFonts w:ascii="Arial" w:eastAsia="Calibri" w:hAnsi="Arial" w:cs="Arial"/>
          <w:sz w:val="22"/>
          <w:szCs w:val="28"/>
          <w:lang w:val="en-ZA"/>
        </w:rPr>
        <w:t xml:space="preserve">in various Consulting Joint Ventures </w:t>
      </w:r>
      <w:r>
        <w:rPr>
          <w:rFonts w:ascii="Arial" w:eastAsia="Calibri" w:hAnsi="Arial" w:cs="Arial"/>
          <w:sz w:val="22"/>
          <w:szCs w:val="28"/>
          <w:lang w:val="en-ZA"/>
        </w:rPr>
        <w:t xml:space="preserve">for the Lesotho Highlands Water Project as per shares and figures indicated in the schedule below. </w:t>
      </w:r>
    </w:p>
    <w:tbl>
      <w:tblPr>
        <w:tblW w:w="849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36"/>
        <w:gridCol w:w="2835"/>
        <w:gridCol w:w="2126"/>
        <w:gridCol w:w="1559"/>
        <w:gridCol w:w="1134"/>
      </w:tblGrid>
      <w:tr w:rsidR="004724EF" w:rsidRPr="00CC79C4" w:rsidTr="009D4341">
        <w:trPr>
          <w:trHeight w:val="1234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</w:rPr>
            </w:pP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Contract LHDA 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4724EF" w:rsidRPr="00CC79C4" w:rsidRDefault="004724EF" w:rsidP="009D4341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4724EF" w:rsidRPr="00CC79C4" w:rsidRDefault="004724EF" w:rsidP="009D4341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Contracted Party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4724EF" w:rsidRPr="00CC79C4" w:rsidRDefault="004724EF" w:rsidP="009D4341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2"/>
              </w:rPr>
              <w:t xml:space="preserve">Total  </w:t>
            </w: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Contract Amount (</w:t>
            </w:r>
            <w:r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R</w:t>
            </w: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D9D9D9" w:themeFill="background1" w:themeFillShade="D9"/>
            <w:vAlign w:val="center"/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</w:rPr>
            </w:pP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 xml:space="preserve">Aurecon SA Share </w:t>
            </w:r>
            <w:r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of Total Contract Amount (%)</w:t>
            </w:r>
          </w:p>
        </w:tc>
      </w:tr>
      <w:tr w:rsidR="004724EF" w:rsidRPr="00CC79C4" w:rsidTr="009D4341">
        <w:trPr>
          <w:trHeight w:val="552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center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3020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Design and Supervision of Major Bridges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Aurecon Consortium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right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123 892 049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right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30%</w:t>
            </w:r>
          </w:p>
        </w:tc>
      </w:tr>
      <w:tr w:rsidR="004724EF" w:rsidRPr="00CC79C4" w:rsidTr="009D4341">
        <w:trPr>
          <w:trHeight w:val="546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center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3022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Design and Supervision of </w:t>
            </w: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Polihali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Diversion Tunnels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sz w:val="18"/>
              </w:rPr>
            </w:pP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Metsi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a </w:t>
            </w: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Senqu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Khubelu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Consultants (MSKC)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right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82 460 577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right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19.6</w:t>
            </w:r>
            <w:r w:rsidRPr="00CC79C4">
              <w:rPr>
                <w:rFonts w:ascii="Arial" w:eastAsia="Calibri" w:hAnsi="Arial" w:cs="Arial"/>
                <w:sz w:val="18"/>
                <w:szCs w:val="22"/>
              </w:rPr>
              <w:t>%</w:t>
            </w:r>
          </w:p>
        </w:tc>
      </w:tr>
      <w:tr w:rsidR="004724EF" w:rsidRPr="00CC79C4" w:rsidTr="009D4341">
        <w:trPr>
          <w:trHeight w:val="505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center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3007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Design and Supervision of </w:t>
            </w: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Polihali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Transfer Tunnel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sz w:val="18"/>
              </w:rPr>
            </w:pP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Metsi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a </w:t>
            </w: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Senqu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proofErr w:type="spellStart"/>
            <w:r w:rsidRPr="00CC79C4">
              <w:rPr>
                <w:rFonts w:ascii="Arial" w:eastAsia="Calibri" w:hAnsi="Arial" w:cs="Arial"/>
                <w:sz w:val="18"/>
                <w:szCs w:val="22"/>
              </w:rPr>
              <w:t>Khubelu</w:t>
            </w:r>
            <w:proofErr w:type="spellEnd"/>
            <w:r w:rsidRPr="00CC79C4">
              <w:rPr>
                <w:rFonts w:ascii="Arial" w:eastAsia="Calibri" w:hAnsi="Arial" w:cs="Arial"/>
                <w:sz w:val="18"/>
                <w:szCs w:val="22"/>
              </w:rPr>
              <w:t xml:space="preserve"> Consultants (MSKC)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right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914 276 029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4EF" w:rsidRPr="00CC79C4" w:rsidRDefault="004724EF" w:rsidP="009D4341">
            <w:pPr>
              <w:spacing w:after="100" w:afterAutospacing="1"/>
              <w:jc w:val="right"/>
              <w:rPr>
                <w:rFonts w:ascii="Arial" w:eastAsia="Calibri" w:hAnsi="Arial" w:cs="Arial"/>
                <w:sz w:val="18"/>
              </w:rPr>
            </w:pPr>
            <w:r w:rsidRPr="00CC79C4">
              <w:rPr>
                <w:rFonts w:ascii="Arial" w:eastAsia="Calibri" w:hAnsi="Arial" w:cs="Arial"/>
                <w:sz w:val="18"/>
                <w:szCs w:val="22"/>
              </w:rPr>
              <w:t>20%</w:t>
            </w:r>
          </w:p>
        </w:tc>
      </w:tr>
      <w:tr w:rsidR="004724EF" w:rsidRPr="00CC79C4" w:rsidTr="009D4341">
        <w:trPr>
          <w:trHeight w:val="319"/>
          <w:jc w:val="center"/>
        </w:trPr>
        <w:tc>
          <w:tcPr>
            <w:tcW w:w="83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2"/>
              </w:rPr>
              <w:t xml:space="preserve"> </w:t>
            </w: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4EF" w:rsidRPr="00CC79C4" w:rsidRDefault="004724EF" w:rsidP="009D4341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</w:rPr>
            </w:pPr>
            <w:r w:rsidRPr="00CC79C4">
              <w:rPr>
                <w:rFonts w:ascii="Arial" w:eastAsia="Calibri" w:hAnsi="Arial" w:cs="Arial"/>
                <w:b/>
                <w:bCs/>
                <w:sz w:val="18"/>
                <w:szCs w:val="22"/>
              </w:rPr>
              <w:t>21%</w:t>
            </w:r>
          </w:p>
        </w:tc>
      </w:tr>
    </w:tbl>
    <w:p w:rsidR="006343B3" w:rsidRPr="006343B3" w:rsidRDefault="006343B3" w:rsidP="004724EF">
      <w:pPr>
        <w:pStyle w:val="Title"/>
        <w:ind w:left="709"/>
        <w:rPr>
          <w:rFonts w:eastAsiaTheme="minorHAnsi" w:cs="Arial"/>
          <w:color w:val="000000"/>
          <w:sz w:val="23"/>
          <w:szCs w:val="23"/>
        </w:rPr>
      </w:pPr>
    </w:p>
    <w:sectPr w:rsidR="006343B3" w:rsidRPr="006343B3" w:rsidSect="00ED2336">
      <w:footerReference w:type="default" r:id="rId9"/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5D" w:rsidRDefault="0090545D" w:rsidP="00B425C7">
      <w:r>
        <w:separator/>
      </w:r>
    </w:p>
  </w:endnote>
  <w:endnote w:type="continuationSeparator" w:id="0">
    <w:p w:rsidR="0090545D" w:rsidRDefault="0090545D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E90968" w:rsidRDefault="00B425C7" w:rsidP="00B22C69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4C3F80">
      <w:rPr>
        <w:rFonts w:ascii="Arial" w:hAnsi="Arial" w:cs="Arial"/>
        <w:sz w:val="16"/>
        <w:szCs w:val="16"/>
      </w:rPr>
      <w:t>ASSEMBLY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 xml:space="preserve">QUESTION </w:t>
    </w:r>
    <w:r w:rsidR="00980BB2">
      <w:rPr>
        <w:rFonts w:ascii="Arial" w:hAnsi="Arial" w:cs="Arial"/>
        <w:sz w:val="16"/>
        <w:szCs w:val="16"/>
        <w:lang w:val="en-ZA"/>
      </w:rPr>
      <w:t>136</w:t>
    </w:r>
    <w:r w:rsidR="00F379D5">
      <w:rPr>
        <w:rFonts w:ascii="Arial" w:hAnsi="Arial" w:cs="Arial"/>
        <w:sz w:val="16"/>
        <w:szCs w:val="16"/>
        <w:lang w:val="en-ZA"/>
      </w:rPr>
      <w:t>9</w:t>
    </w:r>
    <w:r w:rsidR="00320428">
      <w:rPr>
        <w:rFonts w:ascii="Arial" w:hAnsi="Arial" w:cs="Arial"/>
        <w:sz w:val="16"/>
        <w:szCs w:val="16"/>
      </w:rPr>
      <w:tab/>
    </w:r>
    <w:r w:rsidR="00F379D5">
      <w:rPr>
        <w:rFonts w:ascii="Arial" w:hAnsi="Arial" w:cs="Arial"/>
        <w:sz w:val="16"/>
        <w:szCs w:val="16"/>
      </w:rPr>
      <w:t>NW1562</w:t>
    </w:r>
    <w:r w:rsidR="00980BB2">
      <w:rPr>
        <w:rFonts w:ascii="Arial" w:hAnsi="Arial" w:cs="Arial"/>
        <w:sz w:val="16"/>
        <w:szCs w:val="16"/>
      </w:rPr>
      <w:t>E</w:t>
    </w:r>
    <w:r w:rsidR="00B22C69">
      <w:rPr>
        <w:rFonts w:ascii="Arial" w:hAnsi="Arial" w:cs="Arial"/>
        <w:sz w:val="16"/>
        <w:szCs w:val="16"/>
      </w:rPr>
      <w:t xml:space="preserve">  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5D" w:rsidRDefault="0090545D" w:rsidP="00B425C7">
      <w:r>
        <w:separator/>
      </w:r>
    </w:p>
  </w:footnote>
  <w:footnote w:type="continuationSeparator" w:id="0">
    <w:p w:rsidR="0090545D" w:rsidRDefault="0090545D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718"/>
    <w:multiLevelType w:val="hybridMultilevel"/>
    <w:tmpl w:val="0BE46CA6"/>
    <w:lvl w:ilvl="0" w:tplc="FFFFFFFF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15363"/>
    <w:multiLevelType w:val="hybridMultilevel"/>
    <w:tmpl w:val="C1A8C5B6"/>
    <w:lvl w:ilvl="0" w:tplc="4A22783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C47D1"/>
    <w:multiLevelType w:val="hybridMultilevel"/>
    <w:tmpl w:val="A5ECCE06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C7D2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F62F6"/>
    <w:multiLevelType w:val="hybridMultilevel"/>
    <w:tmpl w:val="3992EAE2"/>
    <w:lvl w:ilvl="0" w:tplc="3C9A596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6520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8104A"/>
    <w:multiLevelType w:val="hybridMultilevel"/>
    <w:tmpl w:val="2DD4A9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41049"/>
    <w:multiLevelType w:val="hybridMultilevel"/>
    <w:tmpl w:val="FAB6A8BE"/>
    <w:lvl w:ilvl="0" w:tplc="07E8C3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723D6"/>
    <w:multiLevelType w:val="hybridMultilevel"/>
    <w:tmpl w:val="15188A36"/>
    <w:lvl w:ilvl="0" w:tplc="FFFFFFFF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07721"/>
    <w:multiLevelType w:val="hybridMultilevel"/>
    <w:tmpl w:val="F81E3BAA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D26607"/>
    <w:multiLevelType w:val="hybridMultilevel"/>
    <w:tmpl w:val="C2827C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2017A8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396306"/>
    <w:multiLevelType w:val="hybridMultilevel"/>
    <w:tmpl w:val="D8524CD0"/>
    <w:lvl w:ilvl="0" w:tplc="8312B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DB1"/>
    <w:multiLevelType w:val="hybridMultilevel"/>
    <w:tmpl w:val="698240BE"/>
    <w:lvl w:ilvl="0" w:tplc="866AF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3C46"/>
    <w:multiLevelType w:val="hybridMultilevel"/>
    <w:tmpl w:val="33D4B208"/>
    <w:lvl w:ilvl="0" w:tplc="D504B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26A8"/>
    <w:multiLevelType w:val="hybridMultilevel"/>
    <w:tmpl w:val="6AA6BC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6D4B39"/>
    <w:multiLevelType w:val="hybridMultilevel"/>
    <w:tmpl w:val="39247A70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4271"/>
    <w:multiLevelType w:val="hybridMultilevel"/>
    <w:tmpl w:val="C9126AFC"/>
    <w:lvl w:ilvl="0" w:tplc="BCE082F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6942FB"/>
    <w:multiLevelType w:val="hybridMultilevel"/>
    <w:tmpl w:val="8DD8211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3B0301"/>
    <w:multiLevelType w:val="hybridMultilevel"/>
    <w:tmpl w:val="CFE041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85422B"/>
    <w:multiLevelType w:val="hybridMultilevel"/>
    <w:tmpl w:val="6A828DFE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183EB5"/>
    <w:multiLevelType w:val="hybridMultilevel"/>
    <w:tmpl w:val="62FA6962"/>
    <w:lvl w:ilvl="0" w:tplc="9E2A2F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7"/>
  </w:num>
  <w:num w:numId="11">
    <w:abstractNumId w:val="18"/>
  </w:num>
  <w:num w:numId="12">
    <w:abstractNumId w:val="20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  <w:num w:numId="18">
    <w:abstractNumId w:val="4"/>
  </w:num>
  <w:num w:numId="19">
    <w:abstractNumId w:val="21"/>
  </w:num>
  <w:num w:numId="20">
    <w:abstractNumId w:val="19"/>
  </w:num>
  <w:num w:numId="21">
    <w:abstractNumId w:val="0"/>
  </w:num>
  <w:num w:numId="22">
    <w:abstractNumId w:val="10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7BCF"/>
    <w:rsid w:val="00016BD3"/>
    <w:rsid w:val="00020464"/>
    <w:rsid w:val="00023A52"/>
    <w:rsid w:val="00036748"/>
    <w:rsid w:val="0004074C"/>
    <w:rsid w:val="0004250F"/>
    <w:rsid w:val="00043734"/>
    <w:rsid w:val="000446F4"/>
    <w:rsid w:val="00044CA4"/>
    <w:rsid w:val="000527D9"/>
    <w:rsid w:val="0006322F"/>
    <w:rsid w:val="000805B8"/>
    <w:rsid w:val="000831BB"/>
    <w:rsid w:val="0009521C"/>
    <w:rsid w:val="000B27E4"/>
    <w:rsid w:val="000D1340"/>
    <w:rsid w:val="000D7FBF"/>
    <w:rsid w:val="000E10FF"/>
    <w:rsid w:val="000F06A2"/>
    <w:rsid w:val="000F5E03"/>
    <w:rsid w:val="000F5F9C"/>
    <w:rsid w:val="001001A2"/>
    <w:rsid w:val="0010407C"/>
    <w:rsid w:val="00111BFC"/>
    <w:rsid w:val="001170A8"/>
    <w:rsid w:val="00120E31"/>
    <w:rsid w:val="00122733"/>
    <w:rsid w:val="00130A53"/>
    <w:rsid w:val="001502EB"/>
    <w:rsid w:val="001540BD"/>
    <w:rsid w:val="001630EA"/>
    <w:rsid w:val="00165DC1"/>
    <w:rsid w:val="00167A96"/>
    <w:rsid w:val="00175AC8"/>
    <w:rsid w:val="00181796"/>
    <w:rsid w:val="00183C80"/>
    <w:rsid w:val="001A1871"/>
    <w:rsid w:val="001B57F3"/>
    <w:rsid w:val="001B7A43"/>
    <w:rsid w:val="001C066F"/>
    <w:rsid w:val="001D1B87"/>
    <w:rsid w:val="001D558B"/>
    <w:rsid w:val="001D6F96"/>
    <w:rsid w:val="001E76A9"/>
    <w:rsid w:val="001F36B8"/>
    <w:rsid w:val="001F47F5"/>
    <w:rsid w:val="001F5C4A"/>
    <w:rsid w:val="00200591"/>
    <w:rsid w:val="00200E3E"/>
    <w:rsid w:val="00201674"/>
    <w:rsid w:val="0020694B"/>
    <w:rsid w:val="00213C76"/>
    <w:rsid w:val="002150F3"/>
    <w:rsid w:val="00220C7A"/>
    <w:rsid w:val="00232C21"/>
    <w:rsid w:val="002411EA"/>
    <w:rsid w:val="002412E4"/>
    <w:rsid w:val="00252C1E"/>
    <w:rsid w:val="00260C45"/>
    <w:rsid w:val="002621C4"/>
    <w:rsid w:val="002658FD"/>
    <w:rsid w:val="002721EC"/>
    <w:rsid w:val="00290CD1"/>
    <w:rsid w:val="002A031E"/>
    <w:rsid w:val="002A49D6"/>
    <w:rsid w:val="002B263E"/>
    <w:rsid w:val="002B4145"/>
    <w:rsid w:val="002E0E61"/>
    <w:rsid w:val="002E20F9"/>
    <w:rsid w:val="002E6E62"/>
    <w:rsid w:val="002F2165"/>
    <w:rsid w:val="0030051C"/>
    <w:rsid w:val="00305097"/>
    <w:rsid w:val="003076B5"/>
    <w:rsid w:val="0031586C"/>
    <w:rsid w:val="0031618B"/>
    <w:rsid w:val="00320428"/>
    <w:rsid w:val="00321013"/>
    <w:rsid w:val="00332D48"/>
    <w:rsid w:val="00351B02"/>
    <w:rsid w:val="0035207A"/>
    <w:rsid w:val="003777BA"/>
    <w:rsid w:val="00377C07"/>
    <w:rsid w:val="00380022"/>
    <w:rsid w:val="00383E60"/>
    <w:rsid w:val="00392C42"/>
    <w:rsid w:val="00396F00"/>
    <w:rsid w:val="003C0532"/>
    <w:rsid w:val="003C072E"/>
    <w:rsid w:val="003C2A9B"/>
    <w:rsid w:val="003C374D"/>
    <w:rsid w:val="003C4D9D"/>
    <w:rsid w:val="003D0A7E"/>
    <w:rsid w:val="003D5644"/>
    <w:rsid w:val="003E06F8"/>
    <w:rsid w:val="003E288B"/>
    <w:rsid w:val="003E5293"/>
    <w:rsid w:val="003E7A76"/>
    <w:rsid w:val="003F7239"/>
    <w:rsid w:val="00404075"/>
    <w:rsid w:val="00416D5C"/>
    <w:rsid w:val="00417558"/>
    <w:rsid w:val="00422563"/>
    <w:rsid w:val="00426F76"/>
    <w:rsid w:val="0043050D"/>
    <w:rsid w:val="00445BE0"/>
    <w:rsid w:val="00450B2F"/>
    <w:rsid w:val="00456EF6"/>
    <w:rsid w:val="00462019"/>
    <w:rsid w:val="00466EAD"/>
    <w:rsid w:val="004724EF"/>
    <w:rsid w:val="00474C67"/>
    <w:rsid w:val="00481D62"/>
    <w:rsid w:val="00483448"/>
    <w:rsid w:val="00496665"/>
    <w:rsid w:val="004C3F80"/>
    <w:rsid w:val="004D2BD1"/>
    <w:rsid w:val="004F3403"/>
    <w:rsid w:val="004F6A59"/>
    <w:rsid w:val="005109E4"/>
    <w:rsid w:val="005233A0"/>
    <w:rsid w:val="00523A7E"/>
    <w:rsid w:val="005256FF"/>
    <w:rsid w:val="00525F01"/>
    <w:rsid w:val="0053574F"/>
    <w:rsid w:val="005372AE"/>
    <w:rsid w:val="005432A9"/>
    <w:rsid w:val="00543F1D"/>
    <w:rsid w:val="00560964"/>
    <w:rsid w:val="00561BEA"/>
    <w:rsid w:val="00572F73"/>
    <w:rsid w:val="00582455"/>
    <w:rsid w:val="00586161"/>
    <w:rsid w:val="0059223E"/>
    <w:rsid w:val="005976B3"/>
    <w:rsid w:val="005B1C53"/>
    <w:rsid w:val="005B2BBC"/>
    <w:rsid w:val="005C36E2"/>
    <w:rsid w:val="005D2DE2"/>
    <w:rsid w:val="00602DEC"/>
    <w:rsid w:val="00617347"/>
    <w:rsid w:val="00620819"/>
    <w:rsid w:val="00620D7D"/>
    <w:rsid w:val="006276E1"/>
    <w:rsid w:val="006343B3"/>
    <w:rsid w:val="006447CB"/>
    <w:rsid w:val="00646F13"/>
    <w:rsid w:val="00650036"/>
    <w:rsid w:val="00654995"/>
    <w:rsid w:val="00680989"/>
    <w:rsid w:val="006930CF"/>
    <w:rsid w:val="00694BE4"/>
    <w:rsid w:val="00695111"/>
    <w:rsid w:val="00695E53"/>
    <w:rsid w:val="00696C8E"/>
    <w:rsid w:val="006A345F"/>
    <w:rsid w:val="006B10FA"/>
    <w:rsid w:val="006B20CA"/>
    <w:rsid w:val="006B5B59"/>
    <w:rsid w:val="006C36CA"/>
    <w:rsid w:val="006C6E9F"/>
    <w:rsid w:val="006D2BE4"/>
    <w:rsid w:val="006E5263"/>
    <w:rsid w:val="006F2691"/>
    <w:rsid w:val="006F2C6E"/>
    <w:rsid w:val="006F4ED2"/>
    <w:rsid w:val="00713162"/>
    <w:rsid w:val="00714546"/>
    <w:rsid w:val="00716BCA"/>
    <w:rsid w:val="00730FF0"/>
    <w:rsid w:val="0073119E"/>
    <w:rsid w:val="00732108"/>
    <w:rsid w:val="00747B25"/>
    <w:rsid w:val="007530CB"/>
    <w:rsid w:val="0075396C"/>
    <w:rsid w:val="00754D93"/>
    <w:rsid w:val="007736B5"/>
    <w:rsid w:val="0079015C"/>
    <w:rsid w:val="007904DA"/>
    <w:rsid w:val="007B46C4"/>
    <w:rsid w:val="007B68D9"/>
    <w:rsid w:val="007B785B"/>
    <w:rsid w:val="007B7BEB"/>
    <w:rsid w:val="007C3899"/>
    <w:rsid w:val="007C4442"/>
    <w:rsid w:val="007C7373"/>
    <w:rsid w:val="007D2481"/>
    <w:rsid w:val="007D7F79"/>
    <w:rsid w:val="007E12DD"/>
    <w:rsid w:val="007E49F2"/>
    <w:rsid w:val="007F24A2"/>
    <w:rsid w:val="007F752A"/>
    <w:rsid w:val="0081644C"/>
    <w:rsid w:val="008179CA"/>
    <w:rsid w:val="00831CF8"/>
    <w:rsid w:val="00835C12"/>
    <w:rsid w:val="008417B8"/>
    <w:rsid w:val="00871328"/>
    <w:rsid w:val="008826B5"/>
    <w:rsid w:val="0088347B"/>
    <w:rsid w:val="00884BB9"/>
    <w:rsid w:val="0088595D"/>
    <w:rsid w:val="00891325"/>
    <w:rsid w:val="00894E35"/>
    <w:rsid w:val="00895DE6"/>
    <w:rsid w:val="008A4410"/>
    <w:rsid w:val="008C5C6B"/>
    <w:rsid w:val="008D7EBE"/>
    <w:rsid w:val="008E3EF2"/>
    <w:rsid w:val="008F02AF"/>
    <w:rsid w:val="008F347A"/>
    <w:rsid w:val="008F6257"/>
    <w:rsid w:val="00903123"/>
    <w:rsid w:val="0090545D"/>
    <w:rsid w:val="009113AD"/>
    <w:rsid w:val="00937106"/>
    <w:rsid w:val="00942337"/>
    <w:rsid w:val="00943DBC"/>
    <w:rsid w:val="00956986"/>
    <w:rsid w:val="00957A2D"/>
    <w:rsid w:val="00963C95"/>
    <w:rsid w:val="00970119"/>
    <w:rsid w:val="00980BB2"/>
    <w:rsid w:val="00986CCF"/>
    <w:rsid w:val="00990959"/>
    <w:rsid w:val="0099486C"/>
    <w:rsid w:val="00995E88"/>
    <w:rsid w:val="00996A1F"/>
    <w:rsid w:val="009A5B2F"/>
    <w:rsid w:val="009B2AB0"/>
    <w:rsid w:val="009D0383"/>
    <w:rsid w:val="009D11D6"/>
    <w:rsid w:val="009D42F1"/>
    <w:rsid w:val="009E0107"/>
    <w:rsid w:val="009E1081"/>
    <w:rsid w:val="009E45AB"/>
    <w:rsid w:val="009F18A1"/>
    <w:rsid w:val="00A01F17"/>
    <w:rsid w:val="00A02FCD"/>
    <w:rsid w:val="00A070C8"/>
    <w:rsid w:val="00A12CAE"/>
    <w:rsid w:val="00A15780"/>
    <w:rsid w:val="00A16119"/>
    <w:rsid w:val="00A1644E"/>
    <w:rsid w:val="00A235CE"/>
    <w:rsid w:val="00A2416C"/>
    <w:rsid w:val="00A32C57"/>
    <w:rsid w:val="00A33FE1"/>
    <w:rsid w:val="00A36581"/>
    <w:rsid w:val="00A41A17"/>
    <w:rsid w:val="00A5476E"/>
    <w:rsid w:val="00A73ED2"/>
    <w:rsid w:val="00A75EB5"/>
    <w:rsid w:val="00A845B8"/>
    <w:rsid w:val="00A86665"/>
    <w:rsid w:val="00A90FCF"/>
    <w:rsid w:val="00A9316B"/>
    <w:rsid w:val="00A9355B"/>
    <w:rsid w:val="00A97256"/>
    <w:rsid w:val="00AA5921"/>
    <w:rsid w:val="00AA73C6"/>
    <w:rsid w:val="00AB0911"/>
    <w:rsid w:val="00AC5FBC"/>
    <w:rsid w:val="00AC75F4"/>
    <w:rsid w:val="00AD09E0"/>
    <w:rsid w:val="00AD0A5A"/>
    <w:rsid w:val="00AE4F3B"/>
    <w:rsid w:val="00AE5FB2"/>
    <w:rsid w:val="00B00289"/>
    <w:rsid w:val="00B1066C"/>
    <w:rsid w:val="00B154F6"/>
    <w:rsid w:val="00B22C69"/>
    <w:rsid w:val="00B24AAE"/>
    <w:rsid w:val="00B24AC6"/>
    <w:rsid w:val="00B24B9D"/>
    <w:rsid w:val="00B263AE"/>
    <w:rsid w:val="00B30B1F"/>
    <w:rsid w:val="00B31D5E"/>
    <w:rsid w:val="00B37231"/>
    <w:rsid w:val="00B425C7"/>
    <w:rsid w:val="00B4542D"/>
    <w:rsid w:val="00B45EDD"/>
    <w:rsid w:val="00B51F3D"/>
    <w:rsid w:val="00B52304"/>
    <w:rsid w:val="00B61DEA"/>
    <w:rsid w:val="00B66A49"/>
    <w:rsid w:val="00B70981"/>
    <w:rsid w:val="00B7198E"/>
    <w:rsid w:val="00B80014"/>
    <w:rsid w:val="00B827E3"/>
    <w:rsid w:val="00B84ACE"/>
    <w:rsid w:val="00B86C0E"/>
    <w:rsid w:val="00B87C65"/>
    <w:rsid w:val="00B94AFB"/>
    <w:rsid w:val="00B9782E"/>
    <w:rsid w:val="00BC382F"/>
    <w:rsid w:val="00BC4563"/>
    <w:rsid w:val="00BD1DE3"/>
    <w:rsid w:val="00BE1858"/>
    <w:rsid w:val="00BF0548"/>
    <w:rsid w:val="00C06340"/>
    <w:rsid w:val="00C10852"/>
    <w:rsid w:val="00C30EC4"/>
    <w:rsid w:val="00C36A1F"/>
    <w:rsid w:val="00C45B63"/>
    <w:rsid w:val="00C6195D"/>
    <w:rsid w:val="00C635A6"/>
    <w:rsid w:val="00C66E23"/>
    <w:rsid w:val="00C70526"/>
    <w:rsid w:val="00C73E91"/>
    <w:rsid w:val="00C8285A"/>
    <w:rsid w:val="00C86C4E"/>
    <w:rsid w:val="00CB11AE"/>
    <w:rsid w:val="00CB4BEF"/>
    <w:rsid w:val="00CB5183"/>
    <w:rsid w:val="00CC3CE6"/>
    <w:rsid w:val="00CC79C4"/>
    <w:rsid w:val="00CC7E82"/>
    <w:rsid w:val="00CD47B6"/>
    <w:rsid w:val="00CE572F"/>
    <w:rsid w:val="00D03684"/>
    <w:rsid w:val="00D03FF3"/>
    <w:rsid w:val="00D04467"/>
    <w:rsid w:val="00D33874"/>
    <w:rsid w:val="00D37759"/>
    <w:rsid w:val="00D4621C"/>
    <w:rsid w:val="00D53DAF"/>
    <w:rsid w:val="00D54604"/>
    <w:rsid w:val="00D832BB"/>
    <w:rsid w:val="00D835CE"/>
    <w:rsid w:val="00D86FA6"/>
    <w:rsid w:val="00DA0702"/>
    <w:rsid w:val="00DB01A9"/>
    <w:rsid w:val="00DC1C19"/>
    <w:rsid w:val="00DD7FC2"/>
    <w:rsid w:val="00DE5A13"/>
    <w:rsid w:val="00DF44C4"/>
    <w:rsid w:val="00E01808"/>
    <w:rsid w:val="00E22831"/>
    <w:rsid w:val="00E3076C"/>
    <w:rsid w:val="00E411D6"/>
    <w:rsid w:val="00E510DA"/>
    <w:rsid w:val="00E6082E"/>
    <w:rsid w:val="00E90968"/>
    <w:rsid w:val="00E913AB"/>
    <w:rsid w:val="00E928E5"/>
    <w:rsid w:val="00EA562C"/>
    <w:rsid w:val="00EC6326"/>
    <w:rsid w:val="00ED2336"/>
    <w:rsid w:val="00ED6740"/>
    <w:rsid w:val="00ED7629"/>
    <w:rsid w:val="00EE1145"/>
    <w:rsid w:val="00EE1640"/>
    <w:rsid w:val="00EE4C75"/>
    <w:rsid w:val="00EE6969"/>
    <w:rsid w:val="00EF4518"/>
    <w:rsid w:val="00EF6688"/>
    <w:rsid w:val="00EF779F"/>
    <w:rsid w:val="00F13A0C"/>
    <w:rsid w:val="00F26C96"/>
    <w:rsid w:val="00F30D48"/>
    <w:rsid w:val="00F379D5"/>
    <w:rsid w:val="00F40180"/>
    <w:rsid w:val="00F40190"/>
    <w:rsid w:val="00F42569"/>
    <w:rsid w:val="00F445F4"/>
    <w:rsid w:val="00F45143"/>
    <w:rsid w:val="00F47B31"/>
    <w:rsid w:val="00F5623C"/>
    <w:rsid w:val="00F75A49"/>
    <w:rsid w:val="00F76F04"/>
    <w:rsid w:val="00F84F88"/>
    <w:rsid w:val="00F87B84"/>
    <w:rsid w:val="00F93233"/>
    <w:rsid w:val="00F96274"/>
    <w:rsid w:val="00FA4F1A"/>
    <w:rsid w:val="00FA5D8E"/>
    <w:rsid w:val="00FA78B1"/>
    <w:rsid w:val="00FB1158"/>
    <w:rsid w:val="00FB4616"/>
    <w:rsid w:val="00FC56FF"/>
    <w:rsid w:val="00FD2866"/>
    <w:rsid w:val="00FE7D0E"/>
    <w:rsid w:val="00FF0959"/>
    <w:rsid w:val="00FF0A01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2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F8F2-2BC9-4C97-9A5B-9405F718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2021-09-02T09:58:00Z</cp:lastPrinted>
  <dcterms:created xsi:type="dcterms:W3CDTF">2021-10-01T08:30:00Z</dcterms:created>
  <dcterms:modified xsi:type="dcterms:W3CDTF">2021-10-01T08:30:00Z</dcterms:modified>
</cp:coreProperties>
</file>