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91"/>
        <w:tblW w:w="14020" w:type="dxa"/>
        <w:tblBorders>
          <w:top w:val="single" w:sz="18" w:space="0" w:color="000000"/>
          <w:bottom w:val="single" w:sz="18" w:space="0" w:color="000000"/>
          <w:insideH w:val="dotDash" w:sz="4" w:space="0" w:color="auto"/>
          <w:insideV w:val="dotDash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97"/>
        <w:gridCol w:w="2974"/>
        <w:gridCol w:w="2694"/>
        <w:gridCol w:w="3955"/>
      </w:tblGrid>
      <w:tr w:rsidR="00614AD3" w:rsidRPr="00DE4F29" w14:paraId="3E4B40F1" w14:textId="77777777" w:rsidTr="00614AD3">
        <w:trPr>
          <w:trHeight w:val="465"/>
        </w:trPr>
        <w:tc>
          <w:tcPr>
            <w:tcW w:w="43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99FE51" w14:textId="77777777" w:rsidR="00614AD3" w:rsidRPr="00DE4F29" w:rsidRDefault="00614AD3" w:rsidP="00614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bookmarkStart w:id="0" w:name="_GoBack"/>
            <w:bookmarkEnd w:id="0"/>
            <w:r w:rsidRPr="00DE4F29">
              <w:rPr>
                <w:rFonts w:ascii="Arial" w:eastAsia="Times New Roman" w:hAnsi="Arial" w:cs="Arial"/>
                <w:b/>
                <w:bCs/>
                <w:kern w:val="24"/>
                <w:lang w:val="en-ZA" w:eastAsia="en-GB"/>
              </w:rPr>
              <w:t>FILLING OF DDG POSTS</w:t>
            </w:r>
          </w:p>
        </w:tc>
        <w:tc>
          <w:tcPr>
            <w:tcW w:w="2974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BE3362" w14:textId="77777777" w:rsidR="00614AD3" w:rsidRPr="001E4DEA" w:rsidRDefault="00614AD3" w:rsidP="00614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1E4DEA">
              <w:rPr>
                <w:rFonts w:ascii="Arial" w:eastAsia="Times New Roman" w:hAnsi="Arial" w:cs="Arial"/>
                <w:b/>
                <w:bCs/>
                <w:kern w:val="24"/>
                <w:lang w:val="en-ZA" w:eastAsia="en-GB"/>
              </w:rPr>
              <w:t>PLANNED DUE DATES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C5F4CB" w14:textId="77777777" w:rsidR="00614AD3" w:rsidRPr="001E4DEA" w:rsidRDefault="00614AD3" w:rsidP="00614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1E4DEA">
              <w:rPr>
                <w:rFonts w:ascii="Arial" w:eastAsia="Times New Roman" w:hAnsi="Arial" w:cs="Arial"/>
                <w:b/>
                <w:lang w:eastAsia="en-GB"/>
              </w:rPr>
              <w:t>AMMENDED DUE DATES</w:t>
            </w:r>
          </w:p>
        </w:tc>
        <w:tc>
          <w:tcPr>
            <w:tcW w:w="395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364CE072" w14:textId="77777777" w:rsidR="00614AD3" w:rsidRPr="001E4DEA" w:rsidRDefault="00614AD3" w:rsidP="00614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PROGRESS</w:t>
            </w:r>
          </w:p>
        </w:tc>
      </w:tr>
      <w:tr w:rsidR="00614AD3" w:rsidRPr="00DE4F29" w14:paraId="322D04EC" w14:textId="77777777" w:rsidTr="00614AD3">
        <w:trPr>
          <w:trHeight w:val="20"/>
        </w:trPr>
        <w:tc>
          <w:tcPr>
            <w:tcW w:w="4397" w:type="dxa"/>
            <w:tcBorders>
              <w:top w:val="single" w:sz="12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073AFC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val="en-ZA" w:eastAsia="en-GB"/>
              </w:rPr>
            </w:pPr>
            <w:r w:rsidRPr="00DE4F29">
              <w:rPr>
                <w:rFonts w:ascii="Arial" w:eastAsia="Times New Roman" w:hAnsi="Arial" w:cs="Arial"/>
                <w:color w:val="000000" w:themeColor="dark1"/>
                <w:kern w:val="24"/>
                <w:lang w:val="en-ZA" w:eastAsia="en-GB"/>
              </w:rPr>
              <w:t xml:space="preserve">Review of Job Descriptions 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val="en-ZA" w:eastAsia="en-GB"/>
              </w:rPr>
              <w:t xml:space="preserve">and Advertisement </w:t>
            </w:r>
            <w:r w:rsidRPr="00DE4F29">
              <w:rPr>
                <w:rFonts w:ascii="Arial" w:eastAsia="Times New Roman" w:hAnsi="Arial" w:cs="Arial"/>
                <w:color w:val="000000" w:themeColor="dark1"/>
                <w:kern w:val="24"/>
                <w:lang w:val="en-ZA" w:eastAsia="en-GB"/>
              </w:rPr>
              <w:t>by DG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val="en-ZA" w:eastAsia="en-GB"/>
              </w:rPr>
              <w:t>.</w:t>
            </w:r>
          </w:p>
        </w:tc>
        <w:tc>
          <w:tcPr>
            <w:tcW w:w="2974" w:type="dxa"/>
            <w:tcBorders>
              <w:top w:val="single" w:sz="12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6EC2CA" w14:textId="77777777" w:rsidR="00614AD3" w:rsidRPr="00DE4F29" w:rsidRDefault="00BB245D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 May 2018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33B924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55" w:type="dxa"/>
            <w:tcBorders>
              <w:top w:val="single" w:sz="12" w:space="0" w:color="000000"/>
              <w:left w:val="single" w:sz="4" w:space="0" w:color="auto"/>
              <w:bottom w:val="nil"/>
            </w:tcBorders>
            <w:shd w:val="clear" w:color="auto" w:fill="auto"/>
          </w:tcPr>
          <w:p w14:paraId="77527A5C" w14:textId="77777777" w:rsidR="00614AD3" w:rsidRPr="00DE4F29" w:rsidRDefault="003E2546" w:rsidP="003E254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Job description and Advert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has been submitted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to the DG.</w:t>
            </w:r>
          </w:p>
        </w:tc>
      </w:tr>
      <w:tr w:rsidR="00614AD3" w:rsidRPr="00DE4F29" w14:paraId="653D4C11" w14:textId="77777777" w:rsidTr="00614AD3">
        <w:trPr>
          <w:trHeight w:val="1227"/>
        </w:trPr>
        <w:tc>
          <w:tcPr>
            <w:tcW w:w="4397" w:type="dxa"/>
            <w:tcBorders>
              <w:top w:val="dotDash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22A1FD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4F29">
              <w:rPr>
                <w:rFonts w:ascii="Arial" w:eastAsia="Times New Roman" w:hAnsi="Arial" w:cs="Arial"/>
                <w:color w:val="000000" w:themeColor="dark1"/>
                <w:kern w:val="24"/>
                <w:lang w:val="en-ZA" w:eastAsia="en-GB"/>
              </w:rPr>
              <w:t xml:space="preserve">Job Evaluation </w:t>
            </w:r>
          </w:p>
        </w:tc>
        <w:tc>
          <w:tcPr>
            <w:tcW w:w="2974" w:type="dxa"/>
            <w:tcBorders>
              <w:top w:val="dotDash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AD08A1" w14:textId="77777777" w:rsidR="00614AD3" w:rsidRPr="00DE4F29" w:rsidRDefault="00BB245D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val="en-ZA" w:eastAsia="en-GB"/>
              </w:rPr>
              <w:t>31 May 2018</w:t>
            </w:r>
          </w:p>
        </w:tc>
        <w:tc>
          <w:tcPr>
            <w:tcW w:w="2694" w:type="dxa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0D849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55" w:type="dxa"/>
            <w:tcBorders>
              <w:top w:val="dotDash" w:sz="4" w:space="0" w:color="auto"/>
              <w:left w:val="single" w:sz="4" w:space="0" w:color="auto"/>
            </w:tcBorders>
            <w:shd w:val="clear" w:color="auto" w:fill="auto"/>
          </w:tcPr>
          <w:p w14:paraId="28E65385" w14:textId="77777777" w:rsidR="00614AD3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Job Evaluation finalised and recommendation made by JE Panel on 28 February 2018.  </w:t>
            </w:r>
            <w:r w:rsidR="00BB245D">
              <w:rPr>
                <w:rFonts w:ascii="Arial" w:eastAsia="Times New Roman" w:hAnsi="Arial" w:cs="Arial"/>
                <w:lang w:eastAsia="en-GB"/>
              </w:rPr>
              <w:t xml:space="preserve">Grading to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be approved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by the Minister</w:t>
            </w:r>
            <w:r w:rsidR="00BB245D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271ED77B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14AD3" w:rsidRPr="00DE4F29" w14:paraId="5253B258" w14:textId="77777777" w:rsidTr="00614AD3">
        <w:trPr>
          <w:trHeight w:val="20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C25D4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4F29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>EA to review the J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 xml:space="preserve">ob </w:t>
            </w:r>
            <w:r w:rsidRPr="00DE4F29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>D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 xml:space="preserve">escription </w:t>
            </w:r>
            <w:r w:rsidRPr="00DE4F29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 xml:space="preserve">and Advert and sign off 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4274F" w14:textId="77777777" w:rsidR="00614AD3" w:rsidRPr="00DE4F29" w:rsidRDefault="00BB245D" w:rsidP="00BB245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>1 June 2018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4CDC1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14:paraId="2396269A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14AD3" w:rsidRPr="00DE4F29" w14:paraId="0A57E5EB" w14:textId="77777777" w:rsidTr="00614AD3">
        <w:trPr>
          <w:trHeight w:val="20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EDAFFC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4F29">
              <w:rPr>
                <w:rFonts w:ascii="Arial" w:eastAsia="Times New Roman" w:hAnsi="Arial" w:cs="Arial"/>
                <w:color w:val="000000" w:themeColor="dark1"/>
                <w:kern w:val="24"/>
                <w:lang w:val="en-ZA" w:eastAsia="en-GB"/>
              </w:rPr>
              <w:t>Advertise (minimum of 2 weeks)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854478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  <w:r w:rsidR="00BB245D">
              <w:rPr>
                <w:rFonts w:ascii="Arial" w:eastAsia="Times New Roman" w:hAnsi="Arial" w:cs="Arial"/>
                <w:lang w:eastAsia="en-GB"/>
              </w:rPr>
              <w:t>5</w:t>
            </w:r>
            <w:r>
              <w:rPr>
                <w:rFonts w:ascii="Arial" w:eastAsia="Times New Roman" w:hAnsi="Arial" w:cs="Arial"/>
                <w:lang w:eastAsia="en-GB"/>
              </w:rPr>
              <w:t xml:space="preserve"> June 2018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0750D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14:paraId="79B75C2B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14AD3" w:rsidRPr="00DE4F29" w14:paraId="61CD367A" w14:textId="77777777" w:rsidTr="00614AD3">
        <w:trPr>
          <w:trHeight w:val="20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1C2B6E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4F29">
              <w:rPr>
                <w:rFonts w:ascii="Arial" w:eastAsia="Times New Roman" w:hAnsi="Arial" w:cs="Arial"/>
                <w:color w:val="000000" w:themeColor="dark1"/>
                <w:kern w:val="24"/>
                <w:lang w:val="en-ZA" w:eastAsia="en-GB"/>
              </w:rPr>
              <w:t>EA to appoint selection panel (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val="en-ZA" w:eastAsia="en-GB"/>
              </w:rPr>
              <w:t xml:space="preserve">Minister of DSBD, 2 </w:t>
            </w:r>
            <w:r w:rsidRPr="00DE4F29">
              <w:rPr>
                <w:rFonts w:ascii="Arial" w:eastAsia="Times New Roman" w:hAnsi="Arial" w:cs="Arial"/>
                <w:color w:val="000000" w:themeColor="dark1"/>
                <w:kern w:val="24"/>
                <w:lang w:val="en-ZA" w:eastAsia="en-GB"/>
              </w:rPr>
              <w:t>Minister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val="en-ZA" w:eastAsia="en-GB"/>
              </w:rPr>
              <w:t>s and the DG)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BB0A9A" w14:textId="77777777" w:rsidR="00614AD3" w:rsidRPr="00DE4F29" w:rsidRDefault="00BB245D" w:rsidP="00BB245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15 June </w:t>
            </w:r>
            <w:r w:rsidR="00614AD3">
              <w:rPr>
                <w:rFonts w:ascii="Arial" w:eastAsia="Times New Roman" w:hAnsi="Arial" w:cs="Arial"/>
                <w:lang w:eastAsia="en-GB"/>
              </w:rPr>
              <w:t>2018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2A883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14:paraId="27577917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14AD3" w:rsidRPr="00DE4F29" w14:paraId="351EA8AC" w14:textId="77777777" w:rsidTr="00614AD3">
        <w:trPr>
          <w:trHeight w:val="20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FDF55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4F29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>Shortlisting and Interviews conducted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1780C5" w14:textId="77777777" w:rsidR="00614AD3" w:rsidRPr="00DE4F29" w:rsidRDefault="00BB245D" w:rsidP="00BB245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13 July</w:t>
            </w:r>
            <w:r w:rsidR="00614AD3">
              <w:rPr>
                <w:rFonts w:ascii="Arial" w:eastAsia="Times New Roman" w:hAnsi="Arial" w:cs="Arial"/>
                <w:lang w:eastAsia="en-GB"/>
              </w:rPr>
              <w:t xml:space="preserve"> 2018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3C494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14:paraId="498958C0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14AD3" w:rsidRPr="00DE4F29" w14:paraId="4AFD305B" w14:textId="77777777" w:rsidTr="00614AD3">
        <w:trPr>
          <w:trHeight w:val="20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9B00A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4F29">
              <w:rPr>
                <w:rFonts w:ascii="Arial" w:eastAsia="Times New Roman" w:hAnsi="Arial" w:cs="Arial"/>
                <w:color w:val="000000" w:themeColor="dark1"/>
                <w:kern w:val="24"/>
                <w:lang w:val="en-ZA" w:eastAsia="en-GB"/>
              </w:rPr>
              <w:t>Competency Assessment (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val="en-ZA" w:eastAsia="en-GB"/>
              </w:rPr>
              <w:t>2</w:t>
            </w:r>
            <w:r w:rsidRPr="00DE4F29">
              <w:rPr>
                <w:rFonts w:ascii="Arial" w:eastAsia="Times New Roman" w:hAnsi="Arial" w:cs="Arial"/>
                <w:color w:val="000000" w:themeColor="dark1"/>
                <w:kern w:val="24"/>
                <w:lang w:val="en-ZA" w:eastAsia="en-GB"/>
              </w:rPr>
              <w:t xml:space="preserve"> candidates)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val="en-ZA" w:eastAsia="en-GB"/>
              </w:rPr>
              <w:t xml:space="preserve"> and verifications 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235C80" w14:textId="77777777" w:rsidR="00614AD3" w:rsidRPr="00DE4F29" w:rsidRDefault="00BB245D" w:rsidP="00BB245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>27</w:t>
            </w:r>
            <w:r w:rsidR="00614AD3"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 xml:space="preserve"> July 2018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097DB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14:paraId="1AEE81FB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14AD3" w:rsidRPr="00DE4F29" w14:paraId="45CD347C" w14:textId="77777777" w:rsidTr="00614AD3">
        <w:trPr>
          <w:trHeight w:val="20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34F968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val="en-ZA"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val="en-ZA" w:eastAsia="en-GB"/>
              </w:rPr>
              <w:t>Approval of recommended candidate by Minister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510FA2" w14:textId="77777777" w:rsidR="00614AD3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>15 August 2018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16F47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14:paraId="06A6BDD4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14AD3" w:rsidRPr="00DE4F29" w14:paraId="2EAA6B44" w14:textId="77777777" w:rsidTr="00614AD3">
        <w:trPr>
          <w:trHeight w:val="283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35FA9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4F29">
              <w:rPr>
                <w:rFonts w:ascii="Arial" w:eastAsia="Times New Roman" w:hAnsi="Arial" w:cs="Arial"/>
                <w:color w:val="000000" w:themeColor="dark1"/>
                <w:kern w:val="24"/>
                <w:lang w:val="en-ZA" w:eastAsia="en-GB"/>
              </w:rPr>
              <w:t>Recommendation for consultation with MPSA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59BA0D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15 August 2018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34EAC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14:paraId="3D2E2767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14AD3" w:rsidRPr="00DE4F29" w14:paraId="1576B156" w14:textId="77777777" w:rsidTr="00614AD3">
        <w:trPr>
          <w:trHeight w:val="227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1E92B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4F29">
              <w:rPr>
                <w:rFonts w:ascii="Arial" w:eastAsia="Times New Roman" w:hAnsi="Arial" w:cs="Arial"/>
                <w:color w:val="000000" w:themeColor="dark1"/>
                <w:kern w:val="24"/>
                <w:lang w:val="en-ZA" w:eastAsia="en-GB"/>
              </w:rPr>
              <w:t>MPSA to obtain Cabinet approval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BAEBD1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en-GB"/>
              </w:rPr>
              <w:t>By 31 August 2018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5788F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auto"/>
          </w:tcPr>
          <w:p w14:paraId="0C1ED24E" w14:textId="77777777" w:rsidR="00614AD3" w:rsidRPr="00DE4F29" w:rsidRDefault="00614AD3" w:rsidP="00614AD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057DF029" w14:textId="77777777" w:rsidR="00614AD3" w:rsidRDefault="00615FCA">
      <w:pPr>
        <w:rPr>
          <w:rFonts w:ascii="Arial" w:hAnsi="Arial" w:cs="Arial"/>
          <w:b/>
        </w:rPr>
      </w:pPr>
      <w:r w:rsidRPr="00615FCA">
        <w:rPr>
          <w:rFonts w:ascii="Arial" w:hAnsi="Arial" w:cs="Arial"/>
          <w:b/>
        </w:rPr>
        <w:t>ACTION PLAN FOR THE FILLING OF THE DIRECTOR GENERAL POST</w:t>
      </w:r>
    </w:p>
    <w:p w14:paraId="4B73060C" w14:textId="77777777" w:rsidR="00614AD3" w:rsidRPr="00614AD3" w:rsidRDefault="00614AD3" w:rsidP="00614AD3">
      <w:pPr>
        <w:rPr>
          <w:rFonts w:ascii="Arial" w:hAnsi="Arial" w:cs="Arial"/>
        </w:rPr>
      </w:pPr>
    </w:p>
    <w:p w14:paraId="16BBDA32" w14:textId="77777777" w:rsidR="00614AD3" w:rsidRPr="00614AD3" w:rsidRDefault="00614AD3" w:rsidP="00DA1515">
      <w:pPr>
        <w:rPr>
          <w:rFonts w:ascii="Arial" w:hAnsi="Arial" w:cs="Arial"/>
        </w:rPr>
      </w:pPr>
      <w:r w:rsidRPr="003E2546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  The dates on the action plan </w:t>
      </w:r>
      <w:r w:rsidR="00DA1515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="00DA1515">
        <w:rPr>
          <w:rFonts w:ascii="Arial" w:hAnsi="Arial" w:cs="Arial"/>
        </w:rPr>
        <w:t>dependent</w:t>
      </w:r>
      <w:r>
        <w:rPr>
          <w:rFonts w:ascii="Arial" w:hAnsi="Arial" w:cs="Arial"/>
        </w:rPr>
        <w:t xml:space="preserve"> on the availability of the Ministers (Panel Members</w:t>
      </w:r>
      <w:r w:rsidR="00DA151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as well as the </w:t>
      </w:r>
      <w:r w:rsidR="00BB245D">
        <w:rPr>
          <w:rFonts w:ascii="Arial" w:hAnsi="Arial" w:cs="Arial"/>
        </w:rPr>
        <w:t>cabinet schedule (</w:t>
      </w:r>
      <w:r w:rsidR="00DA1515">
        <w:rPr>
          <w:rFonts w:ascii="Arial" w:hAnsi="Arial" w:cs="Arial"/>
        </w:rPr>
        <w:t>presentation at cabinet</w:t>
      </w:r>
      <w:r w:rsidR="00BB245D">
        <w:rPr>
          <w:rFonts w:ascii="Arial" w:hAnsi="Arial" w:cs="Arial"/>
        </w:rPr>
        <w:t xml:space="preserve"> for approval)</w:t>
      </w:r>
      <w:r w:rsidR="00DA1515">
        <w:rPr>
          <w:rFonts w:ascii="Arial" w:hAnsi="Arial" w:cs="Arial"/>
        </w:rPr>
        <w:t>.</w:t>
      </w:r>
    </w:p>
    <w:p w14:paraId="3FAE6FDA" w14:textId="77777777" w:rsidR="00614AD3" w:rsidRPr="00614AD3" w:rsidRDefault="00614AD3" w:rsidP="00614AD3">
      <w:pPr>
        <w:rPr>
          <w:rFonts w:ascii="Arial" w:hAnsi="Arial" w:cs="Arial"/>
        </w:rPr>
      </w:pPr>
    </w:p>
    <w:p w14:paraId="2205E72C" w14:textId="77777777" w:rsidR="00614AD3" w:rsidRPr="00614AD3" w:rsidRDefault="00614AD3" w:rsidP="00614AD3">
      <w:pPr>
        <w:rPr>
          <w:rFonts w:ascii="Arial" w:hAnsi="Arial" w:cs="Arial"/>
        </w:rPr>
      </w:pPr>
    </w:p>
    <w:p w14:paraId="578248D1" w14:textId="77777777" w:rsidR="00614AD3" w:rsidRPr="00614AD3" w:rsidRDefault="00614AD3" w:rsidP="00614AD3">
      <w:pPr>
        <w:rPr>
          <w:rFonts w:ascii="Arial" w:hAnsi="Arial" w:cs="Arial"/>
        </w:rPr>
      </w:pPr>
    </w:p>
    <w:p w14:paraId="3C305EDB" w14:textId="77777777" w:rsidR="00614AD3" w:rsidRPr="00614AD3" w:rsidRDefault="00614AD3" w:rsidP="00614AD3">
      <w:pPr>
        <w:rPr>
          <w:rFonts w:ascii="Arial" w:hAnsi="Arial" w:cs="Arial"/>
        </w:rPr>
      </w:pPr>
    </w:p>
    <w:p w14:paraId="26B3C4BD" w14:textId="77777777" w:rsidR="00614AD3" w:rsidRPr="00614AD3" w:rsidRDefault="00614AD3" w:rsidP="00614AD3">
      <w:pPr>
        <w:rPr>
          <w:rFonts w:ascii="Arial" w:hAnsi="Arial" w:cs="Arial"/>
        </w:rPr>
      </w:pPr>
    </w:p>
    <w:p w14:paraId="598F3D95" w14:textId="77777777" w:rsidR="00614AD3" w:rsidRPr="00614AD3" w:rsidRDefault="00614AD3" w:rsidP="00614AD3">
      <w:pPr>
        <w:rPr>
          <w:rFonts w:ascii="Arial" w:hAnsi="Arial" w:cs="Arial"/>
        </w:rPr>
      </w:pPr>
    </w:p>
    <w:p w14:paraId="673A5C70" w14:textId="77777777" w:rsidR="00614AD3" w:rsidRPr="00614AD3" w:rsidRDefault="00614AD3" w:rsidP="00614AD3">
      <w:pPr>
        <w:rPr>
          <w:rFonts w:ascii="Arial" w:hAnsi="Arial" w:cs="Arial"/>
        </w:rPr>
      </w:pPr>
    </w:p>
    <w:p w14:paraId="44F91053" w14:textId="77777777" w:rsidR="00614AD3" w:rsidRPr="00614AD3" w:rsidRDefault="00614AD3" w:rsidP="00614AD3">
      <w:pPr>
        <w:rPr>
          <w:rFonts w:ascii="Arial" w:hAnsi="Arial" w:cs="Arial"/>
        </w:rPr>
      </w:pPr>
    </w:p>
    <w:p w14:paraId="21F41F9D" w14:textId="77777777" w:rsidR="00614AD3" w:rsidRPr="00614AD3" w:rsidRDefault="00614AD3" w:rsidP="00614AD3">
      <w:pPr>
        <w:rPr>
          <w:rFonts w:ascii="Arial" w:hAnsi="Arial" w:cs="Arial"/>
        </w:rPr>
      </w:pPr>
    </w:p>
    <w:p w14:paraId="2D6D8D3F" w14:textId="77777777" w:rsidR="00614AD3" w:rsidRPr="00614AD3" w:rsidRDefault="00614AD3" w:rsidP="00614AD3">
      <w:pPr>
        <w:rPr>
          <w:rFonts w:ascii="Arial" w:hAnsi="Arial" w:cs="Arial"/>
        </w:rPr>
      </w:pPr>
    </w:p>
    <w:p w14:paraId="5ED0811A" w14:textId="77777777" w:rsidR="00614AD3" w:rsidRPr="00614AD3" w:rsidRDefault="00614AD3" w:rsidP="00614AD3">
      <w:pPr>
        <w:rPr>
          <w:rFonts w:ascii="Arial" w:hAnsi="Arial" w:cs="Arial"/>
        </w:rPr>
      </w:pPr>
    </w:p>
    <w:p w14:paraId="7FF5ACC4" w14:textId="77777777" w:rsidR="00614AD3" w:rsidRPr="00614AD3" w:rsidRDefault="00614AD3" w:rsidP="00614AD3">
      <w:pPr>
        <w:rPr>
          <w:rFonts w:ascii="Arial" w:hAnsi="Arial" w:cs="Arial"/>
        </w:rPr>
      </w:pPr>
    </w:p>
    <w:p w14:paraId="0EF1D1BE" w14:textId="77777777" w:rsidR="00614AD3" w:rsidRPr="00614AD3" w:rsidRDefault="00614AD3" w:rsidP="00614AD3">
      <w:pPr>
        <w:rPr>
          <w:rFonts w:ascii="Arial" w:hAnsi="Arial" w:cs="Arial"/>
        </w:rPr>
      </w:pPr>
    </w:p>
    <w:p w14:paraId="6E082749" w14:textId="77777777" w:rsidR="003337C7" w:rsidRPr="00614AD3" w:rsidRDefault="00607C0C" w:rsidP="00614AD3">
      <w:pPr>
        <w:rPr>
          <w:rFonts w:ascii="Arial" w:hAnsi="Arial" w:cs="Arial"/>
        </w:rPr>
      </w:pPr>
    </w:p>
    <w:sectPr w:rsidR="003337C7" w:rsidRPr="00614AD3" w:rsidSect="00614AD3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57B3"/>
    <w:multiLevelType w:val="hybridMultilevel"/>
    <w:tmpl w:val="B894969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D30DE2"/>
    <w:multiLevelType w:val="hybridMultilevel"/>
    <w:tmpl w:val="B894969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29"/>
    <w:rsid w:val="000078EE"/>
    <w:rsid w:val="000857BA"/>
    <w:rsid w:val="001B4053"/>
    <w:rsid w:val="001E4DEA"/>
    <w:rsid w:val="00352A97"/>
    <w:rsid w:val="00366B7D"/>
    <w:rsid w:val="003D4C4C"/>
    <w:rsid w:val="003E2546"/>
    <w:rsid w:val="00436BBC"/>
    <w:rsid w:val="00471CEA"/>
    <w:rsid w:val="004E5259"/>
    <w:rsid w:val="00607C0C"/>
    <w:rsid w:val="00614AD3"/>
    <w:rsid w:val="00615FCA"/>
    <w:rsid w:val="007279B9"/>
    <w:rsid w:val="00821AF3"/>
    <w:rsid w:val="00867CD0"/>
    <w:rsid w:val="009F2997"/>
    <w:rsid w:val="00B06324"/>
    <w:rsid w:val="00BB245D"/>
    <w:rsid w:val="00BC7E38"/>
    <w:rsid w:val="00CB7713"/>
    <w:rsid w:val="00CD6A40"/>
    <w:rsid w:val="00CF42FB"/>
    <w:rsid w:val="00D23502"/>
    <w:rsid w:val="00D24764"/>
    <w:rsid w:val="00DA1515"/>
    <w:rsid w:val="00DD02D4"/>
    <w:rsid w:val="00DE4F29"/>
    <w:rsid w:val="00FA2F78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202E67"/>
  <w15:docId w15:val="{A7816B4F-7207-440A-BB1E-F7CD24FD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E4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Janette van Dyk</dc:creator>
  <cp:lastModifiedBy>Michael  Plaatjies</cp:lastModifiedBy>
  <cp:revision>2</cp:revision>
  <cp:lastPrinted>2017-08-22T06:32:00Z</cp:lastPrinted>
  <dcterms:created xsi:type="dcterms:W3CDTF">2018-05-25T16:07:00Z</dcterms:created>
  <dcterms:modified xsi:type="dcterms:W3CDTF">2018-05-25T16:07:00Z</dcterms:modified>
</cp:coreProperties>
</file>