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C91A52" w:rsidRPr="006A6109" w:rsidRDefault="00345A66" w:rsidP="006A6109">
      <w:pPr>
        <w:framePr w:w="3264" w:wrap="auto" w:hAnchor="text" w:x="4441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816" w:wrap="auto" w:hAnchor="text" w:x="5665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____</w:t>
      </w:r>
    </w:p>
    <w:p w:rsidR="00C91A52" w:rsidRPr="006A6109" w:rsidRDefault="00345A66" w:rsidP="006A6109">
      <w:pPr>
        <w:framePr w:w="6721" w:wrap="auto" w:hAnchor="text" w:x="2712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6A6109">
        <w:rPr>
          <w:rFonts w:ascii="Arial" w:hAnsi="Arial" w:cs="Arial"/>
          <w:b/>
          <w:i/>
          <w:color w:val="000000"/>
          <w:sz w:val="20"/>
          <w:szCs w:val="20"/>
        </w:rPr>
        <w:t>PROCEEDINGS OF MINI-PLENARY SESSION - VIRTUAL</w:t>
      </w:r>
    </w:p>
    <w:p w:rsidR="00C91A52" w:rsidRPr="006A6109" w:rsidRDefault="00345A66" w:rsidP="006A6109">
      <w:pPr>
        <w:framePr w:w="816" w:wrap="auto" w:hAnchor="text" w:x="5665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____</w:t>
      </w:r>
    </w:p>
    <w:p w:rsidR="00C91A52" w:rsidRPr="006A6109" w:rsidRDefault="00345A66" w:rsidP="006A6109">
      <w:pPr>
        <w:framePr w:w="8017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Members of the mini-plenary session met on the virtual</w:t>
      </w:r>
    </w:p>
    <w:p w:rsidR="00C91A52" w:rsidRPr="006A6109" w:rsidRDefault="00345A66" w:rsidP="006A6109">
      <w:pPr>
        <w:framePr w:w="8017" w:wrap="auto" w:hAnchor="text" w:x="1440" w:y="622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platform at 16:00.</w:t>
      </w:r>
    </w:p>
    <w:p w:rsidR="00C91A52" w:rsidRPr="006A6109" w:rsidRDefault="00345A66" w:rsidP="006A6109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House Chairperson Ms M G Boroto took the Chair and</w:t>
      </w:r>
    </w:p>
    <w:p w:rsidR="00C91A52" w:rsidRPr="006A6109" w:rsidRDefault="00345A66" w:rsidP="006A6109">
      <w:pPr>
        <w:framePr w:w="9169" w:wrap="auto" w:hAnchor="text" w:x="1440" w:y="7854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requested members to observe a moment of silence for prayer or</w:t>
      </w:r>
    </w:p>
    <w:p w:rsidR="00C91A52" w:rsidRPr="006A6109" w:rsidRDefault="00345A66" w:rsidP="006A6109">
      <w:pPr>
        <w:framePr w:w="9169" w:wrap="auto" w:hAnchor="text" w:x="1440" w:y="7854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meditation.</w:t>
      </w:r>
    </w:p>
    <w:p w:rsidR="00C91A52" w:rsidRPr="006A6109" w:rsidRDefault="00345A66" w:rsidP="006A6109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House Chairperson announced that the virtual mini-plenary</w:t>
      </w:r>
    </w:p>
    <w:p w:rsidR="00C91A52" w:rsidRPr="006A6109" w:rsidRDefault="00345A66" w:rsidP="006A6109">
      <w:pPr>
        <w:framePr w:w="9026" w:wrap="auto" w:hAnchor="text" w:x="1440" w:y="1002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sitting constituted a meeting of the National Assembly.</w:t>
      </w:r>
    </w:p>
    <w:p w:rsidR="00C91A52" w:rsidRPr="006A6109" w:rsidRDefault="00345A66" w:rsidP="006A6109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HOUSE CHAIRPERSON (Ms M G Boroto): Hon members, before we</w:t>
      </w:r>
    </w:p>
    <w:p w:rsidR="00C91A52" w:rsidRPr="006A6109" w:rsidRDefault="00345A66" w:rsidP="006A6109">
      <w:pPr>
        <w:framePr w:w="9168" w:wrap="auto" w:hAnchor="text" w:x="1440" w:y="1166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proceed, I would like to remind you that the virtual mini-</w:t>
      </w:r>
    </w:p>
    <w:p w:rsidR="00C91A52" w:rsidRPr="006A6109" w:rsidRDefault="00345A66" w:rsidP="006A6109">
      <w:pPr>
        <w:framePr w:w="9168" w:wrap="auto" w:hAnchor="text" w:x="1440" w:y="11661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plenary is deemed to be in the precinct of Parliament and thus</w:t>
      </w:r>
    </w:p>
    <w:p w:rsidR="00C91A52" w:rsidRPr="006A6109" w:rsidRDefault="00345A66" w:rsidP="006A6109">
      <w:pPr>
        <w:framePr w:w="9168" w:wrap="auto" w:hAnchor="text" w:x="1440" w:y="1166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constitutes a meeting of the National Assembly for debating</w:t>
      </w:r>
    </w:p>
    <w:p w:rsidR="00C91A52" w:rsidRPr="006A6109" w:rsidRDefault="00345A66" w:rsidP="006A6109">
      <w:pPr>
        <w:framePr w:w="9168" w:wrap="auto" w:hAnchor="text" w:x="1440" w:y="1166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purposes only. In addition to the Rules of virtual sittings,</w:t>
      </w:r>
    </w:p>
    <w:p w:rsidR="00C91A52" w:rsidRPr="006A6109" w:rsidRDefault="00345A66" w:rsidP="006A6109">
      <w:pPr>
        <w:framePr w:w="9168" w:wrap="auto" w:hAnchor="text" w:x="1440" w:y="1166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Rules of the National Assembly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including the Rules of</w:t>
      </w:r>
    </w:p>
    <w:p w:rsidR="00C91A52" w:rsidRPr="006A6109" w:rsidRDefault="00345A66" w:rsidP="006A6109">
      <w:pPr>
        <w:framePr w:w="9168" w:wrap="auto" w:hAnchor="text" w:x="1440" w:y="1166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debate apply. Members enjoy the same powers and privileges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C91A52" w:rsidRPr="006A6109" w:rsidRDefault="00345A66" w:rsidP="006A6109">
      <w:pPr>
        <w:framePr w:w="84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that apply in a sitting of the National Assembly. Members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should equally note that anything said on the virtual platform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is deemed to have been said in the House and may be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ruled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upon.</w:t>
      </w:r>
    </w:p>
    <w:p w:rsidR="00C91A52" w:rsidRPr="006A6109" w:rsidRDefault="00345A66" w:rsidP="006A6109">
      <w:pPr>
        <w:framePr w:w="9168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All members who have logged in shall be considered to be</w:t>
      </w:r>
    </w:p>
    <w:p w:rsidR="00C91A52" w:rsidRPr="006A6109" w:rsidRDefault="00345A66" w:rsidP="006A6109">
      <w:pPr>
        <w:framePr w:w="9168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present and are requested to mute their microphones and only</w:t>
      </w:r>
    </w:p>
    <w:p w:rsidR="00C91A52" w:rsidRPr="006A6109" w:rsidRDefault="00345A66" w:rsidP="006A6109">
      <w:pPr>
        <w:framePr w:w="9168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unmute when recognised to speak. This is because the mics are</w:t>
      </w:r>
    </w:p>
    <w:p w:rsidR="00C91A52" w:rsidRPr="006A6109" w:rsidRDefault="00345A66" w:rsidP="006A6109">
      <w:pPr>
        <w:framePr w:w="9168" w:wrap="auto" w:hAnchor="text" w:x="1440" w:y="567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very sensitive and will pick up any noise which might disturb</w:t>
      </w:r>
    </w:p>
    <w:p w:rsidR="00C91A52" w:rsidRPr="006A6109" w:rsidRDefault="00345A66" w:rsidP="006A6109">
      <w:pPr>
        <w:framePr w:w="9168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attention of other members. When recognised to speak,</w:t>
      </w:r>
    </w:p>
    <w:p w:rsidR="00C91A52" w:rsidRPr="006A6109" w:rsidRDefault="00345A66" w:rsidP="006A6109">
      <w:pPr>
        <w:framePr w:w="9168" w:wrap="auto" w:hAnchor="text" w:x="1440" w:y="567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please unmute your microphone and connect your video. Members</w:t>
      </w:r>
    </w:p>
    <w:p w:rsidR="00C91A52" w:rsidRPr="006A6109" w:rsidRDefault="00345A66" w:rsidP="006A6109">
      <w:pPr>
        <w:framePr w:w="9168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may make use of the icons on the bar at the bottom of their</w:t>
      </w:r>
    </w:p>
    <w:p w:rsidR="00C91A52" w:rsidRPr="006A6109" w:rsidRDefault="00345A66" w:rsidP="006A6109">
      <w:pPr>
        <w:framePr w:w="9168" w:wrap="auto" w:hAnchor="text" w:x="1440" w:y="567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screens which has the option that allows members to put up his</w:t>
      </w:r>
    </w:p>
    <w:p w:rsidR="00C91A52" w:rsidRPr="006A6109" w:rsidRDefault="00345A66" w:rsidP="006A6109">
      <w:pPr>
        <w:framePr w:w="9168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or her hand to raise points of order.</w:t>
      </w:r>
    </w:p>
    <w:p w:rsidR="00C91A52" w:rsidRPr="006A6109" w:rsidRDefault="00345A66" w:rsidP="006A6109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secretariat will assist by alerting the Chairperson about</w:t>
      </w:r>
    </w:p>
    <w:p w:rsidR="00C91A52" w:rsidRPr="006A6109" w:rsidRDefault="00345A66" w:rsidP="006A6109">
      <w:pPr>
        <w:framePr w:w="9168" w:wrap="auto" w:hAnchor="text" w:x="1440" w:y="1111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members requesting to speak. When using the virtual system,</w:t>
      </w:r>
    </w:p>
    <w:p w:rsidR="00C91A52" w:rsidRPr="006A6109" w:rsidRDefault="00345A66" w:rsidP="006A6109">
      <w:pPr>
        <w:framePr w:w="9168" w:wrap="auto" w:hAnchor="text" w:x="1440" w:y="1111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members are urged to refrain or desist from unnecessary points</w:t>
      </w:r>
    </w:p>
    <w:p w:rsidR="00C91A52" w:rsidRPr="006A6109" w:rsidRDefault="00345A66" w:rsidP="006A6109">
      <w:pPr>
        <w:framePr w:w="9168" w:wrap="auto" w:hAnchor="text" w:x="1440" w:y="11116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of order or interjections. We shall now proceed to the Order,</w:t>
      </w:r>
    </w:p>
    <w:p w:rsidR="00C91A52" w:rsidRPr="006A6109" w:rsidRDefault="00345A66" w:rsidP="006A6109">
      <w:pPr>
        <w:framePr w:w="9168" w:wrap="auto" w:hAnchor="text" w:x="1440" w:y="1111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which is a debate on Vote 20: Women, Youth and Persons with</w:t>
      </w:r>
    </w:p>
    <w:p w:rsidR="00C91A52" w:rsidRPr="006A6109" w:rsidRDefault="00345A66" w:rsidP="006A6109">
      <w:pPr>
        <w:framePr w:w="9168" w:wrap="auto" w:hAnchor="text" w:x="1440" w:y="1111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Disabilities Appropriation Bill. I will now recognise the</w:t>
      </w:r>
    </w:p>
    <w:p w:rsidR="00C91A52" w:rsidRPr="006A6109" w:rsidRDefault="00345A66" w:rsidP="006A6109">
      <w:pPr>
        <w:framePr w:w="9168" w:wrap="auto" w:hAnchor="text" w:x="1440" w:y="1111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Minister of Women, Youth and Persons with Disabilities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C91A52" w:rsidRPr="006A6109" w:rsidRDefault="00345A66" w:rsidP="006A6109">
      <w:pPr>
        <w:framePr w:w="2832" w:wrap="auto" w:hAnchor="text" w:x="4657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C91A52" w:rsidRPr="006A6109" w:rsidRDefault="00345A66" w:rsidP="006A6109">
      <w:pPr>
        <w:framePr w:w="7729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Debate on Vote No 20 – Women, Youth and Persons with</w:t>
      </w:r>
    </w:p>
    <w:p w:rsidR="00C91A52" w:rsidRPr="006A6109" w:rsidRDefault="00345A66" w:rsidP="006A6109">
      <w:pPr>
        <w:framePr w:w="2112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Disabilities:</w:t>
      </w:r>
    </w:p>
    <w:p w:rsidR="00C91A52" w:rsidRPr="006A6109" w:rsidRDefault="00345A66" w:rsidP="006A6109">
      <w:pPr>
        <w:framePr w:w="9025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MINISTER IN THE PRESIDENCY FOR WOMEN, YOUTH AND PERSONS</w:t>
      </w:r>
    </w:p>
    <w:p w:rsidR="00C91A52" w:rsidRPr="006A6109" w:rsidRDefault="00345A66" w:rsidP="006A6109">
      <w:pPr>
        <w:framePr w:w="9025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WITH DISABILITIES: Hon Chairperson, chairperson of the</w:t>
      </w:r>
    </w:p>
    <w:p w:rsidR="00C91A52" w:rsidRPr="006A6109" w:rsidRDefault="00345A66" w:rsidP="006A6109">
      <w:pPr>
        <w:framePr w:w="9025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portfolio committee, hon members, it is an honour to present</w:t>
      </w:r>
    </w:p>
    <w:p w:rsidR="00C91A52" w:rsidRPr="006A6109" w:rsidRDefault="00345A66" w:rsidP="006A6109">
      <w:pPr>
        <w:framePr w:w="9025" w:wrap="auto" w:hAnchor="text" w:x="1440" w:y="567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2022 Budget Vote Speech of the Department of Women, Youth</w:t>
      </w:r>
    </w:p>
    <w:p w:rsidR="00C91A52" w:rsidRPr="006A6109" w:rsidRDefault="00345A66" w:rsidP="006A6109">
      <w:pPr>
        <w:framePr w:w="9025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and Persons with Disabilities in the 25th year anniversary of</w:t>
      </w:r>
    </w:p>
    <w:p w:rsidR="00C91A52" w:rsidRPr="006A6109" w:rsidRDefault="00345A66" w:rsidP="006A6109">
      <w:pPr>
        <w:framePr w:w="9025" w:wrap="auto" w:hAnchor="text" w:x="1440" w:y="567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South African’s formally adopting the Constitution as our</w:t>
      </w:r>
    </w:p>
    <w:p w:rsidR="00C91A52" w:rsidRPr="006A6109" w:rsidRDefault="00345A66" w:rsidP="006A6109">
      <w:pPr>
        <w:framePr w:w="9025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own.</w:t>
      </w:r>
    </w:p>
    <w:p w:rsidR="00C91A52" w:rsidRPr="006A6109" w:rsidRDefault="00345A66" w:rsidP="006A6109">
      <w:pPr>
        <w:framePr w:w="917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coming into effect of our democratic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Constitution marked a</w:t>
      </w:r>
    </w:p>
    <w:p w:rsidR="00C91A52" w:rsidRPr="006A6109" w:rsidRDefault="00345A66" w:rsidP="006A6109">
      <w:pPr>
        <w:framePr w:w="9170" w:wrap="auto" w:hAnchor="text" w:x="1440" w:y="1002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decisive break from the apartheid past and it ushered in a new</w:t>
      </w:r>
    </w:p>
    <w:p w:rsidR="00C91A52" w:rsidRPr="006A6109" w:rsidRDefault="00345A66" w:rsidP="006A6109">
      <w:pPr>
        <w:framePr w:w="9170" w:wrap="auto" w:hAnchor="text" w:x="1440" w:y="1002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 xml:space="preserve">South Africa based on democratic values of human dignity, 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>non-</w:t>
      </w:r>
    </w:p>
    <w:p w:rsidR="00C91A52" w:rsidRPr="006A6109" w:rsidRDefault="00345A66" w:rsidP="006A6109">
      <w:pPr>
        <w:framePr w:w="9170" w:wrap="auto" w:hAnchor="text" w:x="1440" w:y="1002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racialism, non-sexism and freedom.</w:t>
      </w:r>
    </w:p>
    <w:p w:rsidR="00C91A52" w:rsidRPr="006A6109" w:rsidRDefault="00345A66" w:rsidP="006A6109">
      <w:pPr>
        <w:framePr w:w="9025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While women in their diversity played a crucial role in the</w:t>
      </w:r>
    </w:p>
    <w:p w:rsidR="00C91A52" w:rsidRPr="006A6109" w:rsidRDefault="00345A66" w:rsidP="006A6109">
      <w:pPr>
        <w:framePr w:w="9025" w:wrap="auto" w:hAnchor="text" w:x="1440" w:y="1274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drafting and development of this world renowned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Constitution,</w:t>
      </w:r>
    </w:p>
    <w:p w:rsidR="00C91A52" w:rsidRPr="006A6109" w:rsidRDefault="00345A66" w:rsidP="006A6109">
      <w:pPr>
        <w:framePr w:w="9025" w:wrap="auto" w:hAnchor="text" w:x="1440" w:y="1274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women continue to suffer the second pandemic of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gender-based</w:t>
      </w:r>
    </w:p>
    <w:p w:rsidR="00C91A52" w:rsidRPr="006A6109" w:rsidRDefault="00345A66" w:rsidP="006A6109">
      <w:pPr>
        <w:framePr w:w="9025" w:wrap="auto" w:hAnchor="text" w:x="1440" w:y="1274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violence and femicide perpetrated by men and economic</w:t>
      </w:r>
    </w:p>
    <w:p w:rsidR="00C91A52" w:rsidRPr="006A6109" w:rsidRDefault="00345A66" w:rsidP="006A6109">
      <w:pPr>
        <w:framePr w:w="9025" w:wrap="auto" w:hAnchor="text" w:x="1440" w:y="1274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exclusion. They have not been spared of the dreaded other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C91A52" w:rsidRPr="006A6109" w:rsidRDefault="00345A66" w:rsidP="006A6109">
      <w:pPr>
        <w:framePr w:w="916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pandemic, which is the global COVID-19. However, regardless of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all these gendered challenges, women of South Africa are still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standing. More resolute than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... and in order to realize the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promises enshrined in the Constitution.</w:t>
      </w:r>
    </w:p>
    <w:p w:rsidR="00C91A52" w:rsidRPr="006A6109" w:rsidRDefault="00345A66" w:rsidP="006A6109">
      <w:pPr>
        <w:framePr w:w="9024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One of the stalwarts of our liberation struggle, Mme Gertrude</w:t>
      </w:r>
    </w:p>
    <w:p w:rsidR="00C91A52" w:rsidRPr="006A6109" w:rsidRDefault="00345A66" w:rsidP="006A6109">
      <w:pPr>
        <w:framePr w:w="9024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Shope once said,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and I quote “Every generation has a</w:t>
      </w:r>
    </w:p>
    <w:p w:rsidR="00C91A52" w:rsidRPr="006A6109" w:rsidRDefault="00345A66" w:rsidP="006A6109">
      <w:pPr>
        <w:framePr w:w="9024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responsibility to know what its mission is. Mine was to</w:t>
      </w:r>
    </w:p>
    <w:p w:rsidR="00C91A52" w:rsidRPr="006A6109" w:rsidRDefault="00345A66" w:rsidP="006A6109">
      <w:pPr>
        <w:framePr w:w="9024" w:wrap="auto" w:hAnchor="text" w:x="1440" w:y="567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liberate the country, what is yours?”</w:t>
      </w:r>
    </w:p>
    <w:p w:rsidR="00C91A52" w:rsidRPr="006A6109" w:rsidRDefault="00345A66" w:rsidP="006A6109">
      <w:pPr>
        <w:framePr w:w="9025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As the Department of Women, Youth and Persons with</w:t>
      </w:r>
    </w:p>
    <w:p w:rsidR="00C91A52" w:rsidRPr="006A6109" w:rsidRDefault="00345A66" w:rsidP="006A6109">
      <w:pPr>
        <w:framePr w:w="9025" w:wrap="auto" w:hAnchor="text" w:x="1440" w:y="839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Disabilities, we will continue, in line with our mandate to</w:t>
      </w:r>
    </w:p>
    <w:p w:rsidR="00C91A52" w:rsidRPr="006A6109" w:rsidRDefault="00345A66" w:rsidP="006A6109">
      <w:pPr>
        <w:framePr w:w="9025" w:wrap="auto" w:hAnchor="text" w:x="1440" w:y="839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advocate, monitor, evaluate, and regulate for the rights and</w:t>
      </w:r>
    </w:p>
    <w:p w:rsidR="00C91A52" w:rsidRPr="006A6109" w:rsidRDefault="00345A66" w:rsidP="006A6109">
      <w:pPr>
        <w:framePr w:w="9025" w:wrap="auto" w:hAnchor="text" w:x="1440" w:y="839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empowerment of women, youth and regulate for the rights of</w:t>
      </w:r>
    </w:p>
    <w:p w:rsidR="00C91A52" w:rsidRPr="006A6109" w:rsidRDefault="00345A66" w:rsidP="006A6109">
      <w:pPr>
        <w:framePr w:w="9025" w:wrap="auto" w:hAnchor="text" w:x="1440" w:y="839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empowerment of women, youth and persons with disabilities, as</w:t>
      </w:r>
    </w:p>
    <w:p w:rsidR="00C91A52" w:rsidRPr="006A6109" w:rsidRDefault="00345A66" w:rsidP="006A6109">
      <w:pPr>
        <w:framePr w:w="9025" w:wrap="auto" w:hAnchor="text" w:x="1440" w:y="839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enshrined in the Constitution.</w:t>
      </w:r>
    </w:p>
    <w:p w:rsidR="00C91A52" w:rsidRPr="006A6109" w:rsidRDefault="00345A66" w:rsidP="006A6109">
      <w:pPr>
        <w:framePr w:w="9169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empowerment of women, youth and persons with disabilities</w:t>
      </w:r>
    </w:p>
    <w:p w:rsidR="00C91A52" w:rsidRPr="006A6109" w:rsidRDefault="00345A66" w:rsidP="006A6109">
      <w:pPr>
        <w:framePr w:w="9169" w:wrap="auto" w:hAnchor="text" w:x="1440" w:y="12203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cannot be achieved without the socioeconomic transformation of</w:t>
      </w:r>
    </w:p>
    <w:p w:rsidR="00C91A52" w:rsidRPr="006A6109" w:rsidRDefault="00345A66" w:rsidP="006A6109">
      <w:pPr>
        <w:framePr w:w="9169" w:wrap="auto" w:hAnchor="text" w:x="1440" w:y="12203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society. We must advocate for the acceleration of economic</w:t>
      </w:r>
    </w:p>
    <w:p w:rsidR="00C91A52" w:rsidRPr="006A6109" w:rsidRDefault="00345A66" w:rsidP="006A6109">
      <w:pPr>
        <w:framePr w:w="9169" w:wrap="auto" w:hAnchor="text" w:x="1440" w:y="12203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growth to overcome the triple challenges of inequality,</w:t>
      </w:r>
    </w:p>
    <w:p w:rsidR="00C91A52" w:rsidRPr="006A6109" w:rsidRDefault="00345A66" w:rsidP="006A6109">
      <w:pPr>
        <w:framePr w:w="9169" w:wrap="auto" w:hAnchor="text" w:x="1440" w:y="12203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unemployment and poverty, which always bears the feminine face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C91A52" w:rsidRPr="006A6109" w:rsidRDefault="00345A66" w:rsidP="006A6109">
      <w:pPr>
        <w:framePr w:w="844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and are the breeding ground for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gender-based violence and</w:t>
      </w:r>
    </w:p>
    <w:p w:rsidR="00C91A52" w:rsidRPr="006A6109" w:rsidRDefault="00345A66" w:rsidP="006A6109">
      <w:pPr>
        <w:framePr w:w="1536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femicide.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We are determined to ensure that in the eight years remaining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to reach the 50/50 target of gender equality in accordance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with Goal 5 of the United Nations Sustainable Development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Goals, SDGs, on gender equality and the commitments made at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5th World Conference of Women in Beijing through the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Beijing Platform for Action and its critical areas of concern.</w:t>
      </w:r>
    </w:p>
    <w:p w:rsidR="00C91A52" w:rsidRPr="006A6109" w:rsidRDefault="00345A66" w:rsidP="006A6109">
      <w:pPr>
        <w:framePr w:w="9026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 this regard, South Africa has joined the Generation</w:t>
      </w:r>
    </w:p>
    <w:p w:rsidR="00C91A52" w:rsidRPr="006A6109" w:rsidRDefault="00345A66" w:rsidP="006A6109">
      <w:pPr>
        <w:framePr w:w="9026" w:wrap="auto" w:hAnchor="text" w:x="1440" w:y="839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Equality Forum to accelerate the implementation of programmes</w:t>
      </w:r>
    </w:p>
    <w:p w:rsidR="00C91A52" w:rsidRPr="006A6109" w:rsidRDefault="00345A66" w:rsidP="006A6109">
      <w:pPr>
        <w:framePr w:w="9026" w:wrap="auto" w:hAnchor="text" w:x="1440" w:y="839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and projects to reach gender equality by 2030.</w:t>
      </w:r>
    </w:p>
    <w:p w:rsidR="00C91A52" w:rsidRPr="006A6109" w:rsidRDefault="00345A66" w:rsidP="006A6109">
      <w:pPr>
        <w:framePr w:w="9169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 order to eradicate the pandemic of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gender-based violence</w:t>
      </w:r>
    </w:p>
    <w:p w:rsidR="00C91A52" w:rsidRPr="006A6109" w:rsidRDefault="00345A66" w:rsidP="006A6109">
      <w:pPr>
        <w:framePr w:w="9169" w:wrap="auto" w:hAnchor="text" w:x="1440" w:y="1057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and femicide, it is critical that we all implement the</w:t>
      </w:r>
    </w:p>
    <w:p w:rsidR="00C91A52" w:rsidRPr="006A6109" w:rsidRDefault="00345A66" w:rsidP="006A6109">
      <w:pPr>
        <w:framePr w:w="9169" w:wrap="auto" w:hAnchor="text" w:x="1440" w:y="1057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National Strategic Plan on Gender-Based Violence and Femicide.</w:t>
      </w:r>
    </w:p>
    <w:p w:rsidR="00C91A52" w:rsidRPr="006A6109" w:rsidRDefault="00345A66" w:rsidP="006A6109">
      <w:pPr>
        <w:framePr w:w="9169" w:wrap="auto" w:hAnchor="text" w:x="1440" w:y="1057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Accordingly, the impact of the National Strategic Plan can</w:t>
      </w:r>
    </w:p>
    <w:p w:rsidR="00C91A52" w:rsidRPr="006A6109" w:rsidRDefault="00345A66" w:rsidP="006A6109">
      <w:pPr>
        <w:framePr w:w="9169" w:wrap="auto" w:hAnchor="text" w:x="1440" w:y="10571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only be realized when all sectors of our society play their</w:t>
      </w:r>
    </w:p>
    <w:p w:rsidR="00C91A52" w:rsidRPr="006A6109" w:rsidRDefault="00345A66" w:rsidP="006A6109">
      <w:pPr>
        <w:framePr w:w="9169" w:wrap="auto" w:hAnchor="text" w:x="1440" w:y="1057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part.</w:t>
      </w:r>
    </w:p>
    <w:p w:rsidR="00C91A52" w:rsidRPr="006A6109" w:rsidRDefault="00345A66" w:rsidP="006A6109">
      <w:pPr>
        <w:framePr w:w="8881" w:wrap="auto" w:hAnchor="text" w:x="144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 am pleased to inform this august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House that the Inter-</w:t>
      </w:r>
    </w:p>
    <w:p w:rsidR="00C91A52" w:rsidRPr="006A6109" w:rsidRDefault="00345A66" w:rsidP="006A6109">
      <w:pPr>
        <w:framePr w:w="8881" w:wrap="auto" w:hAnchor="text" w:x="1440" w:y="14378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Ministerial Committee which I chair, continue to do its work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C91A52" w:rsidRPr="006A6109" w:rsidRDefault="00345A66" w:rsidP="006A6109">
      <w:pPr>
        <w:framePr w:w="9025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of co-ordinating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and implementation of the National Strategic</w:t>
      </w:r>
    </w:p>
    <w:p w:rsidR="00C91A52" w:rsidRPr="006A6109" w:rsidRDefault="00345A66" w:rsidP="006A6109">
      <w:pPr>
        <w:framePr w:w="96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Plan.</w:t>
      </w:r>
    </w:p>
    <w:p w:rsidR="00C91A52" w:rsidRPr="006A6109" w:rsidRDefault="00345A66" w:rsidP="006A6109">
      <w:pPr>
        <w:framePr w:w="9024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 this regard, the department plays a leadership role in</w:t>
      </w:r>
    </w:p>
    <w:p w:rsidR="00C91A52" w:rsidRPr="006A6109" w:rsidRDefault="00345A66" w:rsidP="006A6109">
      <w:pPr>
        <w:framePr w:w="9024" w:wrap="auto" w:hAnchor="text" w:x="1440" w:y="4589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advocating for, co-ordinating, monitoring and evaluating the</w:t>
      </w:r>
    </w:p>
    <w:p w:rsidR="00C91A52" w:rsidRPr="006A6109" w:rsidRDefault="00345A66" w:rsidP="006A6109">
      <w:pPr>
        <w:framePr w:w="9024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implementation of the National Strategic Plan. To date,</w:t>
      </w:r>
    </w:p>
    <w:p w:rsidR="00C91A52" w:rsidRPr="006A6109" w:rsidRDefault="00345A66" w:rsidP="006A6109">
      <w:pPr>
        <w:framePr w:w="9024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several strides have been made including the following: The</w:t>
      </w:r>
    </w:p>
    <w:p w:rsidR="00C91A52" w:rsidRPr="006A6109" w:rsidRDefault="00345A66" w:rsidP="006A6109">
      <w:pPr>
        <w:framePr w:w="9024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National Council on Gender-Based Violence and Femicide Draft</w:t>
      </w:r>
    </w:p>
    <w:p w:rsidR="00C91A52" w:rsidRPr="006A6109" w:rsidRDefault="00345A66" w:rsidP="006A6109">
      <w:pPr>
        <w:framePr w:w="9024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Bill is currently being consulted with Nedlac and will be</w:t>
      </w:r>
    </w:p>
    <w:p w:rsidR="00C91A52" w:rsidRPr="006A6109" w:rsidRDefault="00345A66" w:rsidP="006A6109">
      <w:pPr>
        <w:framePr w:w="9024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tabled in Parliament in June 2022; the Multi-Sectoral Rapid</w:t>
      </w:r>
    </w:p>
    <w:p w:rsidR="00C91A52" w:rsidRPr="006A6109" w:rsidRDefault="00345A66" w:rsidP="006A6109">
      <w:pPr>
        <w:framePr w:w="9024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Response Teams are in the process of being established in all</w:t>
      </w:r>
    </w:p>
    <w:p w:rsidR="00C91A52" w:rsidRPr="006A6109" w:rsidRDefault="00345A66" w:rsidP="006A6109">
      <w:pPr>
        <w:framePr w:w="9024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provinces, districts and local municipalities.</w:t>
      </w:r>
    </w:p>
    <w:p w:rsidR="00C91A52" w:rsidRPr="006A6109" w:rsidRDefault="00345A66" w:rsidP="006A6109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We are working closely with municipalities and other sectors</w:t>
      </w:r>
    </w:p>
    <w:p w:rsidR="00C91A52" w:rsidRPr="006A6109" w:rsidRDefault="00345A66" w:rsidP="006A6109">
      <w:pPr>
        <w:framePr w:w="9169" w:wrap="auto" w:hAnchor="text" w:x="1440" w:y="1002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and departments through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the Department of Co-operative</w:t>
      </w:r>
    </w:p>
    <w:p w:rsidR="00C91A52" w:rsidRPr="006A6109" w:rsidRDefault="00345A66" w:rsidP="006A6109">
      <w:pPr>
        <w:framePr w:w="9169" w:wrap="auto" w:hAnchor="text" w:x="1440" w:y="1002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Governance and Traditional Affairs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to ensure integration of</w:t>
      </w:r>
    </w:p>
    <w:p w:rsidR="00C91A52" w:rsidRPr="006A6109" w:rsidRDefault="00345A66" w:rsidP="006A6109">
      <w:pPr>
        <w:framePr w:w="9169" w:wrap="auto" w:hAnchor="text" w:x="1440" w:y="1002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priorities of the National Strategic Plan. The gender-</w:t>
      </w:r>
    </w:p>
    <w:p w:rsidR="00C91A52" w:rsidRPr="006A6109" w:rsidRDefault="00345A66" w:rsidP="006A6109">
      <w:pPr>
        <w:framePr w:w="9169" w:wrap="auto" w:hAnchor="text" w:x="1440" w:y="1002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based violence and femicide ... is in the District Development</w:t>
      </w:r>
    </w:p>
    <w:p w:rsidR="00C91A52" w:rsidRPr="006A6109" w:rsidRDefault="00345A66" w:rsidP="006A6109">
      <w:pPr>
        <w:framePr w:w="9169" w:wrap="auto" w:hAnchor="text" w:x="1440" w:y="10029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Model and Integrated Development Plans.</w:t>
      </w:r>
    </w:p>
    <w:p w:rsidR="00C91A52" w:rsidRPr="006A6109" w:rsidRDefault="00345A66" w:rsidP="006A6109">
      <w:pPr>
        <w:framePr w:w="8737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Through the European Union funded programme, technical</w:t>
      </w:r>
    </w:p>
    <w:p w:rsidR="00C91A52" w:rsidRPr="006A6109" w:rsidRDefault="00345A66" w:rsidP="006A6109">
      <w:pPr>
        <w:framePr w:w="8737" w:wrap="auto" w:hAnchor="text" w:x="1440" w:y="1383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monitors and data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capturers have been placed in three pilot</w:t>
      </w:r>
    </w:p>
    <w:p w:rsidR="00C91A52" w:rsidRPr="006A6109" w:rsidRDefault="00345A66" w:rsidP="006A6109">
      <w:pPr>
        <w:framePr w:w="8737" w:wrap="auto" w:hAnchor="text" w:x="1440" w:y="1383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provinces in KwaZulu-Natal, Eastern Cape and Gauteng to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C91A52" w:rsidRPr="006A6109" w:rsidRDefault="00345A66" w:rsidP="006A6109">
      <w:pPr>
        <w:framePr w:w="873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enhance the capacity of provinces to implement the National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Strategic Plan and the Gender Budgeting Framework. The plan is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to roll out this support in the remaining 6 provinces during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2022-23 financial year.</w:t>
      </w:r>
    </w:p>
    <w:p w:rsidR="00C91A52" w:rsidRPr="006A6109" w:rsidRDefault="00345A66" w:rsidP="006A6109">
      <w:pPr>
        <w:framePr w:w="8881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Through the support of the German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funding, the department is</w:t>
      </w:r>
    </w:p>
    <w:p w:rsidR="00C91A52" w:rsidRPr="006A6109" w:rsidRDefault="00345A66" w:rsidP="006A6109">
      <w:pPr>
        <w:framePr w:w="8881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developing the National Prevention Strategy on Gender-Based</w:t>
      </w:r>
    </w:p>
    <w:p w:rsidR="00C91A52" w:rsidRPr="006A6109" w:rsidRDefault="00345A66" w:rsidP="006A6109">
      <w:pPr>
        <w:framePr w:w="8881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Violence and Femicide. We must ensure that national</w:t>
      </w:r>
    </w:p>
    <w:p w:rsidR="00C91A52" w:rsidRPr="006A6109" w:rsidRDefault="00345A66" w:rsidP="006A6109">
      <w:pPr>
        <w:framePr w:w="902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departments integrate the gender-based violence and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femicide</w:t>
      </w:r>
    </w:p>
    <w:p w:rsidR="00C91A52" w:rsidRPr="006A6109" w:rsidRDefault="00345A66" w:rsidP="006A6109">
      <w:pPr>
        <w:framePr w:w="9026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priorities into their strategic and annual performance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plans.</w:t>
      </w:r>
    </w:p>
    <w:p w:rsidR="00C91A52" w:rsidRPr="006A6109" w:rsidRDefault="00345A66" w:rsidP="006A6109">
      <w:pPr>
        <w:framePr w:w="9025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department co-ordinate and consolidate the submission of</w:t>
      </w:r>
    </w:p>
    <w:p w:rsidR="00C91A52" w:rsidRPr="006A6109" w:rsidRDefault="00345A66" w:rsidP="006A6109">
      <w:pPr>
        <w:framePr w:w="9025" w:wrap="auto" w:hAnchor="text" w:x="1440" w:y="894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monthly progress reports on the implementation of the</w:t>
      </w:r>
    </w:p>
    <w:p w:rsidR="00C91A52" w:rsidRPr="006A6109" w:rsidRDefault="00345A66" w:rsidP="006A6109">
      <w:pPr>
        <w:framePr w:w="9025" w:wrap="auto" w:hAnchor="text" w:x="1440" w:y="894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National Strategic Plan to the President. We have, in</w:t>
      </w:r>
    </w:p>
    <w:p w:rsidR="00C91A52" w:rsidRPr="006A6109" w:rsidRDefault="00345A66" w:rsidP="006A6109">
      <w:pPr>
        <w:framePr w:w="9025" w:wrap="auto" w:hAnchor="text" w:x="1440" w:y="894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partnership with SA National Taxi Council, Santaco, initiated</w:t>
      </w:r>
    </w:p>
    <w:p w:rsidR="00C91A52" w:rsidRPr="006A6109" w:rsidRDefault="00345A66" w:rsidP="006A6109">
      <w:pPr>
        <w:framePr w:w="9025" w:wrap="auto" w:hAnchor="text" w:x="1440" w:y="894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training of taxi drivers and owners on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gender-based</w:t>
      </w:r>
    </w:p>
    <w:p w:rsidR="00C91A52" w:rsidRPr="006A6109" w:rsidRDefault="00345A66" w:rsidP="006A6109">
      <w:pPr>
        <w:framePr w:w="9025" w:wrap="auto" w:hAnchor="text" w:x="1440" w:y="894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violence and femicide.</w:t>
      </w:r>
    </w:p>
    <w:p w:rsidR="00C91A52" w:rsidRPr="006A6109" w:rsidRDefault="00345A66" w:rsidP="006A6109">
      <w:pPr>
        <w:framePr w:w="9170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On 4 May 2022, I launched the SA Gender Assessment Report in</w:t>
      </w:r>
    </w:p>
    <w:p w:rsidR="00C91A52" w:rsidRPr="006A6109" w:rsidRDefault="00345A66" w:rsidP="006A6109">
      <w:pPr>
        <w:framePr w:w="9170" w:wrap="auto" w:hAnchor="text" w:x="1440" w:y="1274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partnership with the World Bank which highlights that overall,</w:t>
      </w:r>
    </w:p>
    <w:p w:rsidR="00C91A52" w:rsidRPr="006A6109" w:rsidRDefault="00345A66" w:rsidP="006A6109">
      <w:pPr>
        <w:framePr w:w="9170" w:wrap="auto" w:hAnchor="text" w:x="1440" w:y="1274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South Africa has made progress toward gender equality since</w:t>
      </w:r>
    </w:p>
    <w:p w:rsidR="00C91A52" w:rsidRPr="006A6109" w:rsidRDefault="00345A66" w:rsidP="006A6109">
      <w:pPr>
        <w:framePr w:w="9170" w:wrap="auto" w:hAnchor="text" w:x="1440" w:y="1274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1994. Firstly, South Africa is among the top 10 of countries</w:t>
      </w:r>
    </w:p>
    <w:p w:rsidR="00C91A52" w:rsidRPr="006A6109" w:rsidRDefault="00345A66" w:rsidP="006A6109">
      <w:pPr>
        <w:framePr w:w="9170" w:wrap="auto" w:hAnchor="text" w:x="1440" w:y="1274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globally to have successfully implemented reforms to improve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5932170</wp:posOffset>
            </wp:positionH>
            <wp:positionV relativeFrom="page">
              <wp:posOffset>8425815</wp:posOffset>
            </wp:positionV>
            <wp:extent cx="665480" cy="199390"/>
            <wp:effectExtent l="0" t="0" r="1270" b="0"/>
            <wp:wrapNone/>
            <wp:docPr id="7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8771890</wp:posOffset>
            </wp:positionV>
            <wp:extent cx="5420995" cy="199390"/>
            <wp:effectExtent l="0" t="0" r="8255" b="0"/>
            <wp:wrapNone/>
            <wp:docPr id="7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9116060</wp:posOffset>
            </wp:positionV>
            <wp:extent cx="5512435" cy="199390"/>
            <wp:effectExtent l="0" t="0" r="0" b="0"/>
            <wp:wrapNone/>
            <wp:docPr id="7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9462135</wp:posOffset>
            </wp:positionV>
            <wp:extent cx="5512435" cy="199390"/>
            <wp:effectExtent l="0" t="0" r="0" b="0"/>
            <wp:wrapNone/>
            <wp:docPr id="6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C91A52" w:rsidRPr="006A6109" w:rsidRDefault="00345A66" w:rsidP="006A6109">
      <w:pPr>
        <w:framePr w:w="844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women’s legal rights; secondly, South Africa is ranked 18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globally according to the World Economic Forum Gender Gap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Index, 2021; thirdly,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South Africa is second in Southern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African Development Community, SADC, states according to the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World Economic Forum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Gender Gap Index, 2021; and lastly,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South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Africa has achieved gender parity in primary and secondary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school levels and in closing the gender gap in rates of adult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literacy and there is notable progress in the number of women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 Parliament.</w:t>
      </w:r>
    </w:p>
    <w:p w:rsidR="00C91A52" w:rsidRPr="006A6109" w:rsidRDefault="00345A66" w:rsidP="006A6109">
      <w:pPr>
        <w:framePr w:w="8160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Despite the significant progress made since the dawn of</w:t>
      </w:r>
    </w:p>
    <w:p w:rsidR="00C91A52" w:rsidRPr="006A6109" w:rsidRDefault="00345A66" w:rsidP="006A6109">
      <w:pPr>
        <w:framePr w:w="8160" w:wrap="auto" w:hAnchor="text" w:x="1440" w:y="839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democracy, the report also highlights that women remain</w:t>
      </w:r>
    </w:p>
    <w:p w:rsidR="00C91A52" w:rsidRPr="006A6109" w:rsidRDefault="00345A66" w:rsidP="006A6109">
      <w:pPr>
        <w:framePr w:w="8160" w:wrap="auto" w:hAnchor="text" w:x="1440" w:y="839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marginalized in the mainstream economy and economic</w:t>
      </w:r>
    </w:p>
    <w:p w:rsidR="00C91A52" w:rsidRPr="006A6109" w:rsidRDefault="00345A66" w:rsidP="006A6109">
      <w:pPr>
        <w:framePr w:w="8160" w:wrap="auto" w:hAnchor="text" w:x="1440" w:y="839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opportunities available in the country.</w:t>
      </w:r>
    </w:p>
    <w:p w:rsidR="00C91A52" w:rsidRPr="006A6109" w:rsidRDefault="00345A66" w:rsidP="006A6109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 addition, the persistence of high levels of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gender-based</w:t>
      </w:r>
    </w:p>
    <w:p w:rsidR="00C91A52" w:rsidRPr="006A6109" w:rsidRDefault="00345A66" w:rsidP="006A6109">
      <w:pPr>
        <w:framePr w:w="9168" w:wrap="auto" w:hAnchor="text" w:x="1440" w:y="1111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violence and femicide in the country, continue to threaten the</w:t>
      </w:r>
    </w:p>
    <w:p w:rsidR="00C91A52" w:rsidRPr="006A6109" w:rsidRDefault="00345A66" w:rsidP="006A6109">
      <w:pPr>
        <w:framePr w:w="9168" w:wrap="auto" w:hAnchor="text" w:x="1440" w:y="1111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livelihoods of marginalized groups and compromise the overall</w:t>
      </w:r>
    </w:p>
    <w:p w:rsidR="00C91A52" w:rsidRPr="006A6109" w:rsidRDefault="00345A66" w:rsidP="006A6109">
      <w:pPr>
        <w:framePr w:w="9168" w:wrap="auto" w:hAnchor="text" w:x="1440" w:y="11116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development of our nation.</w:t>
      </w:r>
    </w:p>
    <w:p w:rsidR="00C91A52" w:rsidRPr="006A6109" w:rsidRDefault="00345A66" w:rsidP="006A6109">
      <w:pPr>
        <w:framePr w:w="9169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Our department has also partnered with the World Bank in</w:t>
      </w:r>
    </w:p>
    <w:p w:rsidR="00C91A52" w:rsidRPr="006A6109" w:rsidRDefault="00345A66" w:rsidP="006A6109">
      <w:pPr>
        <w:framePr w:w="9169" w:wrap="auto" w:hAnchor="text" w:x="1440" w:y="1383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collaboration with Sars to release a Report on Women and Trade</w:t>
      </w:r>
    </w:p>
    <w:p w:rsidR="00C91A52" w:rsidRPr="006A6109" w:rsidRDefault="00345A66" w:rsidP="006A6109">
      <w:pPr>
        <w:framePr w:w="9169" w:wrap="auto" w:hAnchor="text" w:x="1440" w:y="1383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Facilitation in SA. The findings of the report highlight the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3237230</wp:posOffset>
            </wp:positionV>
            <wp:extent cx="5695315" cy="5160010"/>
            <wp:effectExtent l="0" t="0" r="635" b="2540"/>
            <wp:wrapNone/>
            <wp:docPr id="6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1865630</wp:posOffset>
            </wp:positionV>
            <wp:extent cx="5238115" cy="199390"/>
            <wp:effectExtent l="0" t="0" r="635" b="0"/>
            <wp:wrapNone/>
            <wp:docPr id="6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2209800</wp:posOffset>
            </wp:positionV>
            <wp:extent cx="5238115" cy="199390"/>
            <wp:effectExtent l="0" t="0" r="635" b="0"/>
            <wp:wrapNone/>
            <wp:docPr id="6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2555875</wp:posOffset>
            </wp:positionV>
            <wp:extent cx="5146675" cy="199390"/>
            <wp:effectExtent l="0" t="0" r="0" b="0"/>
            <wp:wrapNone/>
            <wp:docPr id="6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2900680</wp:posOffset>
            </wp:positionV>
            <wp:extent cx="5512435" cy="199390"/>
            <wp:effectExtent l="0" t="0" r="0" b="0"/>
            <wp:wrapNone/>
            <wp:docPr id="6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C91A52" w:rsidRPr="006A6109" w:rsidRDefault="00345A66" w:rsidP="006A6109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challenges that women in business face with regard to export.</w:t>
      </w:r>
    </w:p>
    <w:p w:rsidR="00C91A52" w:rsidRPr="006A6109" w:rsidRDefault="00345A66" w:rsidP="006A6109">
      <w:pPr>
        <w:framePr w:w="888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report shows how mainstreaming of gender into matters of</w:t>
      </w:r>
    </w:p>
    <w:p w:rsidR="00C91A52" w:rsidRPr="006A6109" w:rsidRDefault="00345A66" w:rsidP="006A6109">
      <w:pPr>
        <w:framePr w:w="8880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custom processes and export procedures can significantly</w:t>
      </w:r>
    </w:p>
    <w:p w:rsidR="00C91A52" w:rsidRPr="006A6109" w:rsidRDefault="00345A66" w:rsidP="006A6109">
      <w:pPr>
        <w:framePr w:w="8880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reduce the barriers women continue to face in trade.</w:t>
      </w:r>
    </w:p>
    <w:p w:rsidR="00C91A52" w:rsidRPr="006A6109" w:rsidRDefault="00345A66" w:rsidP="006A6109">
      <w:pPr>
        <w:framePr w:w="9170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On youth issues, I welcome the appointment of the new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board of</w:t>
      </w:r>
    </w:p>
    <w:p w:rsidR="00C91A52" w:rsidRPr="006A6109" w:rsidRDefault="00345A66" w:rsidP="006A6109">
      <w:pPr>
        <w:framePr w:w="9170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National Youth Development Agency, NYDA, and I am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very</w:t>
      </w:r>
    </w:p>
    <w:p w:rsidR="00C91A52" w:rsidRPr="006A6109" w:rsidRDefault="00345A66" w:rsidP="006A6109">
      <w:pPr>
        <w:framePr w:w="9170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excited that since the inception of the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agency, we now have</w:t>
      </w:r>
    </w:p>
    <w:p w:rsidR="00C91A52" w:rsidRPr="006A6109" w:rsidRDefault="00345A66" w:rsidP="006A6109">
      <w:pPr>
        <w:framePr w:w="9170" w:wrap="auto" w:hAnchor="text" w:x="1440" w:y="567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first executive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chairperson and deputy chairperson being</w:t>
      </w:r>
    </w:p>
    <w:p w:rsidR="00C91A52" w:rsidRPr="006A6109" w:rsidRDefault="00345A66" w:rsidP="006A6109">
      <w:pPr>
        <w:framePr w:w="9170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young women. I look forward to working with the</w:t>
      </w:r>
      <w:r w:rsidRPr="006A610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new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board in</w:t>
      </w:r>
    </w:p>
    <w:p w:rsidR="00C91A52" w:rsidRPr="006A6109" w:rsidRDefault="00345A66" w:rsidP="006A6109">
      <w:pPr>
        <w:framePr w:w="9170" w:wrap="auto" w:hAnchor="text" w:x="1440" w:y="567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addressing the challenges facing our young people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in the</w:t>
      </w:r>
    </w:p>
    <w:p w:rsidR="00C91A52" w:rsidRPr="006A6109" w:rsidRDefault="00345A66" w:rsidP="006A6109">
      <w:pPr>
        <w:framePr w:w="9170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country. I am also delighted to announce that the NYDA</w:t>
      </w:r>
    </w:p>
    <w:p w:rsidR="00C91A52" w:rsidRPr="006A6109" w:rsidRDefault="00345A66" w:rsidP="006A6109">
      <w:pPr>
        <w:framePr w:w="9170" w:wrap="auto" w:hAnchor="text" w:x="1440" w:y="567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Amendment Bill has been tabled in Parliament on 26 April 2022.</w:t>
      </w:r>
    </w:p>
    <w:p w:rsidR="00C91A52" w:rsidRPr="006A6109" w:rsidRDefault="00345A66" w:rsidP="006A6109">
      <w:pPr>
        <w:framePr w:w="8880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Furthermore, the Integrated Youth Development Strategy, as</w:t>
      </w:r>
    </w:p>
    <w:p w:rsidR="00C91A52" w:rsidRPr="006A6109" w:rsidRDefault="00345A66" w:rsidP="006A6109">
      <w:pPr>
        <w:framePr w:w="8880" w:wrap="auto" w:hAnchor="text" w:x="1440" w:y="1057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well as the Monitoring and Evaluation Framework of the</w:t>
      </w:r>
    </w:p>
    <w:p w:rsidR="00C91A52" w:rsidRPr="006A6109" w:rsidRDefault="00345A66" w:rsidP="006A6109">
      <w:pPr>
        <w:framePr w:w="8880" w:wrap="auto" w:hAnchor="text" w:x="1440" w:y="1057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National Youth Policy 2030 will soon be submitted to Cabinet</w:t>
      </w:r>
    </w:p>
    <w:p w:rsidR="00C91A52" w:rsidRPr="006A6109" w:rsidRDefault="00345A66" w:rsidP="006A6109">
      <w:pPr>
        <w:framePr w:w="8880" w:wrap="auto" w:hAnchor="text" w:x="1440" w:y="1057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for approval. These will enable us to monitor the</w:t>
      </w:r>
    </w:p>
    <w:p w:rsidR="00C91A52" w:rsidRPr="006A6109" w:rsidRDefault="00345A66" w:rsidP="006A6109">
      <w:pPr>
        <w:framePr w:w="8880" w:wrap="auto" w:hAnchor="text" w:x="1440" w:y="10571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implementation of the National Youth Policy across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the</w:t>
      </w:r>
    </w:p>
    <w:p w:rsidR="00C91A52" w:rsidRPr="006A6109" w:rsidRDefault="00345A66" w:rsidP="006A6109">
      <w:pPr>
        <w:framePr w:w="8880" w:wrap="auto" w:hAnchor="text" w:x="1440" w:y="1057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sectors.</w:t>
      </w:r>
    </w:p>
    <w:p w:rsidR="00C91A52" w:rsidRPr="006A6109" w:rsidRDefault="00345A66" w:rsidP="006A6109">
      <w:pPr>
        <w:framePr w:w="9168" w:wrap="auto" w:hAnchor="text" w:x="144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This year, June 16, will be celebrated in the Eastern Cape and</w:t>
      </w:r>
    </w:p>
    <w:p w:rsidR="00C91A52" w:rsidRPr="006A6109" w:rsidRDefault="00345A66" w:rsidP="006A6109">
      <w:pPr>
        <w:framePr w:w="9168" w:wrap="auto" w:hAnchor="text" w:x="1440" w:y="14378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will be addressed by His Excellency, President Cyril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C91A52" w:rsidRPr="006A6109" w:rsidRDefault="00345A66" w:rsidP="006A6109">
      <w:pPr>
        <w:framePr w:w="758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Ramaphosa. All Members of Parliament are invited to</w:t>
      </w:r>
    </w:p>
    <w:p w:rsidR="00C91A52" w:rsidRPr="006A6109" w:rsidRDefault="00345A66" w:rsidP="006A6109">
      <w:pPr>
        <w:framePr w:w="8593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participate in all the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interactions with our young people.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We must harness the potential of our youthful population. This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includes the political will by government and captains of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industry to ensure an integration of youth across all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strategic sectors of our society, especially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the economy.</w:t>
      </w:r>
    </w:p>
    <w:p w:rsidR="00C91A52" w:rsidRPr="006A6109" w:rsidRDefault="00345A66" w:rsidP="006A6109">
      <w:pPr>
        <w:framePr w:w="917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NYDA supports the Presidential Youth Employment</w:t>
      </w:r>
    </w:p>
    <w:p w:rsidR="00C91A52" w:rsidRPr="006A6109" w:rsidRDefault="00345A66" w:rsidP="006A6109">
      <w:pPr>
        <w:framePr w:w="9170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Intervention by providing the following: SA Youth Mobi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- which</w:t>
      </w:r>
    </w:p>
    <w:p w:rsidR="00C91A52" w:rsidRPr="006A6109" w:rsidRDefault="00345A66" w:rsidP="006A6109">
      <w:pPr>
        <w:framePr w:w="9170" w:wrap="auto" w:hAnchor="text" w:x="1440" w:y="730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is a free employment network that provides youth with access</w:t>
      </w:r>
    </w:p>
    <w:p w:rsidR="00C91A52" w:rsidRPr="006A6109" w:rsidRDefault="00345A66" w:rsidP="006A6109">
      <w:pPr>
        <w:framePr w:w="9170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learning and employment opportunities; Youth Explorer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- a</w:t>
      </w:r>
    </w:p>
    <w:p w:rsidR="00C91A52" w:rsidRPr="006A6109" w:rsidRDefault="00345A66" w:rsidP="006A6109">
      <w:pPr>
        <w:framePr w:w="9170" w:wrap="auto" w:hAnchor="text" w:x="1440" w:y="730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youth portal that provides them with a range of information;</w:t>
      </w:r>
    </w:p>
    <w:p w:rsidR="00C91A52" w:rsidRPr="006A6109" w:rsidRDefault="00345A66" w:rsidP="006A6109">
      <w:pPr>
        <w:framePr w:w="9170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mPowa - a location-based mobile app that provides employment</w:t>
      </w:r>
    </w:p>
    <w:p w:rsidR="00C91A52" w:rsidRPr="006A6109" w:rsidRDefault="00345A66" w:rsidP="006A6109">
      <w:pPr>
        <w:framePr w:w="9170" w:wrap="auto" w:hAnchor="text" w:x="1440" w:y="730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and entrepreneurship opportunities,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Wi-Fi spots within their</w:t>
      </w:r>
    </w:p>
    <w:p w:rsidR="00C91A52" w:rsidRPr="006A6109" w:rsidRDefault="00345A66" w:rsidP="006A6109">
      <w:pPr>
        <w:framePr w:w="9170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immediate vicinity.</w:t>
      </w:r>
    </w:p>
    <w:p w:rsidR="00C91A52" w:rsidRPr="006A6109" w:rsidRDefault="00345A66" w:rsidP="006A6109">
      <w:pPr>
        <w:framePr w:w="9169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 the 2022-23 financial year, the NYDA will target the</w:t>
      </w:r>
    </w:p>
    <w:p w:rsidR="00C91A52" w:rsidRPr="006A6109" w:rsidRDefault="00345A66" w:rsidP="006A6109">
      <w:pPr>
        <w:framePr w:w="9169" w:wrap="auto" w:hAnchor="text" w:x="1440" w:y="12203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following: The training of more than 25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000 young people to be</w:t>
      </w:r>
    </w:p>
    <w:p w:rsidR="00C91A52" w:rsidRPr="006A6109" w:rsidRDefault="00345A66" w:rsidP="006A6109">
      <w:pPr>
        <w:framePr w:w="9169" w:wrap="auto" w:hAnchor="text" w:x="1440" w:y="12203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youth entrepreneurs; two thousand youth-owned enterprises who</w:t>
      </w:r>
    </w:p>
    <w:p w:rsidR="00C91A52" w:rsidRPr="006A6109" w:rsidRDefault="00345A66" w:rsidP="006A6109">
      <w:pPr>
        <w:framePr w:w="9169" w:wrap="auto" w:hAnchor="text" w:x="1440" w:y="12203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will receive financial assistance from the NYDA through the</w:t>
      </w:r>
    </w:p>
    <w:p w:rsidR="00C91A52" w:rsidRPr="006A6109" w:rsidRDefault="00345A66" w:rsidP="006A6109">
      <w:pPr>
        <w:framePr w:w="9169" w:wrap="auto" w:hAnchor="text" w:x="1440" w:y="12203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NYDA grant programme. These enterprises will go on and create</w:t>
      </w:r>
    </w:p>
    <w:p w:rsidR="00C91A52" w:rsidRPr="006A6109" w:rsidRDefault="00345A66" w:rsidP="006A6109">
      <w:pPr>
        <w:framePr w:w="9169" w:wrap="auto" w:hAnchor="text" w:x="1440" w:y="12203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6 000 jobs in the economy; seventy-five thousand young people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C91A52" w:rsidRPr="006A6109" w:rsidRDefault="00345A66" w:rsidP="006A6109">
      <w:pPr>
        <w:framePr w:w="8737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will be provided with skills development programs to enable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them to enter the economy; ten thousand young people to be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placed in jobs through the National Pathway Management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Network; fifty thousand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young people to be recruited in the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structured National Youth Service where young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people will earn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 income, learn skills and increase their employability and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offer meaningful quality service to their communities; and the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NYDA will conduct monitoring and evaluation reports on the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impact of the grant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programme, revitalized National Youth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Service and the Community Works Programme.</w:t>
      </w:r>
    </w:p>
    <w:p w:rsidR="00C91A52" w:rsidRPr="006A6109" w:rsidRDefault="00345A66" w:rsidP="006A6109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South Africa is the most unequal society in the world. As a</w:t>
      </w:r>
    </w:p>
    <w:p w:rsidR="00C91A52" w:rsidRPr="006A6109" w:rsidRDefault="00345A66" w:rsidP="006A6109">
      <w:pPr>
        <w:framePr w:w="9168" w:wrap="auto" w:hAnchor="text" w:x="1440" w:y="894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result, the department has taken a bold position to close this</w:t>
      </w:r>
    </w:p>
    <w:p w:rsidR="00C91A52" w:rsidRPr="006A6109" w:rsidRDefault="00345A66" w:rsidP="006A6109">
      <w:pPr>
        <w:framePr w:w="9168" w:wrap="auto" w:hAnchor="text" w:x="1440" w:y="894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chasm by ensuring that there will not be any mega project in</w:t>
      </w:r>
    </w:p>
    <w:p w:rsidR="00C91A52" w:rsidRPr="006A6109" w:rsidRDefault="00345A66" w:rsidP="006A6109">
      <w:pPr>
        <w:framePr w:w="9168" w:wrap="auto" w:hAnchor="text" w:x="1440" w:y="894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country which excludes women, youth and persons with</w:t>
      </w:r>
    </w:p>
    <w:p w:rsidR="00C91A52" w:rsidRPr="006A6109" w:rsidRDefault="00345A66" w:rsidP="006A6109">
      <w:pPr>
        <w:framePr w:w="9168" w:wrap="auto" w:hAnchor="text" w:x="1440" w:y="894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disabilities.</w:t>
      </w:r>
    </w:p>
    <w:p w:rsidR="00C91A52" w:rsidRPr="006A6109" w:rsidRDefault="00345A66" w:rsidP="006A6109">
      <w:pPr>
        <w:framePr w:w="9169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Accordingly, during March and April 2022, the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department in</w:t>
      </w:r>
    </w:p>
    <w:p w:rsidR="00C91A52" w:rsidRPr="006A6109" w:rsidRDefault="00345A66" w:rsidP="006A6109">
      <w:pPr>
        <w:framePr w:w="9169" w:wrap="auto" w:hAnchor="text" w:x="1440" w:y="12203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partnership with the Minister for COGTA, hosted two Izimbizo</w:t>
      </w:r>
    </w:p>
    <w:p w:rsidR="00C91A52" w:rsidRPr="006A6109" w:rsidRDefault="00345A66" w:rsidP="006A6109">
      <w:pPr>
        <w:framePr w:w="9169" w:wrap="auto" w:hAnchor="text" w:x="1440" w:y="12203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 the Eastern Cape and KwaZulu-Natal, on the Eastern Seaboard</w:t>
      </w:r>
    </w:p>
    <w:p w:rsidR="00C91A52" w:rsidRPr="006A6109" w:rsidRDefault="00345A66" w:rsidP="006A6109">
      <w:pPr>
        <w:framePr w:w="9169" w:wrap="auto" w:hAnchor="text" w:x="1440" w:y="12203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Development to facilitate access to information for women,</w:t>
      </w:r>
    </w:p>
    <w:p w:rsidR="00C91A52" w:rsidRPr="006A6109" w:rsidRDefault="00345A66" w:rsidP="006A6109">
      <w:pPr>
        <w:framePr w:w="9169" w:wrap="auto" w:hAnchor="text" w:x="1440" w:y="12203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youth and persons with disabilities on this development and</w:t>
      </w:r>
    </w:p>
    <w:p w:rsidR="00C91A52" w:rsidRPr="006A6109" w:rsidRDefault="00345A66" w:rsidP="006A6109">
      <w:pPr>
        <w:framePr w:w="9169" w:wrap="auto" w:hAnchor="text" w:x="1440" w:y="12203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its value chains to ensure their participation.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C91A52" w:rsidRPr="006A6109" w:rsidRDefault="00345A66" w:rsidP="006A6109">
      <w:pPr>
        <w:framePr w:w="9025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 March 2022, the department procured an exhibition space at</w:t>
      </w:r>
    </w:p>
    <w:p w:rsidR="00C91A52" w:rsidRPr="006A6109" w:rsidRDefault="00345A66" w:rsidP="006A6109">
      <w:pPr>
        <w:framePr w:w="8593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Africa Energy Indaba held in Cape Town, which provided</w:t>
      </w:r>
    </w:p>
    <w:p w:rsidR="00C91A52" w:rsidRPr="006A6109" w:rsidRDefault="00345A66" w:rsidP="006A6109">
      <w:pPr>
        <w:framePr w:w="8593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women in the energy sector space to exhibit their work in</w:t>
      </w:r>
    </w:p>
    <w:p w:rsidR="00C91A52" w:rsidRPr="006A6109" w:rsidRDefault="00345A66" w:rsidP="006A6109">
      <w:pPr>
        <w:framePr w:w="8593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order to expose their work to big business in the energy</w:t>
      </w:r>
    </w:p>
    <w:p w:rsidR="00C91A52" w:rsidRPr="006A6109" w:rsidRDefault="00345A66" w:rsidP="006A6109">
      <w:pPr>
        <w:framePr w:w="8593" w:wrap="auto" w:hAnchor="text" w:x="1440" w:y="3502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sector throughout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the continent.</w:t>
      </w:r>
    </w:p>
    <w:p w:rsidR="00C91A52" w:rsidRPr="006A6109" w:rsidRDefault="00345A66" w:rsidP="006A6109">
      <w:pPr>
        <w:framePr w:w="9026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department held three dialogues that focused on renewable</w:t>
      </w:r>
    </w:p>
    <w:p w:rsidR="00C91A52" w:rsidRPr="006A6109" w:rsidRDefault="00345A66" w:rsidP="006A6109">
      <w:pPr>
        <w:framePr w:w="9026" w:wrap="auto" w:hAnchor="text" w:x="1440" w:y="622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energy, financial inclusion and best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practice models on the</w:t>
      </w:r>
    </w:p>
    <w:p w:rsidR="00C91A52" w:rsidRPr="006A6109" w:rsidRDefault="00345A66" w:rsidP="006A6109">
      <w:pPr>
        <w:framePr w:w="9026" w:wrap="auto" w:hAnchor="text" w:x="1440" w:y="622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empowerment of women, youth and persons with disabilities.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We</w:t>
      </w:r>
    </w:p>
    <w:p w:rsidR="00C91A52" w:rsidRPr="006A6109" w:rsidRDefault="00345A66" w:rsidP="006A6109">
      <w:pPr>
        <w:framePr w:w="9026" w:wrap="auto" w:hAnchor="text" w:x="1440" w:y="622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are planning to host another Imbizo on the Eastern Seaboard</w:t>
      </w:r>
    </w:p>
    <w:p w:rsidR="00C91A52" w:rsidRPr="006A6109" w:rsidRDefault="00345A66" w:rsidP="006A6109">
      <w:pPr>
        <w:framePr w:w="9026" w:wrap="auto" w:hAnchor="text" w:x="1440" w:y="622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Development at Alfred Nzo at the end of this month, in</w:t>
      </w:r>
    </w:p>
    <w:p w:rsidR="00C91A52" w:rsidRPr="006A6109" w:rsidRDefault="00345A66" w:rsidP="006A6109">
      <w:pPr>
        <w:framePr w:w="9026" w:wrap="auto" w:hAnchor="text" w:x="1440" w:y="622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partnership with COGTA and the local municipalities.</w:t>
      </w:r>
    </w:p>
    <w:p w:rsidR="00C91A52" w:rsidRPr="006A6109" w:rsidRDefault="00345A66" w:rsidP="006A6109">
      <w:pPr>
        <w:framePr w:w="8881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You will recall that in October 2021, His Excellency,</w:t>
      </w:r>
    </w:p>
    <w:p w:rsidR="00C91A52" w:rsidRPr="006A6109" w:rsidRDefault="00345A66" w:rsidP="006A6109">
      <w:pPr>
        <w:framePr w:w="8881" w:wrap="auto" w:hAnchor="text" w:x="1440" w:y="1002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President Cyril Ramaphosa launched the Women’s Economic</w:t>
      </w:r>
    </w:p>
    <w:p w:rsidR="00C91A52" w:rsidRPr="006A6109" w:rsidRDefault="00345A66" w:rsidP="006A6109">
      <w:pPr>
        <w:framePr w:w="8881" w:wrap="auto" w:hAnchor="text" w:x="1440" w:y="1002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Assembly, Wecona,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that seeks to unlock at least a minimum of</w:t>
      </w:r>
    </w:p>
    <w:p w:rsidR="00C91A52" w:rsidRPr="006A6109" w:rsidRDefault="00345A66" w:rsidP="006A6109">
      <w:pPr>
        <w:framePr w:w="8881" w:wrap="auto" w:hAnchor="text" w:x="1440" w:y="1002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40% of all procurement opportunities for women-owned</w:t>
      </w:r>
    </w:p>
    <w:p w:rsidR="00C91A52" w:rsidRPr="006A6109" w:rsidRDefault="00345A66" w:rsidP="006A6109">
      <w:pPr>
        <w:framePr w:w="8881" w:wrap="auto" w:hAnchor="text" w:x="1440" w:y="1002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businesses across sectoral value chains.</w:t>
      </w:r>
    </w:p>
    <w:p w:rsidR="00C91A52" w:rsidRPr="006A6109" w:rsidRDefault="00345A66" w:rsidP="006A6109">
      <w:pPr>
        <w:framePr w:w="9024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Wecona has developed a strategy to roll out the structure</w:t>
      </w:r>
    </w:p>
    <w:p w:rsidR="00C91A52" w:rsidRPr="006A6109" w:rsidRDefault="00345A66" w:rsidP="006A6109">
      <w:pPr>
        <w:framePr w:w="9024" w:wrap="auto" w:hAnchor="text" w:x="1440" w:y="1329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to provinces to ensure that women-owned businesses benefit</w:t>
      </w:r>
    </w:p>
    <w:p w:rsidR="00C91A52" w:rsidRPr="006A6109" w:rsidRDefault="00345A66" w:rsidP="006A6109">
      <w:pPr>
        <w:framePr w:w="9024" w:wrap="auto" w:hAnchor="text" w:x="1440" w:y="1329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from preferential procurement processes in all spheres of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C91A52" w:rsidRPr="006A6109" w:rsidRDefault="00345A66" w:rsidP="006A6109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government and create access to markets in the private sector.</w:t>
      </w:r>
    </w:p>
    <w:p w:rsidR="00C91A52" w:rsidRPr="006A6109" w:rsidRDefault="00345A66" w:rsidP="006A6109">
      <w:pPr>
        <w:framePr w:w="6433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 will hold the 2nd Wecona in October 2022.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department continues to strengthen the implementation of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Sanitary Dignity Implementation Framework. In this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context, we are working on value chain management within the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sanitary dignity process. These include empowerment through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support programmes to ensure competence in doing business with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government.</w:t>
      </w:r>
    </w:p>
    <w:p w:rsidR="00C91A52" w:rsidRPr="006A6109" w:rsidRDefault="00345A66" w:rsidP="006A6109">
      <w:pPr>
        <w:framePr w:w="8738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We must all ensure the full implementation of the threshold</w:t>
      </w:r>
    </w:p>
    <w:p w:rsidR="00C91A52" w:rsidRPr="006A6109" w:rsidRDefault="00345A66" w:rsidP="006A6109">
      <w:pPr>
        <w:framePr w:w="8738" w:wrap="auto" w:hAnchor="text" w:x="1440" w:y="839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for public procurement set at 40% for women, 30% for youth,</w:t>
      </w:r>
    </w:p>
    <w:p w:rsidR="00C91A52" w:rsidRPr="006A6109" w:rsidRDefault="00345A66" w:rsidP="006A6109">
      <w:pPr>
        <w:framePr w:w="8738" w:wrap="auto" w:hAnchor="text" w:x="1440" w:y="839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and 7% for persons with disabilities.</w:t>
      </w:r>
    </w:p>
    <w:p w:rsidR="00C91A52" w:rsidRPr="006A6109" w:rsidRDefault="00345A66" w:rsidP="006A6109">
      <w:pPr>
        <w:framePr w:w="9170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department undertook a rapid evaluation in 2021-22 and the</w:t>
      </w:r>
    </w:p>
    <w:p w:rsidR="00C91A52" w:rsidRPr="006A6109" w:rsidRDefault="00345A66" w:rsidP="006A6109">
      <w:pPr>
        <w:framePr w:w="9170" w:wrap="auto" w:hAnchor="text" w:x="1440" w:y="1057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findings are disappointing. Only 16% of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black women-owned</w:t>
      </w:r>
    </w:p>
    <w:p w:rsidR="00C91A52" w:rsidRPr="006A6109" w:rsidRDefault="00345A66" w:rsidP="006A6109">
      <w:pPr>
        <w:framePr w:w="9170" w:wrap="auto" w:hAnchor="text" w:x="1440" w:y="1057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businesses benefited in 2020 and 13% in 2021.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In construction</w:t>
      </w:r>
    </w:p>
    <w:p w:rsidR="00C91A52" w:rsidRPr="006A6109" w:rsidRDefault="00345A66" w:rsidP="006A6109">
      <w:pPr>
        <w:framePr w:w="9170" w:wrap="auto" w:hAnchor="text" w:x="1440" w:y="1057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29%; accommodation and food service industry 18%. Sectors such</w:t>
      </w:r>
    </w:p>
    <w:p w:rsidR="00C91A52" w:rsidRPr="006A6109" w:rsidRDefault="00345A66" w:rsidP="006A6109">
      <w:pPr>
        <w:framePr w:w="9170" w:wrap="auto" w:hAnchor="text" w:x="1440" w:y="10571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as transportation, wholesale and retail and ICT were the</w:t>
      </w:r>
    </w:p>
    <w:p w:rsidR="00C91A52" w:rsidRPr="006A6109" w:rsidRDefault="00345A66" w:rsidP="006A6109">
      <w:pPr>
        <w:framePr w:w="9170" w:wrap="auto" w:hAnchor="text" w:x="1440" w:y="1057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lowest at between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3% to 6% of women-owned businesses</w:t>
      </w:r>
    </w:p>
    <w:p w:rsidR="00C91A52" w:rsidRPr="006A6109" w:rsidRDefault="00345A66" w:rsidP="006A6109">
      <w:pPr>
        <w:framePr w:w="9170" w:wrap="auto" w:hAnchor="text" w:x="1440" w:y="1057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benefitting.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C91A52" w:rsidRPr="006A6109" w:rsidRDefault="00345A66" w:rsidP="006A6109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Our main challenge in effectively monitoring the progress of</w:t>
      </w:r>
    </w:p>
    <w:p w:rsidR="00C91A52" w:rsidRPr="006A6109" w:rsidRDefault="00345A66" w:rsidP="006A6109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women, youth and persons with disabilities is due to the lack</w:t>
      </w:r>
    </w:p>
    <w:p w:rsidR="00C91A52" w:rsidRPr="006A6109" w:rsidRDefault="00345A66" w:rsidP="006A6109">
      <w:pPr>
        <w:framePr w:w="9169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of access to disaggregated data. Access to data is critical</w:t>
      </w:r>
    </w:p>
    <w:p w:rsidR="00C91A52" w:rsidRPr="006A6109" w:rsidRDefault="00345A66" w:rsidP="006A6109">
      <w:pPr>
        <w:framePr w:w="9169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for making evidence-based planning and programme design and to</w:t>
      </w:r>
    </w:p>
    <w:p w:rsidR="00C91A52" w:rsidRPr="006A6109" w:rsidRDefault="00345A66" w:rsidP="006A6109">
      <w:pPr>
        <w:framePr w:w="9169" w:wrap="auto" w:hAnchor="text" w:x="1440" w:y="3502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inform better policy and decision-making.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department is collaborating with the Department Trade,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Industry and Competition and other departments towards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mainstreaming women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youth and persons with disabilities into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African Continental Free Trade Area and the development of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African Union Protocol on Women and Trade to facilitate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their participation in cross-border trading.</w:t>
      </w:r>
    </w:p>
    <w:p w:rsidR="00C91A52" w:rsidRPr="006A6109" w:rsidRDefault="00345A66" w:rsidP="006A6109">
      <w:pPr>
        <w:framePr w:w="888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To strengthen disability inclusion in line with the UN</w:t>
      </w:r>
    </w:p>
    <w:p w:rsidR="00C91A52" w:rsidRPr="006A6109" w:rsidRDefault="00345A66" w:rsidP="006A6109">
      <w:pPr>
        <w:framePr w:w="8880" w:wrap="auto" w:hAnchor="text" w:x="1440" w:y="1002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Convention and AU Protocol, the department has developed and</w:t>
      </w:r>
    </w:p>
    <w:p w:rsidR="00C91A52" w:rsidRPr="006A6109" w:rsidRDefault="00345A66" w:rsidP="006A6109">
      <w:pPr>
        <w:framePr w:w="8880" w:wrap="auto" w:hAnchor="text" w:x="1440" w:y="1002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 xml:space="preserve">gazetted two frameworks on Universal Access and Design 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>and</w:t>
      </w:r>
    </w:p>
    <w:p w:rsidR="00C91A52" w:rsidRPr="006A6109" w:rsidRDefault="00345A66" w:rsidP="006A6109">
      <w:pPr>
        <w:framePr w:w="8880" w:wrap="auto" w:hAnchor="text" w:x="1440" w:y="1002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Reasonable Accommodation.</w:t>
      </w:r>
    </w:p>
    <w:p w:rsidR="00C91A52" w:rsidRPr="006A6109" w:rsidRDefault="00345A66" w:rsidP="006A6109">
      <w:pPr>
        <w:framePr w:w="9169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We welcome Cabinet’s approval of the National Strategic</w:t>
      </w:r>
    </w:p>
    <w:p w:rsidR="00C91A52" w:rsidRPr="006A6109" w:rsidRDefault="00345A66" w:rsidP="006A6109">
      <w:pPr>
        <w:framePr w:w="9169" w:wrap="auto" w:hAnchor="text" w:x="1440" w:y="1274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Framework on Disability Rights Awareness-Raising Campaigns for</w:t>
      </w:r>
    </w:p>
    <w:p w:rsidR="00C91A52" w:rsidRPr="006A6109" w:rsidRDefault="00345A66" w:rsidP="006A6109">
      <w:pPr>
        <w:framePr w:w="9169" w:wrap="auto" w:hAnchor="text" w:x="1440" w:y="1274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Persons with Disabilities. The framework seeks to guide both</w:t>
      </w:r>
    </w:p>
    <w:p w:rsidR="00C91A52" w:rsidRPr="006A6109" w:rsidRDefault="00345A66" w:rsidP="006A6109">
      <w:pPr>
        <w:framePr w:w="9169" w:wrap="auto" w:hAnchor="text" w:x="1440" w:y="1274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private and public sectors in ensuring the rights of persons</w:t>
      </w:r>
    </w:p>
    <w:p w:rsidR="00C91A52" w:rsidRPr="006A6109" w:rsidRDefault="00345A66" w:rsidP="006A6109">
      <w:pPr>
        <w:framePr w:w="9169" w:wrap="auto" w:hAnchor="text" w:x="1440" w:y="1274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with disabilities are protected.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C91A52" w:rsidRPr="006A6109" w:rsidRDefault="00345A66" w:rsidP="006A6109">
      <w:pPr>
        <w:framePr w:w="816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One of the barriers to participation in the economy for</w:t>
      </w:r>
    </w:p>
    <w:p w:rsidR="00C91A52" w:rsidRPr="006A6109" w:rsidRDefault="00345A66" w:rsidP="006A6109">
      <w:pPr>
        <w:framePr w:w="9025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persons with disabilities is access to education. Therefore,</w:t>
      </w:r>
    </w:p>
    <w:p w:rsidR="00C91A52" w:rsidRPr="006A6109" w:rsidRDefault="00345A66" w:rsidP="006A6109">
      <w:pPr>
        <w:framePr w:w="9025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 2021, the department in partnership with the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Department of</w:t>
      </w:r>
    </w:p>
    <w:p w:rsidR="00C91A52" w:rsidRPr="006A6109" w:rsidRDefault="00345A66" w:rsidP="006A6109">
      <w:pPr>
        <w:framePr w:w="9025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Basic Education hosted the Inclusive Education Summit to</w:t>
      </w:r>
    </w:p>
    <w:p w:rsidR="00C91A52" w:rsidRPr="006A6109" w:rsidRDefault="00345A66" w:rsidP="006A6109">
      <w:pPr>
        <w:framePr w:w="9025" w:wrap="auto" w:hAnchor="text" w:x="1440" w:y="3502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discuss key interventions in increasing access to education</w:t>
      </w:r>
    </w:p>
    <w:p w:rsidR="00C91A52" w:rsidRPr="006A6109" w:rsidRDefault="00345A66" w:rsidP="006A6109">
      <w:pPr>
        <w:framePr w:w="9025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for children with disabilities of school going age.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Exclusion of persons with disabilities continues unabated in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workplaces. The disaggregated data collected by the Department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of Public Service and Administration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on employment of persons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with disabilities in the public service show that the public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service is at 1% of employment of persons with disabilities.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This is significantly lower than the 7% proposed across all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public sectors.</w:t>
      </w:r>
    </w:p>
    <w:p w:rsidR="00C91A52" w:rsidRPr="006A6109" w:rsidRDefault="00345A66" w:rsidP="006A6109">
      <w:pPr>
        <w:framePr w:w="9026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research report published by the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department on the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impact</w:t>
      </w:r>
    </w:p>
    <w:p w:rsidR="00C91A52" w:rsidRPr="006A6109" w:rsidRDefault="00345A66" w:rsidP="006A6109">
      <w:pPr>
        <w:framePr w:w="9026" w:wrap="auto" w:hAnchor="text" w:x="1440" w:y="1111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of COVID-19 on persons with disabilities highlights</w:t>
      </w:r>
    </w:p>
    <w:p w:rsidR="00C91A52" w:rsidRPr="006A6109" w:rsidRDefault="00345A66" w:rsidP="006A6109">
      <w:pPr>
        <w:framePr w:w="9026" w:wrap="auto" w:hAnchor="text" w:x="1440" w:y="1111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recommendations towards upholding rights and improving the</w:t>
      </w:r>
    </w:p>
    <w:p w:rsidR="00C91A52" w:rsidRPr="006A6109" w:rsidRDefault="00345A66" w:rsidP="006A6109">
      <w:pPr>
        <w:framePr w:w="9026" w:wrap="auto" w:hAnchor="text" w:x="1440" w:y="11116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living conditions of persons with disabilities during</w:t>
      </w:r>
    </w:p>
    <w:p w:rsidR="00C91A52" w:rsidRPr="006A6109" w:rsidRDefault="00345A66" w:rsidP="006A6109">
      <w:pPr>
        <w:framePr w:w="9026" w:wrap="auto" w:hAnchor="text" w:x="1440" w:y="1111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situations of disaster.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C91A52" w:rsidRPr="006A6109" w:rsidRDefault="00345A66" w:rsidP="006A6109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Parliament is in the process of ratifying the AU Protocol on</w:t>
      </w:r>
    </w:p>
    <w:p w:rsidR="00C91A52" w:rsidRPr="006A6109" w:rsidRDefault="00345A66" w:rsidP="006A6109">
      <w:pPr>
        <w:framePr w:w="8736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Rights of Persons with Disabilities as announced by the</w:t>
      </w:r>
    </w:p>
    <w:p w:rsidR="00C91A52" w:rsidRPr="006A6109" w:rsidRDefault="00345A66" w:rsidP="006A6109">
      <w:pPr>
        <w:framePr w:w="8736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President in his Sona reply.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Later this year, the department will convene the Economic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Empowerment Summit for Persons with Disabilities in order to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plan and design a strategy that will accelerate an inclusive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process of persons with disabilities in the mainstream economy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of the country including the Economic Reconstruction and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Recovery Plan, ERRP.</w:t>
      </w:r>
    </w:p>
    <w:p w:rsidR="00C91A52" w:rsidRPr="006A6109" w:rsidRDefault="00345A66" w:rsidP="006A6109">
      <w:pPr>
        <w:framePr w:w="888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 reported in the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2021 Budget Vote that the department has</w:t>
      </w:r>
    </w:p>
    <w:p w:rsidR="00C91A52" w:rsidRPr="006A6109" w:rsidRDefault="00345A66" w:rsidP="006A6109">
      <w:pPr>
        <w:framePr w:w="8880" w:wrap="auto" w:hAnchor="text" w:x="1440" w:y="894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initiated the implementation of the Gender Responsive</w:t>
      </w:r>
    </w:p>
    <w:p w:rsidR="00C91A52" w:rsidRPr="006A6109" w:rsidRDefault="00345A66" w:rsidP="006A6109">
      <w:pPr>
        <w:framePr w:w="8880" w:wrap="auto" w:hAnchor="text" w:x="1440" w:y="894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Planning, Budgeting, Monitoring and Evaluation Framework. We</w:t>
      </w:r>
    </w:p>
    <w:p w:rsidR="00C91A52" w:rsidRPr="006A6109" w:rsidRDefault="00345A66" w:rsidP="006A6109">
      <w:pPr>
        <w:framePr w:w="8880" w:wrap="auto" w:hAnchor="text" w:x="1440" w:y="894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are continuing with this work across all three spheres of</w:t>
      </w:r>
    </w:p>
    <w:p w:rsidR="00C91A52" w:rsidRPr="006A6109" w:rsidRDefault="00345A66" w:rsidP="006A6109">
      <w:pPr>
        <w:framePr w:w="8880" w:wrap="auto" w:hAnchor="text" w:x="1440" w:y="894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government. We will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have to broadened this framework to</w:t>
      </w:r>
    </w:p>
    <w:p w:rsidR="00C91A52" w:rsidRPr="006A6109" w:rsidRDefault="00345A66" w:rsidP="006A6109">
      <w:pPr>
        <w:framePr w:w="8880" w:wrap="auto" w:hAnchor="text" w:x="1440" w:y="894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include youth and disability as well.</w:t>
      </w:r>
    </w:p>
    <w:p w:rsidR="00C91A52" w:rsidRPr="006A6109" w:rsidRDefault="00345A66" w:rsidP="006A6109">
      <w:pPr>
        <w:framePr w:w="9169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 2021-22, we conducted 46 capacity-building sessions across</w:t>
      </w:r>
    </w:p>
    <w:p w:rsidR="00C91A52" w:rsidRPr="006A6109" w:rsidRDefault="00345A66" w:rsidP="006A6109">
      <w:pPr>
        <w:framePr w:w="9169" w:wrap="auto" w:hAnchor="text" w:x="1440" w:y="1274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government. At least more than 500 officials have been</w:t>
      </w:r>
    </w:p>
    <w:p w:rsidR="00C91A52" w:rsidRPr="006A6109" w:rsidRDefault="00345A66" w:rsidP="006A6109">
      <w:pPr>
        <w:framePr w:w="9169" w:wrap="auto" w:hAnchor="text" w:x="1440" w:y="1274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capacitated on the framework. As I am speaking here today, the</w:t>
      </w:r>
    </w:p>
    <w:p w:rsidR="00C91A52" w:rsidRPr="006A6109" w:rsidRDefault="00345A66" w:rsidP="006A6109">
      <w:pPr>
        <w:framePr w:w="9169" w:wrap="auto" w:hAnchor="text" w:x="1440" w:y="1274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department is presenting this framework at the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provincial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SA</w:t>
      </w:r>
    </w:p>
    <w:p w:rsidR="00C91A52" w:rsidRPr="006A6109" w:rsidRDefault="00345A66" w:rsidP="006A6109">
      <w:pPr>
        <w:framePr w:w="9169" w:wrap="auto" w:hAnchor="text" w:x="1440" w:y="1274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Local Government Association, Salga, Women’s Commission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C91A52" w:rsidRPr="006A6109" w:rsidRDefault="00345A66" w:rsidP="006A6109">
      <w:pPr>
        <w:framePr w:w="873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Lekgotla at the Western Cape. Similarly, we are planning to</w:t>
      </w:r>
    </w:p>
    <w:p w:rsidR="00C91A52" w:rsidRPr="006A6109" w:rsidRDefault="00345A66" w:rsidP="006A6109">
      <w:pPr>
        <w:framePr w:w="8737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roll out this framework at the local government level in</w:t>
      </w:r>
    </w:p>
    <w:p w:rsidR="00C91A52" w:rsidRPr="006A6109" w:rsidRDefault="00345A66" w:rsidP="006A6109">
      <w:pPr>
        <w:framePr w:w="8737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collaboration with the Salga and Department of Co-operative</w:t>
      </w:r>
    </w:p>
    <w:p w:rsidR="00C91A52" w:rsidRPr="006A6109" w:rsidRDefault="00345A66" w:rsidP="006A6109">
      <w:pPr>
        <w:framePr w:w="8737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Governance, to capacitate newly appointed councillors.</w:t>
      </w:r>
    </w:p>
    <w:p w:rsidR="00C91A52" w:rsidRPr="006A6109" w:rsidRDefault="00345A66" w:rsidP="006A6109">
      <w:pPr>
        <w:framePr w:w="9169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 the 2021 Budget Vote, I informed the House that we will</w:t>
      </w:r>
    </w:p>
    <w:p w:rsidR="00C91A52" w:rsidRPr="006A6109" w:rsidRDefault="00345A66" w:rsidP="006A6109">
      <w:pPr>
        <w:framePr w:w="9169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undertake analysis of the draft national department APPs. In</w:t>
      </w:r>
    </w:p>
    <w:p w:rsidR="00C91A52" w:rsidRPr="006A6109" w:rsidRDefault="00345A66" w:rsidP="006A6109">
      <w:pPr>
        <w:framePr w:w="9169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this context, the 2021 Monitoring and Evaluation Report showed</w:t>
      </w:r>
    </w:p>
    <w:p w:rsidR="00C91A52" w:rsidRPr="006A6109" w:rsidRDefault="00345A66" w:rsidP="006A6109">
      <w:pPr>
        <w:framePr w:w="9169" w:wrap="auto" w:hAnchor="text" w:x="1440" w:y="567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that less than 50% of the departments were implementing the</w:t>
      </w:r>
    </w:p>
    <w:p w:rsidR="00C91A52" w:rsidRPr="006A6109" w:rsidRDefault="00345A66" w:rsidP="006A6109">
      <w:pPr>
        <w:framePr w:w="9169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Gender Budgeting Framework.</w:t>
      </w:r>
    </w:p>
    <w:p w:rsidR="00C91A52" w:rsidRPr="006A6109" w:rsidRDefault="00345A66" w:rsidP="006A6109">
      <w:pPr>
        <w:framePr w:w="9266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However,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the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analysis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of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the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2022-23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draft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APPs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points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to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great</w:t>
      </w:r>
    </w:p>
    <w:p w:rsidR="00C91A52" w:rsidRPr="006A6109" w:rsidRDefault="00345A66" w:rsidP="006A6109">
      <w:pPr>
        <w:framePr w:w="9266" w:wrap="auto" w:hAnchor="text" w:x="1440" w:y="894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improvement</w:t>
      </w:r>
      <w:r w:rsidRPr="006A6109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in</w:t>
      </w:r>
      <w:r w:rsidRPr="006A6109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inclusion</w:t>
      </w:r>
      <w:r w:rsidRPr="006A6109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of</w:t>
      </w:r>
      <w:r w:rsidRPr="006A6109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priorities</w:t>
      </w:r>
      <w:r w:rsidRPr="006A6109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of</w:t>
      </w:r>
      <w:r w:rsidRPr="006A6109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women,</w:t>
      </w:r>
      <w:r w:rsidRPr="006A6109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youth</w:t>
      </w:r>
      <w:r w:rsidRPr="006A6109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and</w:t>
      </w:r>
    </w:p>
    <w:p w:rsidR="00C91A52" w:rsidRPr="006A6109" w:rsidRDefault="00345A66" w:rsidP="006A6109">
      <w:pPr>
        <w:framePr w:w="9266" w:wrap="auto" w:hAnchor="text" w:x="1440" w:y="894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disability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in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these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plans.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We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are</w:t>
      </w:r>
      <w:r w:rsidRPr="006A6109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targeting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an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increase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towards</w:t>
      </w:r>
    </w:p>
    <w:p w:rsidR="00C91A52" w:rsidRPr="006A6109" w:rsidRDefault="00345A66" w:rsidP="006A6109">
      <w:pPr>
        <w:framePr w:w="9266" w:wrap="auto" w:hAnchor="text" w:x="1440" w:y="894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100% by 2024.</w:t>
      </w:r>
    </w:p>
    <w:p w:rsidR="00C91A52" w:rsidRPr="006A6109" w:rsidRDefault="00345A66" w:rsidP="006A6109">
      <w:pPr>
        <w:framePr w:w="927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</w:t>
      </w:r>
      <w:r w:rsidRPr="006A610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2021,</w:t>
      </w:r>
      <w:r w:rsidRPr="006A610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I</w:t>
      </w:r>
      <w:r w:rsidRPr="006A610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reported</w:t>
      </w:r>
      <w:r w:rsidRPr="006A610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that</w:t>
      </w:r>
      <w:r w:rsidRPr="006A610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the</w:t>
      </w:r>
      <w:r w:rsidRPr="006A610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department</w:t>
      </w:r>
      <w:r w:rsidRPr="006A610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has</w:t>
      </w:r>
      <w:r w:rsidRPr="006A610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been</w:t>
      </w:r>
      <w:r w:rsidRPr="006A610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engaging</w:t>
      </w:r>
      <w:r w:rsidRPr="006A610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with</w:t>
      </w:r>
    </w:p>
    <w:p w:rsidR="00C91A52" w:rsidRPr="006A6109" w:rsidRDefault="00345A66" w:rsidP="006A6109">
      <w:pPr>
        <w:framePr w:w="9270" w:wrap="auto" w:hAnchor="text" w:x="1440" w:y="1166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</w:t>
      </w:r>
      <w:r w:rsidRPr="006A6109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National</w:t>
      </w:r>
      <w:r w:rsidRPr="006A6109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Treasury,</w:t>
      </w:r>
      <w:r w:rsidRPr="006A6109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Department</w:t>
      </w:r>
      <w:r w:rsidRPr="006A6109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of</w:t>
      </w:r>
      <w:r w:rsidRPr="006A6109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Planning,</w:t>
      </w:r>
      <w:r w:rsidRPr="006A6109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Monitoring</w:t>
      </w:r>
      <w:r w:rsidRPr="006A6109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and</w:t>
      </w:r>
    </w:p>
    <w:p w:rsidR="00C91A52" w:rsidRPr="006A6109" w:rsidRDefault="00345A66" w:rsidP="006A6109">
      <w:pPr>
        <w:framePr w:w="9270" w:wrap="auto" w:hAnchor="text" w:x="1440" w:y="11661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Evaluation</w:t>
      </w:r>
      <w:r w:rsidRPr="006A6109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and</w:t>
      </w:r>
      <w:r w:rsidRPr="006A6109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the</w:t>
      </w:r>
      <w:r w:rsidRPr="006A6109">
        <w:rPr>
          <w:rFonts w:ascii="Arial" w:hAnsi="Arial" w:cs="Arial"/>
          <w:color w:val="000000"/>
          <w:spacing w:val="15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International</w:t>
      </w:r>
      <w:r w:rsidRPr="006A6109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Monetary</w:t>
      </w:r>
      <w:r w:rsidRPr="006A6109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Fund,</w:t>
      </w:r>
      <w:r w:rsidRPr="006A6109">
        <w:rPr>
          <w:rFonts w:ascii="Arial" w:hAnsi="Arial" w:cs="Arial"/>
          <w:color w:val="000000"/>
          <w:spacing w:val="160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IMF,</w:t>
      </w:r>
      <w:r w:rsidRPr="006A6109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in</w:t>
      </w:r>
    </w:p>
    <w:p w:rsidR="00C91A52" w:rsidRPr="006A6109" w:rsidRDefault="00345A66" w:rsidP="006A6109">
      <w:pPr>
        <w:framePr w:w="9270" w:wrap="auto" w:hAnchor="text" w:x="1440" w:y="1166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developing</w:t>
      </w:r>
      <w:r w:rsidRPr="006A6109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</w:t>
      </w:r>
      <w:r w:rsidRPr="006A6109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strategy</w:t>
      </w:r>
      <w:r w:rsidRPr="006A6109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and</w:t>
      </w:r>
      <w:r w:rsidRPr="006A6109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road</w:t>
      </w:r>
      <w:r w:rsidRPr="006A6109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map</w:t>
      </w:r>
      <w:r w:rsidRPr="006A6109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for</w:t>
      </w:r>
      <w:r w:rsidRPr="006A6109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gender</w:t>
      </w:r>
      <w:r w:rsidRPr="006A6109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responsive</w:t>
      </w:r>
    </w:p>
    <w:p w:rsidR="00C91A52" w:rsidRPr="006A6109" w:rsidRDefault="00345A66" w:rsidP="006A6109">
      <w:pPr>
        <w:framePr w:w="9270" w:wrap="auto" w:hAnchor="text" w:x="1440" w:y="1166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budgeting.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I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am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>happy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to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inform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>this</w:t>
      </w:r>
      <w:r w:rsidRPr="006A610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House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that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>there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will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be</w:t>
      </w:r>
      <w:r w:rsidRPr="006A610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</w:t>
      </w:r>
    </w:p>
    <w:p w:rsidR="00C91A52" w:rsidRPr="006A6109" w:rsidRDefault="00345A66" w:rsidP="006A6109">
      <w:pPr>
        <w:framePr w:w="9270" w:wrap="auto" w:hAnchor="text" w:x="1440" w:y="1166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rollout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of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phase</w:t>
      </w:r>
      <w:r w:rsidRPr="006A610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1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of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the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project over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the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coming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months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by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the</w:t>
      </w:r>
    </w:p>
    <w:p w:rsidR="00C91A52" w:rsidRPr="006A6109" w:rsidRDefault="00345A66" w:rsidP="006A6109">
      <w:pPr>
        <w:framePr w:w="9270" w:wrap="auto" w:hAnchor="text" w:x="1440" w:y="1166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National Treasury.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C91A52" w:rsidRPr="006A6109" w:rsidRDefault="00345A66" w:rsidP="006A6109">
      <w:pPr>
        <w:framePr w:w="926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addition,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the</w:t>
      </w:r>
      <w:r w:rsidRPr="006A610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department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in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partnership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with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the</w:t>
      </w:r>
      <w:r w:rsidRPr="006A610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EU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hosted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</w:t>
      </w:r>
    </w:p>
    <w:p w:rsidR="00C91A52" w:rsidRPr="006A6109" w:rsidRDefault="00345A66" w:rsidP="006A6109">
      <w:pPr>
        <w:framePr w:w="92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policy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dialogue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pacing w:val="-2"/>
          <w:sz w:val="20"/>
          <w:szCs w:val="20"/>
        </w:rPr>
        <w:t xml:space="preserve">on </w:t>
      </w:r>
      <w:r w:rsidRPr="006A6109">
        <w:rPr>
          <w:rFonts w:ascii="Arial" w:hAnsi="Arial" w:cs="Arial"/>
          <w:color w:val="000000"/>
          <w:sz w:val="20"/>
          <w:szCs w:val="20"/>
        </w:rPr>
        <w:t>gender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responsive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budgeting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in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February</w:t>
      </w:r>
      <w:r w:rsidRPr="006A610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2022</w:t>
      </w:r>
    </w:p>
    <w:p w:rsidR="00C91A52" w:rsidRPr="006A6109" w:rsidRDefault="00345A66" w:rsidP="006A6109">
      <w:pPr>
        <w:framePr w:w="9270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which</w:t>
      </w:r>
      <w:r w:rsidRPr="006A610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included</w:t>
      </w:r>
      <w:r w:rsidRPr="006A610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over</w:t>
      </w:r>
      <w:r w:rsidRPr="006A610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700</w:t>
      </w:r>
      <w:r w:rsidRPr="006A610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international</w:t>
      </w:r>
      <w:r w:rsidRPr="006A610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and</w:t>
      </w:r>
      <w:r w:rsidRPr="006A610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national</w:t>
      </w:r>
      <w:r w:rsidRPr="006A610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experts</w:t>
      </w:r>
      <w:r w:rsidRPr="006A610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and</w:t>
      </w:r>
    </w:p>
    <w:p w:rsidR="00C91A52" w:rsidRPr="006A6109" w:rsidRDefault="00345A66" w:rsidP="006A6109">
      <w:pPr>
        <w:framePr w:w="9270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participants.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The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aim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of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this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dialogue</w:t>
      </w:r>
      <w:r w:rsidRPr="006A610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is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to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foster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discussions</w:t>
      </w:r>
    </w:p>
    <w:p w:rsidR="00C91A52" w:rsidRPr="006A6109" w:rsidRDefault="00345A66" w:rsidP="006A6109">
      <w:pPr>
        <w:framePr w:w="9270" w:wrap="auto" w:hAnchor="text" w:x="1440" w:y="3502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on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the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policy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directives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for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gender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responsive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budgeting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in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the</w:t>
      </w:r>
    </w:p>
    <w:p w:rsidR="00C91A52" w:rsidRPr="006A6109" w:rsidRDefault="00345A66" w:rsidP="006A6109">
      <w:pPr>
        <w:framePr w:w="9270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country.</w:t>
      </w:r>
    </w:p>
    <w:p w:rsidR="00C91A52" w:rsidRPr="006A6109" w:rsidRDefault="00345A66" w:rsidP="006A6109">
      <w:pPr>
        <w:framePr w:w="92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</w:t>
      </w:r>
      <w:r w:rsidRPr="006A610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South</w:t>
      </w:r>
      <w:r w:rsidRPr="006A610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African</w:t>
      </w:r>
      <w:r w:rsidRPr="006A610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government</w:t>
      </w:r>
      <w:r w:rsidRPr="006A610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and</w:t>
      </w:r>
      <w:r w:rsidRPr="006A610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the</w:t>
      </w:r>
      <w:r w:rsidRPr="006A610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economy</w:t>
      </w:r>
      <w:r w:rsidRPr="006A610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was</w:t>
      </w:r>
      <w:r w:rsidRPr="006A610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built</w:t>
      </w:r>
      <w:r w:rsidRPr="006A610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on</w:t>
      </w:r>
      <w:r w:rsidRPr="006A610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mining</w:t>
      </w:r>
    </w:p>
    <w:p w:rsidR="00C91A52" w:rsidRPr="006A6109" w:rsidRDefault="00345A66" w:rsidP="006A6109">
      <w:pPr>
        <w:framePr w:w="9270" w:wrap="auto" w:hAnchor="text" w:x="1440" w:y="676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and</w:t>
      </w:r>
      <w:r w:rsidRPr="006A610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agriculture,</w:t>
      </w:r>
      <w:r w:rsidRPr="006A610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with</w:t>
      </w:r>
      <w:r w:rsidRPr="006A610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land</w:t>
      </w:r>
      <w:r w:rsidRPr="006A610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being</w:t>
      </w:r>
      <w:r w:rsidRPr="006A610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</w:t>
      </w:r>
      <w:r w:rsidRPr="006A610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key</w:t>
      </w:r>
      <w:r w:rsidRPr="006A610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factor.</w:t>
      </w:r>
      <w:r w:rsidRPr="006A6109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Therefore,</w:t>
      </w:r>
      <w:r w:rsidRPr="006A610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my</w:t>
      </w:r>
    </w:p>
    <w:p w:rsidR="00C91A52" w:rsidRPr="006A6109" w:rsidRDefault="00345A66" w:rsidP="006A6109">
      <w:pPr>
        <w:framePr w:w="9270" w:wrap="auto" w:hAnchor="text" w:x="1440" w:y="676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department</w:t>
      </w:r>
      <w:r w:rsidRPr="006A610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has</w:t>
      </w:r>
      <w:r w:rsidRPr="006A610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signed</w:t>
      </w:r>
      <w:r w:rsidRPr="006A610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</w:t>
      </w:r>
      <w:r w:rsidRPr="006A6109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memorandum</w:t>
      </w:r>
      <w:r w:rsidRPr="006A610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of</w:t>
      </w:r>
      <w:r w:rsidRPr="006A610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understanding</w:t>
      </w:r>
      <w:r w:rsidRPr="006A6109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with</w:t>
      </w:r>
      <w:r w:rsidRPr="006A610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the</w:t>
      </w:r>
    </w:p>
    <w:p w:rsidR="00C91A52" w:rsidRPr="006A6109" w:rsidRDefault="00345A66" w:rsidP="006A6109">
      <w:pPr>
        <w:framePr w:w="9270" w:wrap="auto" w:hAnchor="text" w:x="1440" w:y="676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Department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of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Agriculture,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Land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pacing w:val="-1"/>
          <w:sz w:val="20"/>
          <w:szCs w:val="20"/>
        </w:rPr>
        <w:t>Reform</w:t>
      </w:r>
      <w:r w:rsidRPr="006A610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and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Rural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Development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in</w:t>
      </w:r>
    </w:p>
    <w:p w:rsidR="00C91A52" w:rsidRPr="006A6109" w:rsidRDefault="00345A66" w:rsidP="006A6109">
      <w:pPr>
        <w:framePr w:w="9270" w:wrap="auto" w:hAnchor="text" w:x="1440" w:y="676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order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to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ensure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that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women,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youth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and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persons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with</w:t>
      </w:r>
      <w:r w:rsidRPr="006A610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disabilities</w:t>
      </w:r>
    </w:p>
    <w:p w:rsidR="00C91A52" w:rsidRPr="006A6109" w:rsidRDefault="00345A66" w:rsidP="006A6109">
      <w:pPr>
        <w:framePr w:w="9270" w:wrap="auto" w:hAnchor="text" w:x="1440" w:y="676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are mainstreamed in agriculture and land redistribution.</w:t>
      </w:r>
    </w:p>
    <w:p w:rsidR="00C91A52" w:rsidRPr="006A6109" w:rsidRDefault="00345A66" w:rsidP="006A6109">
      <w:pPr>
        <w:framePr w:w="9269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</w:t>
      </w:r>
      <w:r w:rsidRPr="006A6109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pursuit</w:t>
      </w:r>
      <w:r w:rsidRPr="006A6109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of</w:t>
      </w:r>
      <w:r w:rsidRPr="006A6109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Medium-Term</w:t>
      </w:r>
      <w:r w:rsidRPr="006A6109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Strategic</w:t>
      </w:r>
      <w:r w:rsidRPr="006A6109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Framework,</w:t>
      </w:r>
      <w:r w:rsidRPr="006A6109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>MTSF,</w:t>
      </w:r>
      <w:r w:rsidRPr="006A6109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Priority</w:t>
      </w:r>
    </w:p>
    <w:p w:rsidR="00C91A52" w:rsidRPr="006A6109" w:rsidRDefault="00345A66" w:rsidP="006A6109">
      <w:pPr>
        <w:framePr w:w="9269" w:wrap="auto" w:hAnchor="text" w:x="1440" w:y="1057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7:</w:t>
      </w:r>
      <w:r w:rsidRPr="006A6109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</w:t>
      </w:r>
      <w:r w:rsidRPr="006A6109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better</w:t>
      </w:r>
      <w:r w:rsidRPr="006A6109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Africa</w:t>
      </w:r>
      <w:r w:rsidRPr="006A6109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and</w:t>
      </w:r>
      <w:r w:rsidRPr="006A6109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World,</w:t>
      </w:r>
      <w:r w:rsidRPr="006A6109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the</w:t>
      </w:r>
      <w:r w:rsidRPr="006A6109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department</w:t>
      </w:r>
      <w:r w:rsidRPr="006A6109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continues</w:t>
      </w:r>
      <w:r w:rsidRPr="006A6109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its</w:t>
      </w:r>
    </w:p>
    <w:p w:rsidR="00C91A52" w:rsidRPr="006A6109" w:rsidRDefault="00345A66" w:rsidP="006A6109">
      <w:pPr>
        <w:framePr w:w="9269" w:wrap="auto" w:hAnchor="text" w:x="1440" w:y="1057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commitment</w:t>
      </w:r>
      <w:r w:rsidRPr="006A610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to</w:t>
      </w:r>
      <w:r w:rsidRPr="006A610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achieve</w:t>
      </w:r>
      <w:r w:rsidRPr="006A610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this</w:t>
      </w:r>
      <w:r w:rsidRPr="006A610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priority</w:t>
      </w:r>
      <w:r w:rsidRPr="006A610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in</w:t>
      </w:r>
      <w:r w:rsidRPr="006A610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the</w:t>
      </w:r>
      <w:r w:rsidRPr="006A6109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following</w:t>
      </w:r>
      <w:r w:rsidRPr="006A610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areas:</w:t>
      </w:r>
      <w:r w:rsidRPr="006A610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We</w:t>
      </w:r>
    </w:p>
    <w:p w:rsidR="00C91A52" w:rsidRPr="006A6109" w:rsidRDefault="00345A66" w:rsidP="006A6109">
      <w:pPr>
        <w:framePr w:w="9269" w:wrap="auto" w:hAnchor="text" w:x="1440" w:y="1057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continue</w:t>
      </w:r>
      <w:r w:rsidRPr="006A6109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to</w:t>
      </w:r>
      <w:r w:rsidRPr="006A6109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participate</w:t>
      </w:r>
      <w:r w:rsidRPr="006A6109">
        <w:rPr>
          <w:rFonts w:ascii="Arial" w:hAnsi="Arial" w:cs="Arial"/>
          <w:color w:val="000000"/>
          <w:spacing w:val="136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in</w:t>
      </w:r>
      <w:r w:rsidRPr="006A6109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the</w:t>
      </w:r>
      <w:r w:rsidRPr="006A6109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African</w:t>
      </w:r>
      <w:r w:rsidRPr="006A6109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Union</w:t>
      </w:r>
      <w:r w:rsidRPr="006A6109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Specialized</w:t>
      </w:r>
    </w:p>
    <w:p w:rsidR="00C91A52" w:rsidRPr="006A6109" w:rsidRDefault="00345A66" w:rsidP="006A6109">
      <w:pPr>
        <w:framePr w:w="9269" w:wrap="auto" w:hAnchor="text" w:x="1440" w:y="10571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Technical</w:t>
      </w:r>
      <w:r w:rsidRPr="006A610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Committees.</w:t>
      </w:r>
      <w:r w:rsidRPr="006A6109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In</w:t>
      </w:r>
      <w:r w:rsidRPr="006A610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November</w:t>
      </w:r>
      <w:r w:rsidRPr="006A610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2021,</w:t>
      </w:r>
      <w:r w:rsidRPr="006A610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the</w:t>
      </w:r>
      <w:r w:rsidRPr="006A610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country</w:t>
      </w:r>
      <w:r w:rsidRPr="006A610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had</w:t>
      </w:r>
      <w:r w:rsidRPr="006A610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</w:t>
      </w:r>
      <w:r w:rsidRPr="006A610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very</w:t>
      </w:r>
    </w:p>
    <w:p w:rsidR="00C91A52" w:rsidRPr="006A6109" w:rsidRDefault="00345A66" w:rsidP="006A6109">
      <w:pPr>
        <w:framePr w:w="9269" w:wrap="auto" w:hAnchor="text" w:x="1440" w:y="1057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successful</w:t>
      </w:r>
      <w:r w:rsidRPr="006A6109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session</w:t>
      </w:r>
      <w:r w:rsidRPr="006A6109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with</w:t>
      </w:r>
      <w:r w:rsidRPr="006A6109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the</w:t>
      </w:r>
      <w:r w:rsidRPr="006A6109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Convention</w:t>
      </w:r>
      <w:r w:rsidRPr="006A6109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on</w:t>
      </w:r>
      <w:r w:rsidRPr="006A6109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the</w:t>
      </w:r>
      <w:r w:rsidRPr="006A6109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Elimination</w:t>
      </w:r>
      <w:r w:rsidRPr="006A6109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of</w:t>
      </w:r>
      <w:r w:rsidRPr="006A6109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All</w:t>
      </w:r>
    </w:p>
    <w:p w:rsidR="00C91A52" w:rsidRPr="006A6109" w:rsidRDefault="00345A66" w:rsidP="006A6109">
      <w:pPr>
        <w:framePr w:w="9269" w:wrap="auto" w:hAnchor="text" w:x="1440" w:y="1057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Forms</w:t>
      </w:r>
      <w:r w:rsidRPr="006A6109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of</w:t>
      </w:r>
      <w:r w:rsidRPr="006A6109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Discrimination</w:t>
      </w:r>
      <w:r w:rsidRPr="006A6109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Against</w:t>
      </w:r>
      <w:r w:rsidRPr="006A6109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Women,</w:t>
      </w:r>
      <w:r w:rsidRPr="006A6109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CEDAW</w:t>
      </w:r>
      <w:r w:rsidRPr="006A6109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...</w:t>
      </w:r>
      <w:r w:rsidRPr="006A6109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[Time</w:t>
      </w:r>
      <w:r w:rsidRPr="006A6109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expired.]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C91A52" w:rsidRPr="006A6109" w:rsidRDefault="00345A66" w:rsidP="006A6109">
      <w:pPr>
        <w:framePr w:w="772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HOUSE CHAIRPERSON (Ms M G Boroto): Hon Minister,</w:t>
      </w:r>
    </w:p>
    <w:p w:rsidR="00C91A52" w:rsidRPr="006A6109" w:rsidRDefault="00345A66" w:rsidP="006A6109">
      <w:pPr>
        <w:framePr w:w="5856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unfortunately your time is now expired.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Ms C N NDABA: House Chair, hon Minister, Chief Whip, Deputy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Chief Whip and hon members, let me start by first saying that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ANC supports this budget, Budget Vote 20. As the Portfolio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Committee on Women, Youth and Persons with Disabilities, we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are tasked with a huge responsibility of overseeing that the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conditions of the most vulnerable in our society transforms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and improve for the better. It has become a dreadful practice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that annually we have to pay condolences to the families that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have lost their loved ones to the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obliterating pandemic of the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gender-based violence and femicide.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This is the second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pandemic that we as a country continue to grapple with without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success. The fight against gender-based violence and femicide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require every fabric of society to confront toxic behaviours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and patriarchy. The role of overcoming gender-based violence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and femicide can never rest on government alone. It requires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all of us, our families, our groups of friends, communities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and the broader society.</w:t>
      </w:r>
    </w:p>
    <w:p w:rsidR="00C91A52" w:rsidRPr="006A6109" w:rsidRDefault="00345A66" w:rsidP="006A6109">
      <w:pPr>
        <w:framePr w:w="9169" w:wrap="auto" w:hAnchor="text" w:x="144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As the committee conveys its condolences to the Gardee and the</w:t>
      </w:r>
    </w:p>
    <w:p w:rsidR="00C91A52" w:rsidRPr="006A6109" w:rsidRDefault="00345A66" w:rsidP="006A6109">
      <w:pPr>
        <w:framePr w:w="9169" w:wrap="auto" w:hAnchor="text" w:x="1440" w:y="14378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Mtwa families along with the countless numbers of women and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C91A52" w:rsidRPr="006A6109" w:rsidRDefault="00345A66" w:rsidP="006A6109">
      <w:pPr>
        <w:framePr w:w="84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children brutally killed that have not reached mainstream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media, we are reminded again as a country the second pandemic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of the gender-based violence, GBV, has not dissipated. The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committee welcomes the convictions of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Chris Lategan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for the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brutal murder of Jesse Hess and her grandfather back in 2019.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But too slow have the wheels of justice turned for the victims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and their aggrieved families and more need to be done and more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must be done. This has been the call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from the</w:t>
      </w:r>
      <w:r w:rsidRPr="006A6109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Uyinene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Mrwetyana Foundation to the committee via a petition through a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committee member this year that key to the fight against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gender-based violence and femicide, GBVF, is the establishment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of the national council on gender-based violence and femicide.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However, this is hinged on the promulgation of enacting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legislation.</w:t>
      </w:r>
    </w:p>
    <w:p w:rsidR="00C91A52" w:rsidRPr="006A6109" w:rsidRDefault="00345A66" w:rsidP="006A6109">
      <w:pPr>
        <w:framePr w:w="888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department must act and move swiftly in this regard</w:t>
      </w:r>
    </w:p>
    <w:p w:rsidR="00C91A52" w:rsidRPr="006A6109" w:rsidRDefault="00345A66" w:rsidP="006A6109">
      <w:pPr>
        <w:framePr w:w="8880" w:wrap="auto" w:hAnchor="text" w:x="1440" w:y="1111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because we were informed in the portfolio committee that the</w:t>
      </w:r>
    </w:p>
    <w:p w:rsidR="00C91A52" w:rsidRPr="006A6109" w:rsidRDefault="00345A66" w:rsidP="006A6109">
      <w:pPr>
        <w:framePr w:w="8880" w:wrap="auto" w:hAnchor="text" w:x="1440" w:y="1111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Bill has been with the National Economic Development and</w:t>
      </w:r>
    </w:p>
    <w:p w:rsidR="00C91A52" w:rsidRPr="006A6109" w:rsidRDefault="00345A66" w:rsidP="006A6109">
      <w:pPr>
        <w:framePr w:w="8880" w:wrap="auto" w:hAnchor="text" w:x="1440" w:y="11116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Labour Counci, Nedlac. I am sure it is more than two months</w:t>
      </w:r>
    </w:p>
    <w:p w:rsidR="00C91A52" w:rsidRPr="006A6109" w:rsidRDefault="00345A66" w:rsidP="006A6109">
      <w:pPr>
        <w:framePr w:w="8880" w:wrap="auto" w:hAnchor="text" w:x="1440" w:y="1111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now.</w:t>
      </w:r>
    </w:p>
    <w:p w:rsidR="00C91A52" w:rsidRPr="006A6109" w:rsidRDefault="00345A66" w:rsidP="006A6109">
      <w:pPr>
        <w:framePr w:w="9168" w:wrap="auto" w:hAnchor="text" w:x="144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This budget is also considered at a time where as a country we</w:t>
      </w:r>
    </w:p>
    <w:p w:rsidR="00C91A52" w:rsidRPr="006A6109" w:rsidRDefault="00345A66" w:rsidP="006A6109">
      <w:pPr>
        <w:framePr w:w="9168" w:wrap="auto" w:hAnchor="text" w:x="1440" w:y="14378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are experiencing high levels of unemployment, particularly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C91A52" w:rsidRPr="006A6109" w:rsidRDefault="00345A66" w:rsidP="006A6109">
      <w:pPr>
        <w:framePr w:w="9025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youth unemployment. It is our responsibility as the portfolio</w:t>
      </w:r>
    </w:p>
    <w:p w:rsidR="00C91A52" w:rsidRPr="006A6109" w:rsidRDefault="00345A66" w:rsidP="006A6109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committee to ensure that the economic reconstruction and</w:t>
      </w:r>
    </w:p>
    <w:p w:rsidR="00C91A52" w:rsidRPr="006A6109" w:rsidRDefault="00345A66" w:rsidP="006A6109">
      <w:pPr>
        <w:framePr w:w="9169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recovery plan and the Presidential Employment Initiatives</w:t>
      </w:r>
    </w:p>
    <w:p w:rsidR="00C91A52" w:rsidRPr="006A6109" w:rsidRDefault="00345A66" w:rsidP="006A6109">
      <w:pPr>
        <w:framePr w:w="9169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benefit the disadvantage particularly young people. The future</w:t>
      </w:r>
    </w:p>
    <w:p w:rsidR="00C91A52" w:rsidRPr="006A6109" w:rsidRDefault="00345A66" w:rsidP="006A6109">
      <w:pPr>
        <w:framePr w:w="9169" w:wrap="auto" w:hAnchor="text" w:x="1440" w:y="3502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lies within our youth. We therefore have the responsibility to</w:t>
      </w:r>
    </w:p>
    <w:p w:rsidR="00C91A52" w:rsidRPr="006A6109" w:rsidRDefault="00345A66" w:rsidP="006A6109">
      <w:pPr>
        <w:framePr w:w="9169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safeguard that future.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As per the announcements, tabling and committee reports, ATC,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36 of 11 March 2022, the Department of Women, youth and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Persons with Disabilities’ annual perform plan for 2022-23 was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tabled for consideration and the report of the portfolio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committee on Women, Youth and Persons with Disabilities. The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portfolio committee in executing its oversight duties also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considered the revised strategic plans and annual performance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plan 2022-23 of the National Youth Development Agency and the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Commission for Gender Equality. The Portfolio Committee omn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Women, Youth and Persons with Disability in performing its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constitutional oversight mandate, engaged with the Department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of Women, Youth and Persons with Disabilities, the National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Youth Development Agency, Commission for Gender Equality, CGE,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on their respective annual performance plans for 2022-23 and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revised strategic plans on 03, 06, 04, and 11 May 2022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respectively.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C91A52" w:rsidRPr="006A6109" w:rsidRDefault="00345A66" w:rsidP="006A6109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Auditor-General of South Africa also briefed the portfolio</w:t>
      </w:r>
    </w:p>
    <w:p w:rsidR="00C91A52" w:rsidRPr="006A6109" w:rsidRDefault="00345A66" w:rsidP="006A6109">
      <w:pPr>
        <w:framePr w:w="8881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committee on 03 May 2022 having assessed the department and</w:t>
      </w:r>
    </w:p>
    <w:p w:rsidR="00C91A52" w:rsidRPr="006A6109" w:rsidRDefault="00345A66" w:rsidP="006A6109">
      <w:pPr>
        <w:framePr w:w="8881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National development Agency’s,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NYD’s, annual performance</w:t>
      </w:r>
    </w:p>
    <w:p w:rsidR="00C91A52" w:rsidRPr="006A6109" w:rsidRDefault="00345A66" w:rsidP="006A6109">
      <w:pPr>
        <w:framePr w:w="8881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plan, APP, 2022-23 financial year.</w:t>
      </w:r>
    </w:p>
    <w:p w:rsidR="00C91A52" w:rsidRPr="006A6109" w:rsidRDefault="00345A66" w:rsidP="006A6109">
      <w:pPr>
        <w:framePr w:w="9168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Budget Vote report was subsequently adopted on 17 May</w:t>
      </w:r>
    </w:p>
    <w:p w:rsidR="00C91A52" w:rsidRPr="006A6109" w:rsidRDefault="00345A66" w:rsidP="006A6109">
      <w:pPr>
        <w:framePr w:w="9168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2022. The department’s mandate I would say is tabled as read</w:t>
      </w:r>
    </w:p>
    <w:p w:rsidR="00C91A52" w:rsidRPr="006A6109" w:rsidRDefault="00345A66" w:rsidP="006A6109">
      <w:pPr>
        <w:framePr w:w="9168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because the Minister has already presented it. The estimates</w:t>
      </w:r>
    </w:p>
    <w:p w:rsidR="00C91A52" w:rsidRPr="006A6109" w:rsidRDefault="00345A66" w:rsidP="006A6109">
      <w:pPr>
        <w:framePr w:w="9168" w:wrap="auto" w:hAnchor="text" w:x="1440" w:y="567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of the national expenditure 2022, I would say tabled as read</w:t>
      </w:r>
    </w:p>
    <w:p w:rsidR="00C91A52" w:rsidRPr="006A6109" w:rsidRDefault="00345A66" w:rsidP="006A6109">
      <w:pPr>
        <w:framePr w:w="9168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because the Minister has already presented it. The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committee</w:t>
      </w:r>
    </w:p>
    <w:p w:rsidR="00C91A52" w:rsidRPr="006A6109" w:rsidRDefault="00345A66" w:rsidP="006A6109">
      <w:pPr>
        <w:framePr w:w="9168" w:wrap="auto" w:hAnchor="text" w:x="1440" w:y="567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maintains that in order for the department to achieve its 42</w:t>
      </w:r>
    </w:p>
    <w:p w:rsidR="00C91A52" w:rsidRPr="006A6109" w:rsidRDefault="00345A66" w:rsidP="006A6109">
      <w:pPr>
        <w:framePr w:w="9168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targets it is imperative that these targets are smart and that</w:t>
      </w:r>
    </w:p>
    <w:p w:rsidR="00C91A52" w:rsidRPr="006A6109" w:rsidRDefault="00345A66" w:rsidP="006A6109">
      <w:pPr>
        <w:framePr w:w="9168" w:wrap="auto" w:hAnchor="text" w:x="1440" w:y="567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this this give effect to the department’s mandate as</w:t>
      </w:r>
    </w:p>
    <w:p w:rsidR="00C91A52" w:rsidRPr="006A6109" w:rsidRDefault="00345A66" w:rsidP="006A6109">
      <w:pPr>
        <w:framePr w:w="9168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regulator. The committee took cognisance of the Auditor-</w:t>
      </w:r>
    </w:p>
    <w:p w:rsidR="00C91A52" w:rsidRPr="006A6109" w:rsidRDefault="00345A66" w:rsidP="006A6109">
      <w:pPr>
        <w:framePr w:w="9168" w:wrap="auto" w:hAnchor="text" w:x="1440" w:y="567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General’s concerns in this regard and as such this will be</w:t>
      </w:r>
    </w:p>
    <w:p w:rsidR="00C91A52" w:rsidRPr="006A6109" w:rsidRDefault="00345A66" w:rsidP="006A6109">
      <w:pPr>
        <w:framePr w:w="9168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closely monitored and assessed on a quarterly basis by the</w:t>
      </w:r>
    </w:p>
    <w:p w:rsidR="00C91A52" w:rsidRPr="006A6109" w:rsidRDefault="00345A66" w:rsidP="006A6109">
      <w:pPr>
        <w:framePr w:w="9168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portfolio committee.</w:t>
      </w:r>
    </w:p>
    <w:p w:rsidR="00C91A52" w:rsidRPr="006A6109" w:rsidRDefault="00345A66" w:rsidP="006A6109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committee welcomes the introduction of the National Youth</w:t>
      </w:r>
    </w:p>
    <w:p w:rsidR="00C91A52" w:rsidRPr="006A6109" w:rsidRDefault="00345A66" w:rsidP="006A6109">
      <w:pPr>
        <w:framePr w:w="9168" w:wrap="auto" w:hAnchor="text" w:x="1440" w:y="1274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Development Agency amendment Bill by the department, but we</w:t>
      </w:r>
    </w:p>
    <w:p w:rsidR="00C91A52" w:rsidRPr="006A6109" w:rsidRDefault="00345A66" w:rsidP="006A6109">
      <w:pPr>
        <w:framePr w:w="9168" w:wrap="auto" w:hAnchor="text" w:x="1440" w:y="1274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are astutely aware that the long awaited national council on</w:t>
      </w:r>
    </w:p>
    <w:p w:rsidR="00C91A52" w:rsidRPr="006A6109" w:rsidRDefault="00345A66" w:rsidP="006A6109">
      <w:pPr>
        <w:framePr w:w="9168" w:wrap="auto" w:hAnchor="text" w:x="1440" w:y="1274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gender-based violence and femicide Bill, the wage Bill and the</w:t>
      </w:r>
    </w:p>
    <w:p w:rsidR="00C91A52" w:rsidRPr="006A6109" w:rsidRDefault="00345A66" w:rsidP="006A6109">
      <w:pPr>
        <w:framePr w:w="9168" w:wrap="auto" w:hAnchor="text" w:x="1440" w:y="1274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disability Bill have yet to be introduced. These proposed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C91A52" w:rsidRPr="006A6109" w:rsidRDefault="00345A66" w:rsidP="006A6109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pieces of legislations are incredible important and should be</w:t>
      </w:r>
    </w:p>
    <w:p w:rsidR="00C91A52" w:rsidRPr="006A6109" w:rsidRDefault="00345A66" w:rsidP="006A6109">
      <w:pPr>
        <w:framePr w:w="168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expedited.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Furthermore, the committee is aware that the department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intends developing the SA youth development Bill and awaits to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see what transpires in this regard. The committee welcomes the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implementation of the national youth policy and integrated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youth development strategy and looks forward to see the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outcomes of the implementation in this regard. Just as youth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development and mainstreaming is important to gender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mainstreaming as such, the updated implementation of the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national gender policy framework as well as the monitoring and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evaluation thereof is critical. Furthermore, given the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continued search of gender-based violence and femicide in the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country, the implementation of the national strategic plan on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GBV and the prevention strategy as well as monitoring and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evaluation is key.</w:t>
      </w:r>
    </w:p>
    <w:p w:rsidR="00C91A52" w:rsidRPr="006A6109" w:rsidRDefault="00345A66" w:rsidP="006A6109">
      <w:pPr>
        <w:framePr w:w="9024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committee’s recent oversight visit to the North West and</w:t>
      </w:r>
    </w:p>
    <w:p w:rsidR="00C91A52" w:rsidRPr="006A6109" w:rsidRDefault="00345A66" w:rsidP="006A6109">
      <w:pPr>
        <w:framePr w:w="9024" w:wrap="auto" w:hAnchor="text" w:x="1440" w:y="1274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Gauteng provinces is testament that even though government is</w:t>
      </w:r>
    </w:p>
    <w:p w:rsidR="00C91A52" w:rsidRPr="006A6109" w:rsidRDefault="00345A66" w:rsidP="006A6109">
      <w:pPr>
        <w:framePr w:w="9024" w:wrap="auto" w:hAnchor="text" w:x="1440" w:y="1274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doing, but more need to be done. Improved monitoring and</w:t>
      </w:r>
    </w:p>
    <w:p w:rsidR="00C91A52" w:rsidRPr="006A6109" w:rsidRDefault="00345A66" w:rsidP="006A6109">
      <w:pPr>
        <w:framePr w:w="9024" w:wrap="auto" w:hAnchor="text" w:x="1440" w:y="1274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evaluation is key. Government departments must be held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C91A52" w:rsidRPr="006A6109" w:rsidRDefault="00345A66" w:rsidP="006A6109">
      <w:pPr>
        <w:framePr w:w="830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accountable for what they have committed in the national</w:t>
      </w:r>
    </w:p>
    <w:p w:rsidR="00C91A52" w:rsidRPr="006A6109" w:rsidRDefault="00345A66" w:rsidP="006A6109">
      <w:pPr>
        <w:framePr w:w="3552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strategic plan on GBVF.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As we are about to adopt these reports we also considered that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there is no equality without consideration and inclusion of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persons with disabilities. As the portfolio committee we will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continue to oversee that the rights of persons with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disabilities are protected and promoted. We cannot condone a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country where a certain portion of people enjoys privileges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and some do not.</w:t>
      </w:r>
    </w:p>
    <w:p w:rsidR="00C91A52" w:rsidRPr="006A6109" w:rsidRDefault="00345A66" w:rsidP="006A6109">
      <w:pPr>
        <w:framePr w:w="917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This House recently agreed to the ratification of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the Protocol</w:t>
      </w:r>
    </w:p>
    <w:p w:rsidR="00C91A52" w:rsidRPr="006A6109" w:rsidRDefault="00345A66" w:rsidP="006A6109">
      <w:pPr>
        <w:framePr w:w="9170" w:wrap="auto" w:hAnchor="text" w:x="1440" w:y="894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to the African Charter on Human and Peoples' Rights on the</w:t>
      </w:r>
    </w:p>
    <w:p w:rsidR="00C91A52" w:rsidRPr="006A6109" w:rsidRDefault="00345A66" w:rsidP="006A6109">
      <w:pPr>
        <w:framePr w:w="9170" w:wrap="auto" w:hAnchor="text" w:x="1440" w:y="894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Rights of Persons with Disabilities in Africa. Being a</w:t>
      </w:r>
    </w:p>
    <w:p w:rsidR="00C91A52" w:rsidRPr="006A6109" w:rsidRDefault="00345A66" w:rsidP="006A6109">
      <w:pPr>
        <w:framePr w:w="9170" w:wrap="auto" w:hAnchor="text" w:x="1440" w:y="894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signatory to the protocol and the United Nations</w:t>
      </w:r>
      <w:r w:rsidRPr="006A6109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Convention on</w:t>
      </w:r>
    </w:p>
    <w:p w:rsidR="00C91A52" w:rsidRPr="006A6109" w:rsidRDefault="00345A66" w:rsidP="006A6109">
      <w:pPr>
        <w:framePr w:w="9170" w:wrap="auto" w:hAnchor="text" w:x="1440" w:y="894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Rights of Persons with Disabilities is not enough.</w:t>
      </w:r>
    </w:p>
    <w:p w:rsidR="00C91A52" w:rsidRPr="006A6109" w:rsidRDefault="00345A66" w:rsidP="006A6109">
      <w:pPr>
        <w:framePr w:w="9170" w:wrap="auto" w:hAnchor="text" w:x="1440" w:y="894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Demystification and enactment is what persons with</w:t>
      </w:r>
    </w:p>
    <w:p w:rsidR="00C91A52" w:rsidRPr="006A6109" w:rsidRDefault="00345A66" w:rsidP="006A6109">
      <w:pPr>
        <w:framePr w:w="9170" w:wrap="auto" w:hAnchor="text" w:x="1440" w:y="894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disabilities in this country requires.</w:t>
      </w:r>
    </w:p>
    <w:p w:rsidR="00C91A52" w:rsidRPr="006A6109" w:rsidRDefault="00345A66" w:rsidP="006A6109">
      <w:pPr>
        <w:framePr w:w="9025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committee’s recent oversight visit to the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North West</w:t>
      </w:r>
    </w:p>
    <w:p w:rsidR="00C91A52" w:rsidRPr="006A6109" w:rsidRDefault="00345A66" w:rsidP="006A6109">
      <w:pPr>
        <w:framePr w:w="9025" w:wrap="auto" w:hAnchor="text" w:x="1440" w:y="1329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School for The Deaf in Leeudoringstad was spared on by the SA</w:t>
      </w:r>
    </w:p>
    <w:p w:rsidR="00C91A52" w:rsidRPr="006A6109" w:rsidRDefault="00345A66" w:rsidP="006A6109">
      <w:pPr>
        <w:framePr w:w="9025" w:wrap="auto" w:hAnchor="text" w:x="1440" w:y="1329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Human Rights Commission 2019 report on the North West</w:t>
      </w:r>
    </w:p>
    <w:p w:rsidR="00C91A52" w:rsidRPr="006A6109" w:rsidRDefault="00345A66" w:rsidP="006A6109">
      <w:pPr>
        <w:framePr w:w="9025" w:wrap="auto" w:hAnchor="text" w:x="1440" w:y="1329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provincial investigative hearing into the lack of safety and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C91A52" w:rsidRPr="006A6109" w:rsidRDefault="00345A66" w:rsidP="006A6109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security measures in schools for children with disabilities.</w:t>
      </w:r>
    </w:p>
    <w:p w:rsidR="00C91A52" w:rsidRPr="006A6109" w:rsidRDefault="00345A66" w:rsidP="006A6109">
      <w:pPr>
        <w:framePr w:w="8736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[Time expired.] Thank you very much, hon House Chairperson,</w:t>
      </w:r>
    </w:p>
    <w:p w:rsidR="00C91A52" w:rsidRPr="006A6109" w:rsidRDefault="00345A66" w:rsidP="006A6109">
      <w:pPr>
        <w:framePr w:w="3696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“Siyabonga” [Thank you].</w:t>
      </w:r>
    </w:p>
    <w:p w:rsidR="00C91A52" w:rsidRPr="006A6109" w:rsidRDefault="00345A66" w:rsidP="006A6109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Mr L MPHITHI: Hon House Chairperson, the Portfolio Committee</w:t>
      </w:r>
    </w:p>
    <w:p w:rsidR="00C91A52" w:rsidRPr="006A6109" w:rsidRDefault="00345A66" w:rsidP="006A6109">
      <w:pPr>
        <w:framePr w:w="9169" w:wrap="auto" w:hAnchor="text" w:x="1440" w:y="5135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on Women, Youth and Persons with Disabilities, in performing</w:t>
      </w:r>
    </w:p>
    <w:p w:rsidR="00C91A52" w:rsidRPr="006A6109" w:rsidRDefault="00345A66" w:rsidP="006A6109">
      <w:pPr>
        <w:framePr w:w="9169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its constitutional oversight mandate, engaged with the</w:t>
      </w:r>
    </w:p>
    <w:p w:rsidR="00C91A52" w:rsidRPr="006A6109" w:rsidRDefault="00345A66" w:rsidP="006A6109">
      <w:pPr>
        <w:framePr w:w="9169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Department of Women, Youth and Persons with Disabilities, the</w:t>
      </w:r>
    </w:p>
    <w:p w:rsidR="00C91A52" w:rsidRPr="006A6109" w:rsidRDefault="00345A66" w:rsidP="006A6109">
      <w:pPr>
        <w:framePr w:w="9169" w:wrap="auto" w:hAnchor="text" w:x="1440" w:y="5135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National Youth Development Agency, NYDA and the Commission for</w:t>
      </w:r>
    </w:p>
    <w:p w:rsidR="00C91A52" w:rsidRPr="006A6109" w:rsidRDefault="00345A66" w:rsidP="006A6109">
      <w:pPr>
        <w:framePr w:w="9169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Gender Equality, CGE on their respective Annual Performance</w:t>
      </w:r>
    </w:p>
    <w:p w:rsidR="00C91A52" w:rsidRPr="006A6109" w:rsidRDefault="00345A66" w:rsidP="006A6109">
      <w:pPr>
        <w:framePr w:w="9169" w:wrap="auto" w:hAnchor="text" w:x="1440" w:y="5135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Plans for 2022/23 financial year. One thing that was clear</w:t>
      </w:r>
    </w:p>
    <w:p w:rsidR="00C91A52" w:rsidRPr="006A6109" w:rsidRDefault="00345A66" w:rsidP="006A6109">
      <w:pPr>
        <w:framePr w:w="9169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from this engagement was that we have a department that is</w:t>
      </w:r>
    </w:p>
    <w:p w:rsidR="00C91A52" w:rsidRPr="006A6109" w:rsidRDefault="00345A66" w:rsidP="006A6109">
      <w:pPr>
        <w:framePr w:w="9169" w:wrap="auto" w:hAnchor="text" w:x="1440" w:y="5135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completely out touch with the realities of the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most vulnerable</w:t>
      </w:r>
    </w:p>
    <w:p w:rsidR="00C91A52" w:rsidRPr="006A6109" w:rsidRDefault="00345A66" w:rsidP="006A6109">
      <w:pPr>
        <w:framePr w:w="9169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South Africans in this country. Minister that has never taken</w:t>
      </w:r>
    </w:p>
    <w:p w:rsidR="00C91A52" w:rsidRPr="006A6109" w:rsidRDefault="00345A66" w:rsidP="006A6109">
      <w:pPr>
        <w:framePr w:w="9169" w:wrap="auto" w:hAnchor="text" w:x="1440" w:y="5135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accountability the many cries of women, youth and persons with</w:t>
      </w:r>
    </w:p>
    <w:p w:rsidR="00C91A52" w:rsidRPr="006A6109" w:rsidRDefault="00345A66" w:rsidP="006A6109">
      <w:pPr>
        <w:framePr w:w="9169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disabilities.</w:t>
      </w:r>
    </w:p>
    <w:p w:rsidR="00C91A52" w:rsidRPr="006A6109" w:rsidRDefault="00345A66" w:rsidP="006A6109">
      <w:pPr>
        <w:framePr w:w="9025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This is a department that is bank-rolled by South Africans to</w:t>
      </w:r>
    </w:p>
    <w:p w:rsidR="00C91A52" w:rsidRPr="006A6109" w:rsidRDefault="00345A66" w:rsidP="006A6109">
      <w:pPr>
        <w:framePr w:w="9025" w:wrap="auto" w:hAnchor="text" w:x="1440" w:y="12203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do absolutely nothing but to pay the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salaries of officials.</w:t>
      </w:r>
    </w:p>
    <w:p w:rsidR="00C91A52" w:rsidRPr="006A6109" w:rsidRDefault="00345A66" w:rsidP="006A6109">
      <w:pPr>
        <w:framePr w:w="9025" w:wrap="auto" w:hAnchor="text" w:x="1440" w:y="12203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There are absolutely no successes that can be claimed by this</w:t>
      </w:r>
    </w:p>
    <w:p w:rsidR="00C91A52" w:rsidRPr="006A6109" w:rsidRDefault="00345A66" w:rsidP="006A6109">
      <w:pPr>
        <w:framePr w:w="9025" w:wrap="auto" w:hAnchor="text" w:x="1440" w:y="12203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department in this term of Parliament. It has been unable to</w:t>
      </w:r>
    </w:p>
    <w:p w:rsidR="00C91A52" w:rsidRPr="006A6109" w:rsidRDefault="00345A66" w:rsidP="006A6109">
      <w:pPr>
        <w:framePr w:w="9025" w:wrap="auto" w:hAnchor="text" w:x="1440" w:y="12203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respond decisively to gender-based violence, youth</w:t>
      </w:r>
    </w:p>
    <w:p w:rsidR="00C91A52" w:rsidRPr="006A6109" w:rsidRDefault="00345A66" w:rsidP="006A6109">
      <w:pPr>
        <w:framePr w:w="8593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unemployment and the continued side-lining of the disabled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C91A52" w:rsidRPr="006A6109" w:rsidRDefault="00345A66" w:rsidP="006A6109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community. It has been unresponsive, uncaring, and uncreative</w:t>
      </w:r>
    </w:p>
    <w:p w:rsidR="00C91A52" w:rsidRPr="006A6109" w:rsidRDefault="00345A66" w:rsidP="006A6109">
      <w:pPr>
        <w:framePr w:w="8016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 finding the solutions to the problems that we have</w:t>
      </w:r>
    </w:p>
    <w:p w:rsidR="00C91A52" w:rsidRPr="006A6109" w:rsidRDefault="00345A66" w:rsidP="006A6109">
      <w:pPr>
        <w:framePr w:w="8016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personally experienced whilst on oversights across the</w:t>
      </w:r>
    </w:p>
    <w:p w:rsidR="00C91A52" w:rsidRPr="006A6109" w:rsidRDefault="00345A66" w:rsidP="006A6109">
      <w:pPr>
        <w:framePr w:w="8016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country.</w:t>
      </w:r>
    </w:p>
    <w:p w:rsidR="00C91A52" w:rsidRPr="006A6109" w:rsidRDefault="00345A66" w:rsidP="006A6109">
      <w:pPr>
        <w:framePr w:w="9168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Just a few weeks ago, we visited a woman who was bed-ridden</w:t>
      </w:r>
    </w:p>
    <w:p w:rsidR="00C91A52" w:rsidRPr="006A6109" w:rsidRDefault="00345A66" w:rsidP="006A6109">
      <w:pPr>
        <w:framePr w:w="9168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for over 10 years with no wheelchair. The department had</w:t>
      </w:r>
    </w:p>
    <w:p w:rsidR="00C91A52" w:rsidRPr="006A6109" w:rsidRDefault="00345A66" w:rsidP="006A6109">
      <w:pPr>
        <w:framePr w:w="9168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promised to assist the woman but a week later there was still</w:t>
      </w:r>
    </w:p>
    <w:p w:rsidR="00C91A52" w:rsidRPr="006A6109" w:rsidRDefault="00345A66" w:rsidP="006A6109">
      <w:pPr>
        <w:framePr w:w="9168" w:wrap="auto" w:hAnchor="text" w:x="1440" w:y="567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no assistance. We called the said official who made up all the</w:t>
      </w:r>
    </w:p>
    <w:p w:rsidR="00C91A52" w:rsidRPr="006A6109" w:rsidRDefault="00345A66" w:rsidP="006A6109">
      <w:pPr>
        <w:framePr w:w="9168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excuses in the world of why they had failed to help uMama. We</w:t>
      </w:r>
    </w:p>
    <w:p w:rsidR="00C91A52" w:rsidRPr="006A6109" w:rsidRDefault="00345A66" w:rsidP="006A6109">
      <w:pPr>
        <w:framePr w:w="9168" w:wrap="auto" w:hAnchor="text" w:x="1440" w:y="567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have officials here who earn tremendous amounts of money for</w:t>
      </w:r>
    </w:p>
    <w:p w:rsidR="00C91A52" w:rsidRPr="006A6109" w:rsidRDefault="00345A66" w:rsidP="006A6109">
      <w:pPr>
        <w:framePr w:w="9168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simply not doing the work to help communities on the ground.</w:t>
      </w:r>
    </w:p>
    <w:p w:rsidR="00C91A52" w:rsidRPr="006A6109" w:rsidRDefault="00345A66" w:rsidP="006A6109">
      <w:pPr>
        <w:framePr w:w="9168" w:wrap="auto" w:hAnchor="text" w:x="1440" w:y="567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There are some really great officials who are trying their</w:t>
      </w:r>
    </w:p>
    <w:p w:rsidR="00C91A52" w:rsidRPr="006A6109" w:rsidRDefault="00345A66" w:rsidP="006A6109">
      <w:pPr>
        <w:framePr w:w="9168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best to contribute to the betterment of this country but</w:t>
      </w:r>
    </w:p>
    <w:p w:rsidR="00C91A52" w:rsidRPr="006A6109" w:rsidRDefault="00345A66" w:rsidP="006A6109">
      <w:pPr>
        <w:framePr w:w="9168" w:wrap="auto" w:hAnchor="text" w:x="1440" w:y="567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unfortunately they are too far and few between.</w:t>
      </w:r>
    </w:p>
    <w:p w:rsidR="00C91A52" w:rsidRPr="006A6109" w:rsidRDefault="00345A66" w:rsidP="006A6109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DA strongly suggested that the department should ensure</w:t>
      </w:r>
    </w:p>
    <w:p w:rsidR="00C91A52" w:rsidRPr="006A6109" w:rsidRDefault="00345A66" w:rsidP="006A6109">
      <w:pPr>
        <w:framePr w:w="9169" w:wrap="auto" w:hAnchor="text" w:x="1440" w:y="1166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that that its key performance indicators and targets are</w:t>
      </w:r>
    </w:p>
    <w:p w:rsidR="00C91A52" w:rsidRPr="006A6109" w:rsidRDefault="00345A66" w:rsidP="006A6109">
      <w:pPr>
        <w:framePr w:w="9169" w:wrap="auto" w:hAnchor="text" w:x="1440" w:y="11661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smart. This means not allocating millions to a programme that</w:t>
      </w:r>
    </w:p>
    <w:p w:rsidR="00C91A52" w:rsidRPr="006A6109" w:rsidRDefault="00345A66" w:rsidP="006A6109">
      <w:pPr>
        <w:framePr w:w="9169" w:wrap="auto" w:hAnchor="text" w:x="1440" w:y="1166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only has a key performance indicator about producing reports</w:t>
      </w:r>
    </w:p>
    <w:p w:rsidR="00C91A52" w:rsidRPr="006A6109" w:rsidRDefault="00345A66" w:rsidP="006A6109">
      <w:pPr>
        <w:framePr w:w="9169" w:wrap="auto" w:hAnchor="text" w:x="1440" w:y="1166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through the use of consultants. A quick example is how the</w:t>
      </w:r>
    </w:p>
    <w:p w:rsidR="00C91A52" w:rsidRPr="006A6109" w:rsidRDefault="00345A66" w:rsidP="006A6109">
      <w:pPr>
        <w:framePr w:w="9169" w:wrap="auto" w:hAnchor="text" w:x="1440" w:y="1166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department would spend R2,3 million for the use of consultants</w:t>
      </w:r>
    </w:p>
    <w:p w:rsidR="00C91A52" w:rsidRPr="006A6109" w:rsidRDefault="00345A66" w:rsidP="006A6109">
      <w:pPr>
        <w:framePr w:w="9169" w:wrap="auto" w:hAnchor="text" w:x="1440" w:y="1166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to do work like writing reports and collecting data. One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C91A52" w:rsidRPr="006A6109" w:rsidRDefault="00345A66" w:rsidP="006A6109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wonders what the officials are doing in this department whilst</w:t>
      </w:r>
    </w:p>
    <w:p w:rsidR="00C91A52" w:rsidRPr="006A6109" w:rsidRDefault="00345A66" w:rsidP="006A6109">
      <w:pPr>
        <w:framePr w:w="8737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there are 19 officials in the department that are doing</w:t>
      </w:r>
    </w:p>
    <w:p w:rsidR="00C91A52" w:rsidRPr="006A6109" w:rsidRDefault="00345A66" w:rsidP="006A6109">
      <w:pPr>
        <w:framePr w:w="8737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nothing but are paid more than R1,2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million per annum. This</w:t>
      </w:r>
    </w:p>
    <w:p w:rsidR="00C91A52" w:rsidRPr="006A6109" w:rsidRDefault="00345A66" w:rsidP="006A6109">
      <w:pPr>
        <w:framePr w:w="8737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does not translate to actual change on the ground.</w:t>
      </w:r>
    </w:p>
    <w:p w:rsidR="00C91A52" w:rsidRPr="006A6109" w:rsidRDefault="00345A66" w:rsidP="006A6109">
      <w:pPr>
        <w:framePr w:w="9170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Minister, your reports are not helping and your imbizos are</w:t>
      </w:r>
    </w:p>
    <w:p w:rsidR="00C91A52" w:rsidRPr="006A6109" w:rsidRDefault="00345A66" w:rsidP="006A6109">
      <w:pPr>
        <w:framePr w:w="9170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not working because the people want a department that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is</w:t>
      </w:r>
    </w:p>
    <w:p w:rsidR="00C91A52" w:rsidRPr="006A6109" w:rsidRDefault="00345A66" w:rsidP="006A6109">
      <w:pPr>
        <w:framePr w:w="9170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fighting for them and a government serving them. People across</w:t>
      </w:r>
    </w:p>
    <w:p w:rsidR="00C91A52" w:rsidRPr="006A6109" w:rsidRDefault="00345A66" w:rsidP="006A6109">
      <w:pPr>
        <w:framePr w:w="9170" w:wrap="auto" w:hAnchor="text" w:x="1440" w:y="567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country are telling us that they do not see the work of</w:t>
      </w:r>
    </w:p>
    <w:p w:rsidR="00C91A52" w:rsidRPr="006A6109" w:rsidRDefault="00345A66" w:rsidP="006A6109">
      <w:pPr>
        <w:framePr w:w="9170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department on the ground. That is correct because there is</w:t>
      </w:r>
    </w:p>
    <w:p w:rsidR="00C91A52" w:rsidRPr="006A6109" w:rsidRDefault="00345A66" w:rsidP="006A6109">
      <w:pPr>
        <w:framePr w:w="9170" w:wrap="auto" w:hAnchor="text" w:x="1440" w:y="567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actually no work that is happening on the ground. The Auditor-</w:t>
      </w:r>
    </w:p>
    <w:p w:rsidR="00C91A52" w:rsidRPr="006A6109" w:rsidRDefault="00345A66" w:rsidP="006A6109">
      <w:pPr>
        <w:framePr w:w="9170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General of South Africa’s assessment of the department’s</w:t>
      </w:r>
    </w:p>
    <w:p w:rsidR="00C91A52" w:rsidRPr="006A6109" w:rsidRDefault="00345A66" w:rsidP="006A6109">
      <w:pPr>
        <w:framePr w:w="9170" w:wrap="auto" w:hAnchor="text" w:x="1440" w:y="567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Annual Performance Plans, APP indicated that the targets of</w:t>
      </w:r>
    </w:p>
    <w:p w:rsidR="00C91A52" w:rsidRPr="006A6109" w:rsidRDefault="00345A66" w:rsidP="006A6109">
      <w:pPr>
        <w:framePr w:w="9170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department are not well structured, not well verified, not</w:t>
      </w:r>
    </w:p>
    <w:p w:rsidR="00C91A52" w:rsidRPr="006A6109" w:rsidRDefault="00345A66" w:rsidP="006A6109">
      <w:pPr>
        <w:framePr w:w="9170" w:wrap="auto" w:hAnchor="text" w:x="1440" w:y="567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well defined and do not reflect the mandate of the department.</w:t>
      </w:r>
    </w:p>
    <w:p w:rsidR="00C91A52" w:rsidRPr="006A6109" w:rsidRDefault="00345A66" w:rsidP="006A6109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department has constantly lamented about being a regulator</w:t>
      </w:r>
    </w:p>
    <w:p w:rsidR="00C91A52" w:rsidRPr="006A6109" w:rsidRDefault="00345A66" w:rsidP="006A6109">
      <w:pPr>
        <w:framePr w:w="9169" w:wrap="auto" w:hAnchor="text" w:x="1440" w:y="1166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instead of an implementer, yet have not been able to finalise</w:t>
      </w:r>
    </w:p>
    <w:p w:rsidR="00C91A52" w:rsidRPr="006A6109" w:rsidRDefault="00345A66" w:rsidP="006A6109">
      <w:pPr>
        <w:framePr w:w="9169" w:wrap="auto" w:hAnchor="text" w:x="1440" w:y="11661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frameworks and legislation in critical policies that needed to</w:t>
      </w:r>
    </w:p>
    <w:p w:rsidR="00C91A52" w:rsidRPr="006A6109" w:rsidRDefault="00345A66" w:rsidP="006A6109">
      <w:pPr>
        <w:framePr w:w="9169" w:wrap="auto" w:hAnchor="text" w:x="1440" w:y="1166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be updated. We noted with great concern that the department</w:t>
      </w:r>
    </w:p>
    <w:p w:rsidR="00C91A52" w:rsidRPr="006A6109" w:rsidRDefault="00345A66" w:rsidP="006A6109">
      <w:pPr>
        <w:framePr w:w="9169" w:wrap="auto" w:hAnchor="text" w:x="1440" w:y="1166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has proposed a merger of the programmes focusing on the rights</w:t>
      </w:r>
    </w:p>
    <w:p w:rsidR="00C91A52" w:rsidRPr="006A6109" w:rsidRDefault="00345A66" w:rsidP="006A6109">
      <w:pPr>
        <w:framePr w:w="9169" w:wrap="auto" w:hAnchor="text" w:x="1440" w:y="1166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of persons with disabilities and youth development with no</w:t>
      </w:r>
    </w:p>
    <w:p w:rsidR="00C91A52" w:rsidRPr="006A6109" w:rsidRDefault="00345A66" w:rsidP="006A6109">
      <w:pPr>
        <w:framePr w:w="9169" w:wrap="auto" w:hAnchor="text" w:x="1440" w:y="1166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justification. As it stands, the department’s work and image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C91A52" w:rsidRPr="006A6109" w:rsidRDefault="00345A66" w:rsidP="006A6109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remains poor within government and society at large. The DA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noted with great concern that the CGE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can no longer afford or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offer legal advice to clients. This matter has been unresolved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since 2020. As it stands, the CGE does not have an HOD for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legal services. This leaves many victims and survivors of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gender-based violence with one less avenue to find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justice.</w:t>
      </w:r>
    </w:p>
    <w:p w:rsidR="00C91A52" w:rsidRPr="006A6109" w:rsidRDefault="00345A66" w:rsidP="006A6109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truth about this APP is that it is less for our people and</w:t>
      </w:r>
    </w:p>
    <w:p w:rsidR="00C91A52" w:rsidRPr="006A6109" w:rsidRDefault="00345A66" w:rsidP="006A6109">
      <w:pPr>
        <w:framePr w:w="9168" w:wrap="auto" w:hAnchor="text" w:x="1440" w:y="676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more for the department itself. This is the ANC way. The way</w:t>
      </w:r>
    </w:p>
    <w:p w:rsidR="00C91A52" w:rsidRPr="006A6109" w:rsidRDefault="00345A66" w:rsidP="006A6109">
      <w:pPr>
        <w:framePr w:w="9168" w:wrap="auto" w:hAnchor="text" w:x="1440" w:y="676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of countless bloated entities and unnecessary departments</w:t>
      </w:r>
    </w:p>
    <w:p w:rsidR="00C91A52" w:rsidRPr="006A6109" w:rsidRDefault="00345A66" w:rsidP="006A6109">
      <w:pPr>
        <w:framePr w:w="9168" w:wrap="auto" w:hAnchor="text" w:x="1440" w:y="676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often with overlapping mandates and functions all created to</w:t>
      </w:r>
    </w:p>
    <w:p w:rsidR="00C91A52" w:rsidRPr="006A6109" w:rsidRDefault="00345A66" w:rsidP="006A6109">
      <w:pPr>
        <w:framePr w:w="9168" w:wrap="auto" w:hAnchor="text" w:x="1440" w:y="676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distribute a piece of the pie. Too many millions and billions</w:t>
      </w:r>
    </w:p>
    <w:p w:rsidR="00C91A52" w:rsidRPr="006A6109" w:rsidRDefault="00345A66" w:rsidP="006A6109">
      <w:pPr>
        <w:framePr w:w="9168" w:wrap="auto" w:hAnchor="text" w:x="1440" w:y="676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have been blown without substantive change on the ground by</w:t>
      </w:r>
    </w:p>
    <w:p w:rsidR="00C91A52" w:rsidRPr="006A6109" w:rsidRDefault="00345A66" w:rsidP="006A6109">
      <w:pPr>
        <w:framePr w:w="9168" w:wrap="auto" w:hAnchor="text" w:x="1440" w:y="676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this department. What have the successes been? What have been</w:t>
      </w:r>
    </w:p>
    <w:p w:rsidR="00C91A52" w:rsidRPr="006A6109" w:rsidRDefault="00345A66" w:rsidP="006A6109">
      <w:pPr>
        <w:framePr w:w="9168" w:wrap="auto" w:hAnchor="text" w:x="1440" w:y="676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achieved? What tangible change has happened in communities?</w:t>
      </w:r>
    </w:p>
    <w:p w:rsidR="00C91A52" w:rsidRPr="006A6109" w:rsidRDefault="00345A66" w:rsidP="006A6109">
      <w:pPr>
        <w:framePr w:w="9168" w:wrap="auto" w:hAnchor="text" w:x="1440" w:y="676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Hon members, we must ask ourselves whether this department</w:t>
      </w:r>
    </w:p>
    <w:p w:rsidR="00C91A52" w:rsidRPr="006A6109" w:rsidRDefault="00345A66" w:rsidP="006A6109">
      <w:pPr>
        <w:framePr w:w="9168" w:wrap="auto" w:hAnchor="text" w:x="1440" w:y="676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that spends millions on reports is genuinely been working for</w:t>
      </w:r>
    </w:p>
    <w:p w:rsidR="00C91A52" w:rsidRPr="006A6109" w:rsidRDefault="00345A66" w:rsidP="006A6109">
      <w:pPr>
        <w:framePr w:w="9168" w:wrap="auto" w:hAnchor="text" w:x="1440" w:y="676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people.</w:t>
      </w:r>
    </w:p>
    <w:p w:rsidR="00C91A52" w:rsidRPr="006A6109" w:rsidRDefault="00345A66" w:rsidP="006A6109">
      <w:pPr>
        <w:framePr w:w="9024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DA way entails streamlining the work of government in</w:t>
      </w:r>
    </w:p>
    <w:p w:rsidR="00C91A52" w:rsidRPr="006A6109" w:rsidRDefault="00345A66" w:rsidP="006A6109">
      <w:pPr>
        <w:framePr w:w="9024" w:wrap="auto" w:hAnchor="text" w:x="1440" w:y="1329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confronting the challenges facing our people. This would mean</w:t>
      </w:r>
    </w:p>
    <w:p w:rsidR="00C91A52" w:rsidRPr="006A6109" w:rsidRDefault="00345A66" w:rsidP="006A6109">
      <w:pPr>
        <w:framePr w:w="9024" w:wrap="auto" w:hAnchor="text" w:x="1440" w:y="1329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less money used as</w:t>
      </w:r>
      <w:r w:rsidRPr="006A610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 form of patronage in the duplication of</w:t>
      </w:r>
    </w:p>
    <w:p w:rsidR="00C91A52" w:rsidRPr="006A6109" w:rsidRDefault="00345A66" w:rsidP="006A6109">
      <w:pPr>
        <w:framePr w:w="9024" w:wrap="auto" w:hAnchor="text" w:x="1440" w:y="1329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bureaucratic functions and offices and more money actually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C91A52" w:rsidRPr="006A6109" w:rsidRDefault="00345A66" w:rsidP="006A6109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working for the people. In other words, less money to fund the</w:t>
      </w:r>
    </w:p>
    <w:p w:rsidR="00C91A52" w:rsidRPr="006A6109" w:rsidRDefault="00345A66" w:rsidP="006A6109">
      <w:pPr>
        <w:framePr w:w="888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business of government and more money to fund the businesses</w:t>
      </w:r>
    </w:p>
    <w:p w:rsidR="00C91A52" w:rsidRPr="006A6109" w:rsidRDefault="00345A66" w:rsidP="006A6109">
      <w:pPr>
        <w:framePr w:w="8880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of the youth. I thank you.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HOUSE CHAIRPERSON (Ms M G Boroto): We now proceed and from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EFF we recognise hon Sonti. Hon Ndaba, you may switch off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your microphone. I beg your pardon, your video.</w:t>
      </w:r>
    </w:p>
    <w:p w:rsidR="00C91A52" w:rsidRPr="006A6109" w:rsidRDefault="00345A66" w:rsidP="006A6109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Ms N P SONTI: Hon House Chairperson, the EFF rejects the</w:t>
      </w:r>
    </w:p>
    <w:p w:rsidR="00C91A52" w:rsidRPr="006A6109" w:rsidRDefault="00345A66" w:rsidP="006A6109">
      <w:pPr>
        <w:framePr w:w="9024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Budget Vote 20 on Women, Youth and Persons with Disabilities.</w:t>
      </w:r>
    </w:p>
    <w:p w:rsidR="00C91A52" w:rsidRPr="006A6109" w:rsidRDefault="00345A66" w:rsidP="006A6109">
      <w:pPr>
        <w:framePr w:w="9024" w:wrap="auto" w:hAnchor="text" w:x="1440" w:y="730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Hon members, we have repeatedly stood on this platform to</w:t>
      </w:r>
    </w:p>
    <w:p w:rsidR="00C91A52" w:rsidRPr="006A6109" w:rsidRDefault="00345A66" w:rsidP="006A6109">
      <w:pPr>
        <w:framePr w:w="9024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lament on the uselessness of this department. Their inability</w:t>
      </w:r>
    </w:p>
    <w:p w:rsidR="00C91A52" w:rsidRPr="006A6109" w:rsidRDefault="00345A66" w:rsidP="006A6109">
      <w:pPr>
        <w:framePr w:w="9024" w:wrap="auto" w:hAnchor="text" w:x="1440" w:y="730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to respond to the many challenges faced by women in this</w:t>
      </w:r>
    </w:p>
    <w:p w:rsidR="00C91A52" w:rsidRPr="006A6109" w:rsidRDefault="00345A66" w:rsidP="006A6109">
      <w:pPr>
        <w:framePr w:w="9024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country. Their refusal to work with the Departments of SA</w:t>
      </w:r>
    </w:p>
    <w:p w:rsidR="00C91A52" w:rsidRPr="006A6109" w:rsidRDefault="00345A66" w:rsidP="006A6109">
      <w:pPr>
        <w:framePr w:w="9024" w:wrap="auto" w:hAnchor="text" w:x="1440" w:y="730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Police Service, Social Development and with Home Affairs in</w:t>
      </w:r>
    </w:p>
    <w:p w:rsidR="00C91A52" w:rsidRPr="006A6109" w:rsidRDefault="00345A66" w:rsidP="006A6109">
      <w:pPr>
        <w:framePr w:w="9024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order to have a co-ordinated approach to fight femicide in</w:t>
      </w:r>
    </w:p>
    <w:p w:rsidR="00C91A52" w:rsidRPr="006A6109" w:rsidRDefault="00345A66" w:rsidP="006A6109">
      <w:pPr>
        <w:framePr w:w="9024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this country.</w:t>
      </w:r>
    </w:p>
    <w:p w:rsidR="00C91A52" w:rsidRPr="006A6109" w:rsidRDefault="00345A66" w:rsidP="006A6109">
      <w:pPr>
        <w:framePr w:w="8882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Just a few weeks ago, we buried our beloved daughter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Hillary</w:t>
      </w:r>
    </w:p>
    <w:p w:rsidR="00C91A52" w:rsidRPr="006A6109" w:rsidRDefault="00345A66" w:rsidP="006A6109">
      <w:pPr>
        <w:framePr w:w="8882" w:wrap="auto" w:hAnchor="text" w:x="1440" w:y="1274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Gardee, rest in peace my girl. She is one amongst many women</w:t>
      </w:r>
    </w:p>
    <w:p w:rsidR="00C91A52" w:rsidRPr="006A6109" w:rsidRDefault="00345A66" w:rsidP="006A6109">
      <w:pPr>
        <w:framePr w:w="8882" w:wrap="auto" w:hAnchor="text" w:x="1440" w:y="1274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who have succumbed to the sadistic violence of men in this</w:t>
      </w:r>
    </w:p>
    <w:p w:rsidR="00C91A52" w:rsidRPr="006A6109" w:rsidRDefault="00345A66" w:rsidP="006A6109">
      <w:pPr>
        <w:framePr w:w="8882" w:wrap="auto" w:hAnchor="text" w:x="1440" w:y="1274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country. Also a few weeks ago, a leader of Abahlali</w:t>
      </w:r>
    </w:p>
    <w:p w:rsidR="00C91A52" w:rsidRPr="006A6109" w:rsidRDefault="00345A66" w:rsidP="006A6109">
      <w:pPr>
        <w:framePr w:w="8592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baseMjondolo Nokuthula Mabaso, was killed in cold blood at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C91A52" w:rsidRPr="006A6109" w:rsidRDefault="00345A66" w:rsidP="006A6109">
      <w:pPr>
        <w:framePr w:w="902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eKhenana informal settlement in Cato Manor, KwaZulu-Natal. In</w:t>
      </w:r>
    </w:p>
    <w:p w:rsidR="00C91A52" w:rsidRPr="006A6109" w:rsidRDefault="00345A66" w:rsidP="006A6109">
      <w:pPr>
        <w:framePr w:w="9025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February this year, the body of Asiphe Nqoloba was discovered</w:t>
      </w:r>
    </w:p>
    <w:p w:rsidR="00C91A52" w:rsidRPr="006A6109" w:rsidRDefault="00345A66" w:rsidP="006A6109">
      <w:pPr>
        <w:framePr w:w="9025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 a shallow canal behind the Sanitizer informal community in</w:t>
      </w:r>
    </w:p>
    <w:p w:rsidR="00C91A52" w:rsidRPr="006A6109" w:rsidRDefault="00345A66" w:rsidP="006A6109">
      <w:pPr>
        <w:framePr w:w="9025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Langa, Western Cape. On the same day, the police in Gugulethu</w:t>
      </w:r>
    </w:p>
    <w:p w:rsidR="00C91A52" w:rsidRPr="006A6109" w:rsidRDefault="00345A66" w:rsidP="006A6109">
      <w:pPr>
        <w:framePr w:w="9025" w:wrap="auto" w:hAnchor="text" w:x="1440" w:y="3502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also discovered the body of a 40-year-old woman on the canals</w:t>
      </w:r>
    </w:p>
    <w:p w:rsidR="00C91A52" w:rsidRPr="006A6109" w:rsidRDefault="00345A66" w:rsidP="006A6109">
      <w:pPr>
        <w:framePr w:w="9025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of NY44 and NY45. May all their souls rest in peace?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New research by the SA Medical Research Council reported that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Eastern Cape is leading in the number of women who got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murdered and that most of these women were killed by their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intimate partners. Lusikisiki has the highest number of rapes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and sexual assaults in the country. Minister, you know these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statistics and you know the names of these women and children.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You hear them repeatedly but what have you done? What has this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department to ensure that women feel safe in this country and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that those who are victims are provided with shelter and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protection?</w:t>
      </w:r>
      <w:r w:rsidRPr="006A6109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Why are you fiddling while women are dying in</w:t>
      </w:r>
    </w:p>
    <w:p w:rsidR="00C91A52" w:rsidRPr="006A6109" w:rsidRDefault="00345A66" w:rsidP="006A6109">
      <w:pPr>
        <w:framePr w:w="9170" w:wrap="auto" w:hAnchor="text" w:x="1440" w:y="676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their numbers Minister?</w:t>
      </w:r>
    </w:p>
    <w:p w:rsidR="00C91A52" w:rsidRPr="006A6109" w:rsidRDefault="00345A66" w:rsidP="006A6109">
      <w:pPr>
        <w:framePr w:w="9169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Recently, the Human Sciences Research Council,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HSRC released a</w:t>
      </w:r>
    </w:p>
    <w:p w:rsidR="00C91A52" w:rsidRPr="006A6109" w:rsidRDefault="00345A66" w:rsidP="006A6109">
      <w:pPr>
        <w:framePr w:w="9169" w:wrap="auto" w:hAnchor="text" w:x="1440" w:y="1329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report on the state of shelters in this country. The report</w:t>
      </w:r>
    </w:p>
    <w:p w:rsidR="00C91A52" w:rsidRPr="006A6109" w:rsidRDefault="00345A66" w:rsidP="006A6109">
      <w:pPr>
        <w:framePr w:w="9169" w:wrap="auto" w:hAnchor="text" w:x="1440" w:y="1329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paints a very sore picture for those of us who are concerned</w:t>
      </w:r>
    </w:p>
    <w:p w:rsidR="00C91A52" w:rsidRPr="006A6109" w:rsidRDefault="00345A66" w:rsidP="006A6109">
      <w:pPr>
        <w:framePr w:w="9169" w:wrap="auto" w:hAnchor="text" w:x="1440" w:y="1329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with the plight of the victims of sexual violence and gender-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C91A52" w:rsidRPr="006A6109" w:rsidRDefault="00345A66" w:rsidP="006A6109">
      <w:pPr>
        <w:framePr w:w="888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based violence in this country. Why it is the responsibility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of the Department of Social Development to maintain these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shelters. It is supposed to be your responsibility to monitor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those shelters meant for abused women and abandoned children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and people with disabilities that are well taken care of.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You have failed the women of this country, the youth and the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differently abled persons. The mess in the National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Development Youth Agency, NYDA is proof of a continuing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neglect of your department has for young people in the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country. Today, almost 50% of the population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is unemployed. A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greater number of the unemployed is the women and young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people. With 74% of the youth of working age are unemployed in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this country. You have done absolutely nothing to promote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initiatives for young people in their fight against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unemployment.</w:t>
      </w:r>
    </w:p>
    <w:p w:rsidR="00C91A52" w:rsidRPr="006A6109" w:rsidRDefault="00345A66" w:rsidP="006A6109">
      <w:pPr>
        <w:framePr w:w="8880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This budget offers no new initiatives and breaks no new</w:t>
      </w:r>
    </w:p>
    <w:p w:rsidR="00C91A52" w:rsidRPr="006A6109" w:rsidRDefault="00345A66" w:rsidP="006A6109">
      <w:pPr>
        <w:framePr w:w="8880" w:wrap="auto" w:hAnchor="text" w:x="1440" w:y="12203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ground. It is a repetitive which is ignorant of the agency</w:t>
      </w:r>
    </w:p>
    <w:p w:rsidR="00C91A52" w:rsidRPr="006A6109" w:rsidRDefault="00345A66" w:rsidP="006A6109">
      <w:pPr>
        <w:framePr w:w="8880" w:wrap="auto" w:hAnchor="text" w:x="1440" w:y="12203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mirrored to deal with the problems of the young people and</w:t>
      </w:r>
    </w:p>
    <w:p w:rsidR="00C91A52" w:rsidRPr="006A6109" w:rsidRDefault="00345A66" w:rsidP="006A6109">
      <w:pPr>
        <w:framePr w:w="8880" w:wrap="auto" w:hAnchor="text" w:x="1440" w:y="12203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young women in particular. We reject this budget vote. Thank</w:t>
      </w:r>
    </w:p>
    <w:p w:rsidR="00C91A52" w:rsidRPr="006A6109" w:rsidRDefault="00345A66" w:rsidP="006A6109">
      <w:pPr>
        <w:framePr w:w="8880" w:wrap="auto" w:hAnchor="text" w:x="1440" w:y="12203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you.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11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C91A52" w:rsidRPr="006A6109" w:rsidRDefault="00345A66" w:rsidP="006A6109">
      <w:pPr>
        <w:framePr w:w="13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A6109">
        <w:rPr>
          <w:rFonts w:ascii="Arial" w:hAnsi="Arial" w:cs="Arial"/>
          <w:color w:val="000000"/>
          <w:sz w:val="20"/>
          <w:szCs w:val="20"/>
        </w:rPr>
        <w:t>:</w:t>
      </w:r>
    </w:p>
    <w:p w:rsidR="00C91A52" w:rsidRPr="006A6109" w:rsidRDefault="00345A66" w:rsidP="006A6109">
      <w:pPr>
        <w:framePr w:w="456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Nk C N NDABA: Ubungekho Sonti.</w:t>
      </w:r>
    </w:p>
    <w:p w:rsidR="00C91A52" w:rsidRPr="006A6109" w:rsidRDefault="00345A66" w:rsidP="006A6109">
      <w:pPr>
        <w:framePr w:w="1392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A6109">
        <w:rPr>
          <w:rFonts w:ascii="Arial" w:hAnsi="Arial" w:cs="Arial"/>
          <w:color w:val="000000"/>
          <w:sz w:val="20"/>
          <w:szCs w:val="20"/>
        </w:rPr>
        <w:t>:</w:t>
      </w:r>
    </w:p>
    <w:p w:rsidR="00C91A52" w:rsidRPr="006A6109" w:rsidRDefault="00345A66" w:rsidP="006A6109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HOUSE CHAIRPERSON (Ms M G Boroto): Thank you Mam’uSonti.</w:t>
      </w:r>
    </w:p>
    <w:p w:rsidR="00C91A52" w:rsidRPr="006A6109" w:rsidRDefault="00345A66" w:rsidP="006A6109">
      <w:pPr>
        <w:framePr w:w="8880" w:wrap="auto" w:hAnchor="text" w:x="1440" w:y="5135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Hon Ndaba, please mute. We proceed now to the IFP, with hon</w:t>
      </w:r>
    </w:p>
    <w:p w:rsidR="00C91A52" w:rsidRPr="006A6109" w:rsidRDefault="00345A66" w:rsidP="006A6109">
      <w:pPr>
        <w:framePr w:w="8880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Hlengwa.</w:t>
      </w:r>
    </w:p>
    <w:p w:rsidR="00C91A52" w:rsidRPr="006A6109" w:rsidRDefault="00345A66" w:rsidP="006A6109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Ms L L VAN DER MERWE: Hon Chairperson, it is hon Van der</w:t>
      </w:r>
    </w:p>
    <w:p w:rsidR="00C91A52" w:rsidRPr="006A6109" w:rsidRDefault="00345A66" w:rsidP="006A6109">
      <w:pPr>
        <w:framePr w:w="9169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Merwe, please could you move to the Freedom Front Plus, I will</w:t>
      </w:r>
    </w:p>
    <w:p w:rsidR="00C91A52" w:rsidRPr="006A6109" w:rsidRDefault="00345A66" w:rsidP="006A6109">
      <w:pPr>
        <w:framePr w:w="9169" w:wrap="auto" w:hAnchor="text" w:x="1440" w:y="730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check on hon Hlengwa and come back to you.</w:t>
      </w:r>
    </w:p>
    <w:p w:rsidR="00C91A52" w:rsidRPr="006A6109" w:rsidRDefault="00345A66" w:rsidP="006A6109">
      <w:pPr>
        <w:framePr w:w="9024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HOUSE CHAIRPERSON (Ms M G Boroto): No problem, I can do</w:t>
      </w:r>
    </w:p>
    <w:p w:rsidR="00C91A52" w:rsidRPr="006A6109" w:rsidRDefault="00345A66" w:rsidP="006A6109">
      <w:pPr>
        <w:framePr w:w="9024" w:wrap="auto" w:hAnchor="text" w:x="1440" w:y="9484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that. Now I proceed to the FF Plus and invite the hon Breedt.</w:t>
      </w:r>
    </w:p>
    <w:p w:rsidR="00C91A52" w:rsidRPr="006A6109" w:rsidRDefault="00345A66" w:rsidP="006A6109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Ms T BREEDT: Madam Chairperson, let’s not beat about the bush.</w:t>
      </w:r>
    </w:p>
    <w:p w:rsidR="00C91A52" w:rsidRPr="006A6109" w:rsidRDefault="00345A66" w:rsidP="006A6109">
      <w:pPr>
        <w:framePr w:w="9168" w:wrap="auto" w:hAnchor="text" w:x="1440" w:y="1111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This department is a failure of a department. This department</w:t>
      </w:r>
    </w:p>
    <w:p w:rsidR="00C91A52" w:rsidRPr="006A6109" w:rsidRDefault="00345A66" w:rsidP="006A6109">
      <w:pPr>
        <w:framePr w:w="9168" w:wrap="auto" w:hAnchor="text" w:x="1440" w:y="1111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should not exist.</w:t>
      </w:r>
    </w:p>
    <w:p w:rsidR="00C91A52" w:rsidRPr="006A6109" w:rsidRDefault="00345A66" w:rsidP="006A6109">
      <w:pPr>
        <w:framePr w:w="1680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A6109">
        <w:rPr>
          <w:rFonts w:ascii="Arial" w:hAnsi="Arial" w:cs="Arial"/>
          <w:color w:val="000000"/>
          <w:sz w:val="20"/>
          <w:szCs w:val="20"/>
        </w:rPr>
        <w:t>:</w:t>
      </w:r>
    </w:p>
    <w:p w:rsidR="00C91A52" w:rsidRPr="006A6109" w:rsidRDefault="00345A66" w:rsidP="006A6109">
      <w:pPr>
        <w:framePr w:w="9024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Ek het al verskeie kere in debatte met betrekking tot hierdie</w:t>
      </w:r>
    </w:p>
    <w:p w:rsidR="00C91A52" w:rsidRPr="006A6109" w:rsidRDefault="00345A66" w:rsidP="006A6109">
      <w:pPr>
        <w:framePr w:w="9024" w:wrap="auto" w:hAnchor="text" w:x="1440" w:y="1383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departement gesê dat ek ideologies nie saam met hierdie</w:t>
      </w:r>
    </w:p>
    <w:p w:rsidR="00C91A52" w:rsidRPr="006A6109" w:rsidRDefault="00345A66" w:rsidP="006A6109">
      <w:pPr>
        <w:framePr w:w="9024" w:wrap="auto" w:hAnchor="text" w:x="1440" w:y="1383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departement stem nie en wanneer ware gelyke geleenthede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C91A52" w:rsidRPr="006A6109" w:rsidRDefault="00345A66" w:rsidP="006A6109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seëvier, is daar nie ’n behoefte aan so ’n departement nie. Ek</w:t>
      </w:r>
    </w:p>
    <w:p w:rsidR="00C91A52" w:rsidRPr="006A6109" w:rsidRDefault="00345A66" w:rsidP="006A6109">
      <w:pPr>
        <w:framePr w:w="888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praat egter nie vandag oor een van hierdie twee aspekte nie.</w:t>
      </w:r>
    </w:p>
    <w:p w:rsidR="00C91A52" w:rsidRPr="006A6109" w:rsidRDefault="00345A66" w:rsidP="006A6109">
      <w:pPr>
        <w:framePr w:w="8880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Hierdie departement faal Suid-Afrika, veral die persone wie</w:t>
      </w:r>
    </w:p>
    <w:p w:rsidR="00C91A52" w:rsidRPr="006A6109" w:rsidRDefault="00345A66" w:rsidP="006A6109">
      <w:pPr>
        <w:framePr w:w="8880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die departement ten doel het.</w:t>
      </w:r>
    </w:p>
    <w:p w:rsidR="00C91A52" w:rsidRPr="006A6109" w:rsidRDefault="00345A66" w:rsidP="006A6109">
      <w:pPr>
        <w:framePr w:w="1392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A6109">
        <w:rPr>
          <w:rFonts w:ascii="Arial" w:hAnsi="Arial" w:cs="Arial"/>
          <w:color w:val="000000"/>
          <w:sz w:val="20"/>
          <w:szCs w:val="20"/>
        </w:rPr>
        <w:t>: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Some shocking findings were tabled by the Auditor-General SA,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 xml:space="preserve">AGSA, and the committee raised a number 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6A610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concerns. Almost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half of their report are in fact concerns. That is very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worrying. Many of the findings had to do with the department’s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mandate. For reference, I looked up the department’s mandate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 xml:space="preserve">again and thought it good to bring it back into context 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>for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this debate.</w:t>
      </w:r>
    </w:p>
    <w:p w:rsidR="00C91A52" w:rsidRPr="006A6109" w:rsidRDefault="00345A66" w:rsidP="006A6109">
      <w:pPr>
        <w:framePr w:w="9024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mission of the department is to provide strategic</w:t>
      </w:r>
    </w:p>
    <w:p w:rsidR="00C91A52" w:rsidRPr="006A6109" w:rsidRDefault="00345A66" w:rsidP="006A6109">
      <w:pPr>
        <w:framePr w:w="9024" w:wrap="auto" w:hAnchor="text" w:x="1440" w:y="1057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leadership, co-ordination and oversight to government</w:t>
      </w:r>
    </w:p>
    <w:p w:rsidR="00C91A52" w:rsidRPr="006A6109" w:rsidRDefault="00345A66" w:rsidP="006A6109">
      <w:pPr>
        <w:framePr w:w="9024" w:wrap="auto" w:hAnchor="text" w:x="1440" w:y="1057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departments and the country in mainstreaming empowerment</w:t>
      </w:r>
    </w:p>
    <w:p w:rsidR="00C91A52" w:rsidRPr="006A6109" w:rsidRDefault="00345A66" w:rsidP="006A6109">
      <w:pPr>
        <w:framePr w:w="9024" w:wrap="auto" w:hAnchor="text" w:x="1440" w:y="1057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programmes on women, youth and persons with disabilities. The</w:t>
      </w:r>
    </w:p>
    <w:p w:rsidR="00C91A52" w:rsidRPr="006A6109" w:rsidRDefault="00345A66" w:rsidP="006A6109">
      <w:pPr>
        <w:framePr w:w="9024" w:wrap="auto" w:hAnchor="text" w:x="1440" w:y="10571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priority of the Ministry and the department is to ensure that</w:t>
      </w:r>
    </w:p>
    <w:p w:rsidR="00C91A52" w:rsidRPr="006A6109" w:rsidRDefault="00345A66" w:rsidP="006A6109">
      <w:pPr>
        <w:framePr w:w="9024" w:wrap="auto" w:hAnchor="text" w:x="1440" w:y="1057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socioeconomic empowerment and rights of women, youth and</w:t>
      </w:r>
    </w:p>
    <w:p w:rsidR="00C91A52" w:rsidRPr="006A6109" w:rsidRDefault="00345A66" w:rsidP="006A6109">
      <w:pPr>
        <w:framePr w:w="9024" w:wrap="auto" w:hAnchor="text" w:x="1440" w:y="1057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persons with disabilities are mainstreamed across all sectors</w:t>
      </w:r>
    </w:p>
    <w:p w:rsidR="00C91A52" w:rsidRPr="006A6109" w:rsidRDefault="00345A66" w:rsidP="006A6109">
      <w:pPr>
        <w:framePr w:w="9024" w:wrap="auto" w:hAnchor="text" w:x="1440" w:y="1057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of society. It further continues to explain in detail through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C91A52" w:rsidRPr="006A6109" w:rsidRDefault="00345A66" w:rsidP="006A6109">
      <w:pPr>
        <w:framePr w:w="8881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what mechanisms this is supposed to happen. Here are some of</w:t>
      </w:r>
    </w:p>
    <w:p w:rsidR="00C91A52" w:rsidRPr="006A6109" w:rsidRDefault="00345A66" w:rsidP="006A6109">
      <w:pPr>
        <w:framePr w:w="398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findings and concerns.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Firstly, the AGSA indicated that the targets of the department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are not well structured, not well verified, not well defined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and do not reflect the mandate of the department.</w:t>
      </w:r>
    </w:p>
    <w:p w:rsidR="00C91A52" w:rsidRPr="006A6109" w:rsidRDefault="00345A66" w:rsidP="006A6109">
      <w:pPr>
        <w:framePr w:w="168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A6109">
        <w:rPr>
          <w:rFonts w:ascii="Arial" w:hAnsi="Arial" w:cs="Arial"/>
          <w:color w:val="000000"/>
          <w:sz w:val="20"/>
          <w:szCs w:val="20"/>
        </w:rPr>
        <w:t>:</w:t>
      </w:r>
    </w:p>
    <w:p w:rsidR="00C91A52" w:rsidRPr="006A6109" w:rsidRDefault="00345A66" w:rsidP="006A6109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Mmm, nogal ’n hengse problem, as jy my vra. In kort, die</w:t>
      </w:r>
    </w:p>
    <w:p w:rsidR="00C91A52" w:rsidRPr="006A6109" w:rsidRDefault="00345A66" w:rsidP="006A6109">
      <w:pPr>
        <w:framePr w:w="9024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departement faal, want dit kan nie sy mandaat uitvoer nie en</w:t>
      </w:r>
    </w:p>
    <w:p w:rsidR="00C91A52" w:rsidRPr="006A6109" w:rsidRDefault="00345A66" w:rsidP="006A6109">
      <w:pPr>
        <w:framePr w:w="9024" w:wrap="auto" w:hAnchor="text" w:x="1440" w:y="730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ek glo nie enige mate van ingryping gaan dit kan omdraai nie.</w:t>
      </w:r>
    </w:p>
    <w:p w:rsidR="00C91A52" w:rsidRPr="006A6109" w:rsidRDefault="00345A66" w:rsidP="006A6109">
      <w:pPr>
        <w:framePr w:w="9024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Vrae wat ontstaan het gedurende die afgelope begrotingsproses</w:t>
      </w:r>
    </w:p>
    <w:p w:rsidR="00C91A52" w:rsidRPr="006A6109" w:rsidRDefault="00345A66" w:rsidP="006A6109">
      <w:pPr>
        <w:framePr w:w="9024" w:wrap="auto" w:hAnchor="text" w:x="1440" w:y="9484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sluit onder andere in hoe die departement ander regerings-</w:t>
      </w:r>
    </w:p>
    <w:p w:rsidR="00C91A52" w:rsidRPr="006A6109" w:rsidRDefault="00345A66" w:rsidP="006A6109">
      <w:pPr>
        <w:framePr w:w="9024" w:wrap="auto" w:hAnchor="text" w:x="1440" w:y="9484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departemente aanspreeklik hou vir die stadige of versuiming</w:t>
      </w:r>
    </w:p>
    <w:p w:rsidR="00C91A52" w:rsidRPr="006A6109" w:rsidRDefault="00345A66" w:rsidP="006A6109">
      <w:pPr>
        <w:framePr w:w="9024" w:wrap="auto" w:hAnchor="text" w:x="1440" w:y="9484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van uitvoering van daargestelde teikens in verband met vroue,</w:t>
      </w:r>
    </w:p>
    <w:p w:rsidR="00C91A52" w:rsidRPr="006A6109" w:rsidRDefault="00345A66" w:rsidP="006A6109">
      <w:pPr>
        <w:framePr w:w="9024" w:wrap="auto" w:hAnchor="text" w:x="1440" w:y="9484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jeugdiges en persone met gestremhede.</w:t>
      </w:r>
    </w:p>
    <w:p w:rsidR="00C91A52" w:rsidRPr="006A6109" w:rsidRDefault="00345A66" w:rsidP="006A6109">
      <w:pPr>
        <w:framePr w:w="1392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A6109">
        <w:rPr>
          <w:rFonts w:ascii="Arial" w:hAnsi="Arial" w:cs="Arial"/>
          <w:color w:val="000000"/>
          <w:sz w:val="20"/>
          <w:szCs w:val="20"/>
        </w:rPr>
        <w:t>:</w:t>
      </w:r>
    </w:p>
    <w:p w:rsidR="00C91A52" w:rsidRPr="006A6109" w:rsidRDefault="00345A66" w:rsidP="006A6109">
      <w:pPr>
        <w:framePr w:w="9169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Furthermore, there was found that there was a merger of the</w:t>
      </w:r>
    </w:p>
    <w:p w:rsidR="00C91A52" w:rsidRPr="006A6109" w:rsidRDefault="00345A66" w:rsidP="006A6109">
      <w:pPr>
        <w:framePr w:w="9169" w:wrap="auto" w:hAnchor="text" w:x="1440" w:y="1329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programmes focusing on the rights of persons with disabilities</w:t>
      </w:r>
    </w:p>
    <w:p w:rsidR="00C91A52" w:rsidRPr="006A6109" w:rsidRDefault="00345A66" w:rsidP="006A6109">
      <w:pPr>
        <w:framePr w:w="9169" w:wrap="auto" w:hAnchor="text" w:x="1440" w:y="1329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and youth development with no justification provided by the</w:t>
      </w:r>
    </w:p>
    <w:p w:rsidR="00C91A52" w:rsidRPr="006A6109" w:rsidRDefault="00345A66" w:rsidP="006A6109">
      <w:pPr>
        <w:framePr w:w="9169" w:wrap="auto" w:hAnchor="text" w:x="1440" w:y="1329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department. A further concern is with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regard to the changes in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C91A52" w:rsidRPr="006A6109" w:rsidRDefault="00345A66" w:rsidP="006A6109">
      <w:pPr>
        <w:framePr w:w="84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organisational structure. Also, without approval from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National Treasury. Annual performance plans, APPs, are unclear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with targets that do not guarantee service delivery. There are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name changes of subprogrammes not effected throughout.</w:t>
      </w:r>
    </w:p>
    <w:p w:rsidR="00C91A52" w:rsidRPr="006A6109" w:rsidRDefault="00345A66" w:rsidP="006A6109">
      <w:pPr>
        <w:framePr w:w="1680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A6109">
        <w:rPr>
          <w:rFonts w:ascii="Arial" w:hAnsi="Arial" w:cs="Arial"/>
          <w:color w:val="000000"/>
          <w:sz w:val="20"/>
          <w:szCs w:val="20"/>
        </w:rPr>
        <w:t>:</w:t>
      </w:r>
    </w:p>
    <w:p w:rsidR="00C91A52" w:rsidRPr="006A6109" w:rsidRDefault="00345A66" w:rsidP="006A6109">
      <w:pPr>
        <w:framePr w:w="8592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’n Naampie hier en ‘n plekkie daar, gaan nie dit wat</w:t>
      </w:r>
    </w:p>
    <w:p w:rsidR="00C91A52" w:rsidRPr="006A6109" w:rsidRDefault="00345A66" w:rsidP="006A6109">
      <w:pPr>
        <w:framePr w:w="8592" w:wrap="auto" w:hAnchor="text" w:x="1440" w:y="622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institusioneel verkeerd is met hierdie departement regmaak</w:t>
      </w:r>
    </w:p>
    <w:p w:rsidR="00C91A52" w:rsidRPr="006A6109" w:rsidRDefault="00345A66" w:rsidP="006A6109">
      <w:pPr>
        <w:framePr w:w="8592" w:wrap="auto" w:hAnchor="text" w:x="1440" w:y="622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nie. Die herstrukturering is byvoorbeeld al sedert 2019 ’n</w:t>
      </w:r>
    </w:p>
    <w:p w:rsidR="00C91A52" w:rsidRPr="006A6109" w:rsidRDefault="00345A66" w:rsidP="006A6109">
      <w:pPr>
        <w:framePr w:w="8592" w:wrap="auto" w:hAnchor="text" w:x="1440" w:y="622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prioriteit wat nie soos ’n prioriteit behandel word nie.</w:t>
      </w:r>
    </w:p>
    <w:p w:rsidR="00C91A52" w:rsidRPr="006A6109" w:rsidRDefault="00345A66" w:rsidP="006A6109">
      <w:pPr>
        <w:framePr w:w="1392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A6109">
        <w:rPr>
          <w:rFonts w:ascii="Arial" w:hAnsi="Arial" w:cs="Arial"/>
          <w:color w:val="000000"/>
          <w:sz w:val="20"/>
          <w:szCs w:val="20"/>
        </w:rPr>
        <w:t>:</w:t>
      </w:r>
    </w:p>
    <w:p w:rsidR="00C91A52" w:rsidRPr="006A6109" w:rsidRDefault="00345A66" w:rsidP="006A6109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majority of staff are employed within the Administration</w:t>
      </w:r>
    </w:p>
    <w:p w:rsidR="00C91A52" w:rsidRPr="006A6109" w:rsidRDefault="00345A66" w:rsidP="006A6109">
      <w:pPr>
        <w:framePr w:w="9168" w:wrap="auto" w:hAnchor="text" w:x="1440" w:y="9484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programme, as opposed to the core programmes and despite this</w:t>
      </w:r>
    </w:p>
    <w:p w:rsidR="00C91A52" w:rsidRPr="006A6109" w:rsidRDefault="00345A66" w:rsidP="006A6109">
      <w:pPr>
        <w:framePr w:w="9168" w:wrap="auto" w:hAnchor="text" w:x="1440" w:y="9484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there are still key critical vacancies in Programme 1. To</w:t>
      </w:r>
    </w:p>
    <w:p w:rsidR="00C91A52" w:rsidRPr="006A6109" w:rsidRDefault="00345A66" w:rsidP="006A6109">
      <w:pPr>
        <w:framePr w:w="9168" w:wrap="auto" w:hAnchor="text" w:x="1440" w:y="9484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further add insult to injury, R2,3 million is budgeted for use</w:t>
      </w:r>
    </w:p>
    <w:p w:rsidR="00C91A52" w:rsidRPr="006A6109" w:rsidRDefault="00345A66" w:rsidP="006A6109">
      <w:pPr>
        <w:framePr w:w="9168" w:wrap="auto" w:hAnchor="text" w:x="1440" w:y="9484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of consultants to do work of the department ie report writing,</w:t>
      </w:r>
    </w:p>
    <w:p w:rsidR="00C91A52" w:rsidRPr="006A6109" w:rsidRDefault="00345A66" w:rsidP="006A6109">
      <w:pPr>
        <w:framePr w:w="9168" w:wrap="auto" w:hAnchor="text" w:x="1440" w:y="9484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collecting data, etc, and the question that begs to be asked</w:t>
      </w:r>
    </w:p>
    <w:p w:rsidR="00C91A52" w:rsidRPr="006A6109" w:rsidRDefault="00345A66" w:rsidP="006A6109">
      <w:pPr>
        <w:framePr w:w="9168" w:wrap="auto" w:hAnchor="text" w:x="1440" w:y="9484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is what the current staff and department are doing?</w:t>
      </w:r>
    </w:p>
    <w:p w:rsidR="00C91A52" w:rsidRPr="006A6109" w:rsidRDefault="00345A66" w:rsidP="006A6109">
      <w:pPr>
        <w:framePr w:w="8881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department has 19 staff members who are paid more than</w:t>
      </w:r>
    </w:p>
    <w:p w:rsidR="00C91A52" w:rsidRPr="006A6109" w:rsidRDefault="00345A66" w:rsidP="006A6109">
      <w:pPr>
        <w:framePr w:w="8881" w:wrap="auto" w:hAnchor="text" w:x="1440" w:y="1383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R1,2 million per annum, salary level 13 to 16. Then why does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C91A52" w:rsidRPr="006A6109" w:rsidRDefault="00345A66" w:rsidP="006A6109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department still budget an allocation for consultants to</w:t>
      </w:r>
    </w:p>
    <w:p w:rsidR="00C91A52" w:rsidRPr="006A6109" w:rsidRDefault="00345A66" w:rsidP="006A6109">
      <w:pPr>
        <w:framePr w:w="5856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implement programmes of the department?</w:t>
      </w:r>
    </w:p>
    <w:p w:rsidR="00C91A52" w:rsidRPr="006A6109" w:rsidRDefault="00345A66" w:rsidP="006A6109">
      <w:pPr>
        <w:framePr w:w="1680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A6109">
        <w:rPr>
          <w:rFonts w:ascii="Arial" w:hAnsi="Arial" w:cs="Arial"/>
          <w:color w:val="000000"/>
          <w:sz w:val="20"/>
          <w:szCs w:val="20"/>
        </w:rPr>
        <w:t>:</w:t>
      </w:r>
    </w:p>
    <w:p w:rsidR="00C91A52" w:rsidRPr="006A6109" w:rsidRDefault="00345A66" w:rsidP="006A6109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Dis so goed ons betaal twee keer vir ’n burger en kry nie ’n</w:t>
      </w:r>
    </w:p>
    <w:p w:rsidR="00C91A52" w:rsidRPr="006A6109" w:rsidRDefault="00345A66" w:rsidP="006A6109">
      <w:pPr>
        <w:framePr w:w="2832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enkele burger nie!</w:t>
      </w:r>
    </w:p>
    <w:p w:rsidR="00C91A52" w:rsidRPr="006A6109" w:rsidRDefault="00345A66" w:rsidP="006A6109">
      <w:pPr>
        <w:framePr w:w="1392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A6109">
        <w:rPr>
          <w:rFonts w:ascii="Arial" w:hAnsi="Arial" w:cs="Arial"/>
          <w:color w:val="000000"/>
          <w:sz w:val="20"/>
          <w:szCs w:val="20"/>
        </w:rPr>
        <w:t>:</w:t>
      </w:r>
    </w:p>
    <w:p w:rsidR="00C91A52" w:rsidRPr="006A6109" w:rsidRDefault="00345A66" w:rsidP="006A6109">
      <w:pPr>
        <w:framePr w:w="8881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It’s daylight robbery, if you ask me! The committee had on</w:t>
      </w:r>
    </w:p>
    <w:p w:rsidR="00C91A52" w:rsidRPr="006A6109" w:rsidRDefault="00345A66" w:rsidP="006A6109">
      <w:pPr>
        <w:framePr w:w="8881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numerous occasions outlined to this department why it should</w:t>
      </w:r>
    </w:p>
    <w:p w:rsidR="00C91A52" w:rsidRPr="006A6109" w:rsidRDefault="00345A66" w:rsidP="006A6109">
      <w:pPr>
        <w:framePr w:w="8881" w:wrap="auto" w:hAnchor="text" w:x="1440" w:y="730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desist from using consultants, given its limited budget and</w:t>
      </w:r>
    </w:p>
    <w:p w:rsidR="00C91A52" w:rsidRPr="006A6109" w:rsidRDefault="00345A66" w:rsidP="006A6109">
      <w:pPr>
        <w:framePr w:w="8881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provided recommendations on how to address the matter. I can</w:t>
      </w:r>
    </w:p>
    <w:p w:rsidR="00C91A52" w:rsidRPr="006A6109" w:rsidRDefault="00345A66" w:rsidP="006A6109">
      <w:pPr>
        <w:framePr w:w="8881" w:wrap="auto" w:hAnchor="text" w:x="1440" w:y="730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continue this trajectory, but I think my colleagues have and</w:t>
      </w:r>
    </w:p>
    <w:p w:rsidR="00C91A52" w:rsidRPr="006A6109" w:rsidRDefault="00345A66" w:rsidP="006A6109">
      <w:pPr>
        <w:framePr w:w="8881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will make mention of that which I have not.</w:t>
      </w:r>
    </w:p>
    <w:p w:rsidR="00C91A52" w:rsidRPr="006A6109" w:rsidRDefault="00345A66" w:rsidP="006A6109">
      <w:pPr>
        <w:framePr w:w="9026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Let me rather focus on a project that I really believe in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- a</w:t>
      </w:r>
    </w:p>
    <w:p w:rsidR="00C91A52" w:rsidRPr="006A6109" w:rsidRDefault="00345A66" w:rsidP="006A6109">
      <w:pPr>
        <w:framePr w:w="9026" w:wrap="auto" w:hAnchor="text" w:x="1440" w:y="1111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project that should be a priority, a project that can truly</w:t>
      </w:r>
    </w:p>
    <w:p w:rsidR="00C91A52" w:rsidRPr="006A6109" w:rsidRDefault="00345A66" w:rsidP="006A6109">
      <w:pPr>
        <w:framePr w:w="9026" w:wrap="auto" w:hAnchor="text" w:x="1440" w:y="1111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bring the girl child so much closer to an equal schooling</w:t>
      </w:r>
    </w:p>
    <w:p w:rsidR="00C91A52" w:rsidRPr="006A6109" w:rsidRDefault="00345A66" w:rsidP="006A6109">
      <w:pPr>
        <w:framePr w:w="9026" w:wrap="auto" w:hAnchor="text" w:x="1440" w:y="11116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opportunity. And that is the sanitary dignity project.</w:t>
      </w:r>
    </w:p>
    <w:p w:rsidR="00C91A52" w:rsidRPr="006A6109" w:rsidRDefault="00345A66" w:rsidP="006A6109">
      <w:pPr>
        <w:framePr w:w="168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A6109">
        <w:rPr>
          <w:rFonts w:ascii="Arial" w:hAnsi="Arial" w:cs="Arial"/>
          <w:color w:val="000000"/>
          <w:sz w:val="20"/>
          <w:szCs w:val="20"/>
        </w:rPr>
        <w:t>:</w:t>
      </w:r>
    </w:p>
    <w:p w:rsidR="00C91A52" w:rsidRPr="006A6109" w:rsidRDefault="00345A66" w:rsidP="006A6109">
      <w:pPr>
        <w:framePr w:w="9168" w:wrap="auto" w:hAnchor="text" w:x="144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Volgens statistiek mis ten minste drie uit elke 10 meisies tot</w:t>
      </w:r>
    </w:p>
    <w:p w:rsidR="00C91A52" w:rsidRPr="006A6109" w:rsidRDefault="00345A66" w:rsidP="006A6109">
      <w:pPr>
        <w:framePr w:w="9168" w:wrap="auto" w:hAnchor="text" w:x="1440" w:y="14378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sewe skooldae ’n maand, as gevolg van menstruasie. Die verslag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6A610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C91A52" w:rsidRPr="006A6109" w:rsidRDefault="00345A66" w:rsidP="006A6109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wat die komitee oor die implementering van die projek ontvang</w:t>
      </w:r>
    </w:p>
    <w:p w:rsidR="00C91A52" w:rsidRPr="006A6109" w:rsidRDefault="00345A66" w:rsidP="006A6109">
      <w:pPr>
        <w:framePr w:w="816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het, is amper tot op die letter dieselfde as die vorige</w:t>
      </w:r>
    </w:p>
    <w:p w:rsidR="00C91A52" w:rsidRPr="006A6109" w:rsidRDefault="00345A66" w:rsidP="006A6109">
      <w:pPr>
        <w:framePr w:w="8160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verslag, twee jaar gelede. Sedertdien was daar een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opvolgverslag ,en het slegs twee provinsies moniteringsverslae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ingedien. Bygesê was dit na aanleiding van die komitee se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 xml:space="preserve">oorsigbesoek. In die Vrystaat kan 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>ek</w:t>
      </w:r>
      <w:r w:rsidRPr="006A610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getuig dat hierdie projek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steeds in kontroversie gedompel is en dat daar geen waarde vir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geld is nie. Om eerlik te wees, is daar nie eers bewyse vir</w:t>
      </w:r>
    </w:p>
    <w:p w:rsidR="00C91A52" w:rsidRPr="006A6109" w:rsidRDefault="00345A66" w:rsidP="006A6109">
      <w:pPr>
        <w:framePr w:w="9169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die geld wat na bewering daarop spaandeer is nie.</w:t>
      </w:r>
    </w:p>
    <w:p w:rsidR="00C91A52" w:rsidRPr="006A6109" w:rsidRDefault="00345A66" w:rsidP="006A6109">
      <w:pPr>
        <w:framePr w:w="9168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Vroue, jeugdiges en persone met gestremdhede gaan nooit ware</w:t>
      </w:r>
    </w:p>
    <w:p w:rsidR="00C91A52" w:rsidRPr="006A6109" w:rsidRDefault="00345A66" w:rsidP="006A6109">
      <w:pPr>
        <w:framePr w:w="9168" w:wrap="auto" w:hAnchor="text" w:x="1440" w:y="839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gelykheid ervaar, solank as hierdie departement nog bestaan en</w:t>
      </w:r>
    </w:p>
    <w:p w:rsidR="00C91A52" w:rsidRPr="006A6109" w:rsidRDefault="00345A66" w:rsidP="006A6109">
      <w:pPr>
        <w:framePr w:w="9168" w:wrap="auto" w:hAnchor="text" w:x="1440" w:y="839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die ANC met sy ideologies benadering tot probleme in beheer is</w:t>
      </w:r>
    </w:p>
    <w:p w:rsidR="00C91A52" w:rsidRPr="006A6109" w:rsidRDefault="00345A66" w:rsidP="006A6109">
      <w:pPr>
        <w:framePr w:w="9168" w:wrap="auto" w:hAnchor="text" w:x="1440" w:y="839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nie. Ek dank u.</w:t>
      </w:r>
    </w:p>
    <w:p w:rsidR="00C91A52" w:rsidRPr="006A6109" w:rsidRDefault="00345A66" w:rsidP="006A6109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Ms N K SHARIF: Hon house Chairperson, when looking at the</w:t>
      </w:r>
    </w:p>
    <w:p w:rsidR="00C91A52" w:rsidRPr="006A6109" w:rsidRDefault="00345A66" w:rsidP="006A6109">
      <w:pPr>
        <w:framePr w:w="9169" w:wrap="auto" w:hAnchor="text" w:x="1440" w:y="1111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annual performance plans, APPs, for both the Commission for</w:t>
      </w:r>
    </w:p>
    <w:p w:rsidR="00C91A52" w:rsidRPr="006A6109" w:rsidRDefault="00345A66" w:rsidP="006A6109">
      <w:pPr>
        <w:framePr w:w="9169" w:wrap="auto" w:hAnchor="text" w:x="1440" w:y="1111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Gender Equality, CGE, and the Department of Women, Youth and</w:t>
      </w:r>
    </w:p>
    <w:p w:rsidR="00C91A52" w:rsidRPr="006A6109" w:rsidRDefault="00345A66" w:rsidP="006A6109">
      <w:pPr>
        <w:framePr w:w="9169" w:wrap="auto" w:hAnchor="text" w:x="1440" w:y="11116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Persons with Disabilities, there is a stark contrast between</w:t>
      </w:r>
    </w:p>
    <w:p w:rsidR="00C91A52" w:rsidRPr="006A6109" w:rsidRDefault="00345A66" w:rsidP="006A6109">
      <w:pPr>
        <w:framePr w:w="9169" w:wrap="auto" w:hAnchor="text" w:x="1440" w:y="1111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two. What is absolutely shocking is that the CGE, with a</w:t>
      </w:r>
    </w:p>
    <w:p w:rsidR="00C91A52" w:rsidRPr="006A6109" w:rsidRDefault="00345A66" w:rsidP="006A6109">
      <w:pPr>
        <w:framePr w:w="9169" w:wrap="auto" w:hAnchor="text" w:x="1440" w:y="1111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budget of R107 million is able to do 10 times more of the work</w:t>
      </w:r>
    </w:p>
    <w:p w:rsidR="00C91A52" w:rsidRPr="006A6109" w:rsidRDefault="00345A66" w:rsidP="006A6109">
      <w:pPr>
        <w:framePr w:w="9169" w:wrap="auto" w:hAnchor="text" w:x="1440" w:y="1111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with half of the budget, when compared to the department, with</w:t>
      </w:r>
    </w:p>
    <w:p w:rsidR="00C91A52" w:rsidRPr="006A6109" w:rsidRDefault="00345A66" w:rsidP="006A6109">
      <w:pPr>
        <w:framePr w:w="9169" w:wrap="auto" w:hAnchor="text" w:x="1440" w:y="1111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budget of R205,1 million.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C91A52" w:rsidRPr="006A6109" w:rsidRDefault="00345A66" w:rsidP="006A6109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CGE has released reports around the failure of government</w:t>
      </w:r>
    </w:p>
    <w:p w:rsidR="00C91A52" w:rsidRPr="006A6109" w:rsidRDefault="00345A66" w:rsidP="006A6109">
      <w:pPr>
        <w:framePr w:w="9025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departments to implement strategies to fight against the</w:t>
      </w:r>
    </w:p>
    <w:p w:rsidR="00C91A52" w:rsidRPr="006A6109" w:rsidRDefault="00345A66" w:rsidP="006A6109">
      <w:pPr>
        <w:framePr w:w="9025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oppression of women. The lack of accountability to the CGE is</w:t>
      </w:r>
    </w:p>
    <w:p w:rsidR="00C91A52" w:rsidRPr="006A6109" w:rsidRDefault="00345A66" w:rsidP="006A6109">
      <w:pPr>
        <w:framePr w:w="9025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unacceptable. The CGE must look at ways to ensure their</w:t>
      </w:r>
    </w:p>
    <w:p w:rsidR="00C91A52" w:rsidRPr="006A6109" w:rsidRDefault="00345A66" w:rsidP="006A6109">
      <w:pPr>
        <w:framePr w:w="9025" w:wrap="auto" w:hAnchor="text" w:x="1440" w:y="3502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reports, findings and recommendations are taken seriously.</w:t>
      </w:r>
    </w:p>
    <w:p w:rsidR="00C91A52" w:rsidRPr="006A6109" w:rsidRDefault="00345A66" w:rsidP="006A6109">
      <w:pPr>
        <w:framePr w:w="9025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Spending millions of rands doing numerous investigations must</w:t>
      </w:r>
    </w:p>
    <w:p w:rsidR="00C91A52" w:rsidRPr="006A6109" w:rsidRDefault="00345A66" w:rsidP="006A6109">
      <w:pPr>
        <w:framePr w:w="9025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yield results, especially as a Chapter 9 institution that has</w:t>
      </w:r>
    </w:p>
    <w:p w:rsidR="00C91A52" w:rsidRPr="006A6109" w:rsidRDefault="00345A66" w:rsidP="006A6109">
      <w:pPr>
        <w:framePr w:w="9025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its mandate given directly by the Constitution. The lack of</w:t>
      </w:r>
    </w:p>
    <w:p w:rsidR="00C91A52" w:rsidRPr="006A6109" w:rsidRDefault="00345A66" w:rsidP="006A6109">
      <w:pPr>
        <w:framePr w:w="9025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accountability is one of the reasons we keep moving backwards</w:t>
      </w:r>
    </w:p>
    <w:p w:rsidR="00C91A52" w:rsidRPr="006A6109" w:rsidRDefault="00345A66" w:rsidP="006A6109">
      <w:pPr>
        <w:framePr w:w="9025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thanks to this failing ANC government.</w:t>
      </w:r>
    </w:p>
    <w:p w:rsidR="00C91A52" w:rsidRPr="006A6109" w:rsidRDefault="00345A66" w:rsidP="006A6109">
      <w:pPr>
        <w:framePr w:w="888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 xml:space="preserve">In terms of budget, the CGE has to ensure that they 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>use</w:t>
      </w:r>
      <w:r w:rsidRPr="006A610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all</w:t>
      </w:r>
    </w:p>
    <w:p w:rsidR="00C91A52" w:rsidRPr="006A6109" w:rsidRDefault="00345A66" w:rsidP="006A6109">
      <w:pPr>
        <w:framePr w:w="8880" w:wrap="auto" w:hAnchor="text" w:x="1440" w:y="894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budget allocated in reaching targets. The return of R19</w:t>
      </w:r>
    </w:p>
    <w:p w:rsidR="00C91A52" w:rsidRPr="006A6109" w:rsidRDefault="00345A66" w:rsidP="006A6109">
      <w:pPr>
        <w:framePr w:w="8880" w:wrap="auto" w:hAnchor="text" w:x="1440" w:y="894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million to Treasury is extremely concerning, especially when</w:t>
      </w:r>
    </w:p>
    <w:p w:rsidR="00C91A52" w:rsidRPr="006A6109" w:rsidRDefault="00345A66" w:rsidP="006A6109">
      <w:pPr>
        <w:framePr w:w="8880" w:wrap="auto" w:hAnchor="text" w:x="1440" w:y="894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they argue a lack of an adequate budget is constraining the</w:t>
      </w:r>
    </w:p>
    <w:p w:rsidR="00C91A52" w:rsidRPr="006A6109" w:rsidRDefault="00345A66" w:rsidP="006A6109">
      <w:pPr>
        <w:framePr w:w="8880" w:wrap="auto" w:hAnchor="text" w:x="1440" w:y="894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important work they do.</w:t>
      </w:r>
    </w:p>
    <w:p w:rsidR="00C91A52" w:rsidRPr="006A6109" w:rsidRDefault="00345A66" w:rsidP="006A6109">
      <w:pPr>
        <w:framePr w:w="8881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Department of Women, Youth and Persons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with Disabilities</w:t>
      </w:r>
    </w:p>
    <w:p w:rsidR="00C91A52" w:rsidRPr="006A6109" w:rsidRDefault="00345A66" w:rsidP="006A6109">
      <w:pPr>
        <w:framePr w:w="8881" w:wrap="auto" w:hAnchor="text" w:x="1440" w:y="12203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has been going through an identity crisis for the last few</w:t>
      </w:r>
    </w:p>
    <w:p w:rsidR="00C91A52" w:rsidRPr="006A6109" w:rsidRDefault="00345A66" w:rsidP="006A6109">
      <w:pPr>
        <w:framePr w:w="8881" w:wrap="auto" w:hAnchor="text" w:x="1440" w:y="12203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years, since the proclamation by the President in 2019 to</w:t>
      </w:r>
    </w:p>
    <w:p w:rsidR="00C91A52" w:rsidRPr="006A6109" w:rsidRDefault="00345A66" w:rsidP="006A6109">
      <w:pPr>
        <w:framePr w:w="8881" w:wrap="auto" w:hAnchor="text" w:x="1440" w:y="12203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merge Women, Youth and Persons with Disabilities into one</w:t>
      </w:r>
    </w:p>
    <w:p w:rsidR="00C91A52" w:rsidRPr="006A6109" w:rsidRDefault="00345A66" w:rsidP="006A6109">
      <w:pPr>
        <w:framePr w:w="8881" w:wrap="auto" w:hAnchor="text" w:x="1440" w:y="12203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department. We have seen the mandate, the vision and the</w:t>
      </w:r>
    </w:p>
    <w:p w:rsidR="00C91A52" w:rsidRPr="006A6109" w:rsidRDefault="00345A66" w:rsidP="006A6109">
      <w:pPr>
        <w:framePr w:w="8881" w:wrap="auto" w:hAnchor="text" w:x="1440" w:y="12203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actual work that needs to get done change year-on-year. The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C91A52" w:rsidRPr="006A6109" w:rsidRDefault="00345A66" w:rsidP="006A6109">
      <w:pPr>
        <w:framePr w:w="830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impact of this means that policies and programmes of the</w:t>
      </w:r>
    </w:p>
    <w:p w:rsidR="00C91A52" w:rsidRPr="006A6109" w:rsidRDefault="00345A66" w:rsidP="006A6109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department do not get implemented and get pushed to the side</w:t>
      </w:r>
    </w:p>
    <w:p w:rsidR="00C91A52" w:rsidRPr="006A6109" w:rsidRDefault="00345A66" w:rsidP="006A6109">
      <w:pPr>
        <w:framePr w:w="9169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because they need to re-evaluate what they are actually doing.</w:t>
      </w:r>
    </w:p>
    <w:p w:rsidR="00C91A52" w:rsidRPr="006A6109" w:rsidRDefault="00345A66" w:rsidP="006A6109">
      <w:pPr>
        <w:framePr w:w="9169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We can see a clear example of this with the Emergency Response</w:t>
      </w:r>
    </w:p>
    <w:p w:rsidR="00C91A52" w:rsidRPr="006A6109" w:rsidRDefault="00345A66" w:rsidP="006A6109">
      <w:pPr>
        <w:framePr w:w="9169" w:wrap="auto" w:hAnchor="text" w:x="1440" w:y="3502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Action Plan on gender-based violence and femicide, GBVF, that</w:t>
      </w:r>
    </w:p>
    <w:p w:rsidR="00C91A52" w:rsidRPr="006A6109" w:rsidRDefault="00345A66" w:rsidP="006A6109">
      <w:pPr>
        <w:framePr w:w="9169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has been reported by the department as being scrapped, noting</w:t>
      </w:r>
    </w:p>
    <w:p w:rsidR="00C91A52" w:rsidRPr="006A6109" w:rsidRDefault="00345A66" w:rsidP="006A6109">
      <w:pPr>
        <w:framePr w:w="9169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they were the worst performing department in reaching their</w:t>
      </w:r>
    </w:p>
    <w:p w:rsidR="00C91A52" w:rsidRPr="006A6109" w:rsidRDefault="00345A66" w:rsidP="006A6109">
      <w:pPr>
        <w:framePr w:w="9169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Emergency Response Action Plan, ERAP, targets.</w:t>
      </w:r>
    </w:p>
    <w:p w:rsidR="00C91A52" w:rsidRPr="006A6109" w:rsidRDefault="00345A66" w:rsidP="006A6109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continuous redesign of the department’s organisational</w:t>
      </w:r>
    </w:p>
    <w:p w:rsidR="00C91A52" w:rsidRPr="006A6109" w:rsidRDefault="00345A66" w:rsidP="006A6109">
      <w:pPr>
        <w:framePr w:w="9168" w:wrap="auto" w:hAnchor="text" w:x="1440" w:y="7854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structure and the continuous delays in implementation of</w:t>
      </w:r>
    </w:p>
    <w:p w:rsidR="00C91A52" w:rsidRPr="006A6109" w:rsidRDefault="00345A66" w:rsidP="006A6109">
      <w:pPr>
        <w:framePr w:w="9168" w:wrap="auto" w:hAnchor="text" w:x="1440" w:y="7854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targets impact South Africans in the most severe ways. The</w:t>
      </w:r>
    </w:p>
    <w:p w:rsidR="00C91A52" w:rsidRPr="006A6109" w:rsidRDefault="00345A66" w:rsidP="006A6109">
      <w:pPr>
        <w:framePr w:w="9168" w:wrap="auto" w:hAnchor="text" w:x="1440" w:y="7854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Wage Bill, the Disability Rights Bill, are delayed and this</w:t>
      </w:r>
    </w:p>
    <w:p w:rsidR="00C91A52" w:rsidRPr="006A6109" w:rsidRDefault="00345A66" w:rsidP="006A6109">
      <w:pPr>
        <w:framePr w:w="9168" w:wrap="auto" w:hAnchor="text" w:x="1440" w:y="7854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includes the National Council on GBVF, NCGBVF, that has not</w:t>
      </w:r>
    </w:p>
    <w:p w:rsidR="00C91A52" w:rsidRPr="006A6109" w:rsidRDefault="00345A66" w:rsidP="006A6109">
      <w:pPr>
        <w:framePr w:w="9168" w:wrap="auto" w:hAnchor="text" w:x="1440" w:y="7854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been established. Treasury had allocated R15 million for the</w:t>
      </w:r>
    </w:p>
    <w:p w:rsidR="00C91A52" w:rsidRPr="006A6109" w:rsidRDefault="00345A66" w:rsidP="006A6109">
      <w:pPr>
        <w:framePr w:w="9168" w:wrap="auto" w:hAnchor="text" w:x="1440" w:y="7854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establishment of the NCGBVF over a three-year period, with R5</w:t>
      </w:r>
    </w:p>
    <w:p w:rsidR="00C91A52" w:rsidRPr="006A6109" w:rsidRDefault="00345A66" w:rsidP="006A6109">
      <w:pPr>
        <w:framePr w:w="9168" w:wrap="auto" w:hAnchor="text" w:x="1440" w:y="7854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million being paid in each financial year starting in 2020 and</w:t>
      </w:r>
    </w:p>
    <w:p w:rsidR="00C91A52" w:rsidRPr="006A6109" w:rsidRDefault="00345A66" w:rsidP="006A6109">
      <w:pPr>
        <w:framePr w:w="9168" w:wrap="auto" w:hAnchor="text" w:x="1440" w:y="7854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yet, in 2022, nothing. With these delays, we are seeing women,</w:t>
      </w:r>
    </w:p>
    <w:p w:rsidR="00C91A52" w:rsidRPr="006A6109" w:rsidRDefault="00345A66" w:rsidP="006A6109">
      <w:pPr>
        <w:framePr w:w="9168" w:wrap="auto" w:hAnchor="text" w:x="1440" w:y="7854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youth and persons with disabilities continue to suffer, in</w:t>
      </w:r>
    </w:p>
    <w:p w:rsidR="00C91A52" w:rsidRPr="006A6109" w:rsidRDefault="00345A66" w:rsidP="006A6109">
      <w:pPr>
        <w:framePr w:w="9168" w:wrap="auto" w:hAnchor="text" w:x="1440" w:y="7854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this country, every single day.</w:t>
      </w:r>
    </w:p>
    <w:p w:rsidR="00C91A52" w:rsidRPr="006A6109" w:rsidRDefault="00345A66" w:rsidP="006A6109">
      <w:pPr>
        <w:framePr w:w="8161" w:wrap="auto" w:hAnchor="text" w:x="144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When looking at the department’s APP for 2022-23, it is</w:t>
      </w:r>
    </w:p>
    <w:p w:rsidR="00C91A52" w:rsidRPr="006A6109" w:rsidRDefault="00345A66" w:rsidP="006A6109">
      <w:pPr>
        <w:framePr w:w="9170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evident that the targets are not smart. It does not reflect on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C91A52" w:rsidRPr="006A6109" w:rsidRDefault="00345A66" w:rsidP="006A6109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mandate of the department as a regulator. This APP will be</w:t>
      </w:r>
    </w:p>
    <w:p w:rsidR="00C91A52" w:rsidRPr="006A6109" w:rsidRDefault="00345A66" w:rsidP="006A6109">
      <w:pPr>
        <w:framePr w:w="888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difficult to monitor and evaluate in terms of targets being</w:t>
      </w:r>
    </w:p>
    <w:p w:rsidR="00C91A52" w:rsidRPr="006A6109" w:rsidRDefault="00345A66" w:rsidP="006A6109">
      <w:pPr>
        <w:framePr w:w="8880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implemented and oversight is therefore hindered. Maybe, that</w:t>
      </w:r>
    </w:p>
    <w:p w:rsidR="00C91A52" w:rsidRPr="006A6109" w:rsidRDefault="00345A66" w:rsidP="006A6109">
      <w:pPr>
        <w:framePr w:w="8880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is the whole plan. The department is not convincing in terms</w:t>
      </w:r>
    </w:p>
    <w:p w:rsidR="00C91A52" w:rsidRPr="006A6109" w:rsidRDefault="00345A66" w:rsidP="006A6109">
      <w:pPr>
        <w:framePr w:w="8880" w:wrap="auto" w:hAnchor="text" w:x="1440" w:y="3502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of their capacity to do more and is not fit enough to make</w:t>
      </w:r>
    </w:p>
    <w:p w:rsidR="00C91A52" w:rsidRPr="006A6109" w:rsidRDefault="00345A66" w:rsidP="006A6109">
      <w:pPr>
        <w:framePr w:w="8880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changes in the lives of women, youth and persons with</w:t>
      </w:r>
    </w:p>
    <w:p w:rsidR="00C91A52" w:rsidRPr="006A6109" w:rsidRDefault="00345A66" w:rsidP="006A6109">
      <w:pPr>
        <w:framePr w:w="8880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disabilities. South Africa deserves better. I thank you.</w:t>
      </w:r>
    </w:p>
    <w:p w:rsidR="00C91A52" w:rsidRPr="006A6109" w:rsidRDefault="00345A66" w:rsidP="006A6109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Ms L L VAN DER MERWE: Thank you very much, hon House</w:t>
      </w:r>
    </w:p>
    <w:p w:rsidR="00C91A52" w:rsidRPr="006A6109" w:rsidRDefault="00345A66" w:rsidP="006A6109">
      <w:pPr>
        <w:framePr w:w="9169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Chairperson and our apologies for hon Hlengwa not being able</w:t>
      </w:r>
    </w:p>
    <w:p w:rsidR="00C91A52" w:rsidRPr="006A6109" w:rsidRDefault="00345A66" w:rsidP="006A6109">
      <w:pPr>
        <w:framePr w:w="9169" w:wrap="auto" w:hAnchor="text" w:x="1440" w:y="730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to speak. She is being affected by load shedding. Policy</w:t>
      </w:r>
    </w:p>
    <w:p w:rsidR="00C91A52" w:rsidRPr="006A6109" w:rsidRDefault="00345A66" w:rsidP="006A6109">
      <w:pPr>
        <w:framePr w:w="9169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development and drafting as a legislation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means very little if</w:t>
      </w:r>
    </w:p>
    <w:p w:rsidR="00C91A52" w:rsidRPr="006A6109" w:rsidRDefault="00345A66" w:rsidP="006A6109">
      <w:pPr>
        <w:framePr w:w="9169" w:wrap="auto" w:hAnchor="text" w:x="1440" w:y="730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there’s no real ambition to finalize such statutory measures</w:t>
      </w:r>
    </w:p>
    <w:p w:rsidR="00C91A52" w:rsidRPr="006A6109" w:rsidRDefault="00345A66" w:rsidP="006A6109">
      <w:pPr>
        <w:framePr w:w="9169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and above all if there are no real enforcement of these tools</w:t>
      </w:r>
    </w:p>
    <w:p w:rsidR="00C91A52" w:rsidRPr="006A6109" w:rsidRDefault="00345A66" w:rsidP="006A6109">
      <w:pPr>
        <w:framePr w:w="9169" w:wrap="auto" w:hAnchor="text" w:x="1440" w:y="730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once adopted.</w:t>
      </w:r>
    </w:p>
    <w:p w:rsidR="00C91A52" w:rsidRPr="006A6109" w:rsidRDefault="00345A66" w:rsidP="006A6109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Department of Women, Children and People with Disabilities</w:t>
      </w:r>
    </w:p>
    <w:p w:rsidR="00C91A52" w:rsidRPr="006A6109" w:rsidRDefault="00345A66" w:rsidP="006A6109">
      <w:pPr>
        <w:framePr w:w="9168" w:wrap="auto" w:hAnchor="text" w:x="1440" w:y="1166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proudly stresses its latest Annual Performance Plan that it</w:t>
      </w:r>
    </w:p>
    <w:p w:rsidR="00C91A52" w:rsidRPr="006A6109" w:rsidRDefault="00345A66" w:rsidP="006A6109">
      <w:pPr>
        <w:framePr w:w="9168" w:wrap="auto" w:hAnchor="text" w:x="1440" w:y="11661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has developed three key pieces of legislation. This relate to</w:t>
      </w:r>
    </w:p>
    <w:p w:rsidR="00C91A52" w:rsidRPr="006A6109" w:rsidRDefault="00345A66" w:rsidP="006A6109">
      <w:pPr>
        <w:framePr w:w="9168" w:wrap="auto" w:hAnchor="text" w:x="1440" w:y="1166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National Council on gender-based violence and femicide</w:t>
      </w:r>
    </w:p>
    <w:p w:rsidR="00C91A52" w:rsidRPr="006A6109" w:rsidRDefault="00345A66" w:rsidP="006A6109">
      <w:pPr>
        <w:framePr w:w="9168" w:wrap="auto" w:hAnchor="text" w:x="1440" w:y="1166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GBVF, Bill, the National Youth Development Agency Amendment</w:t>
      </w:r>
    </w:p>
    <w:p w:rsidR="00C91A52" w:rsidRPr="006A6109" w:rsidRDefault="00345A66" w:rsidP="006A6109">
      <w:pPr>
        <w:framePr w:w="9168" w:wrap="auto" w:hAnchor="text" w:x="1440" w:y="1166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Bill and the Promotion of Women’s Rights Environment and</w:t>
      </w:r>
    </w:p>
    <w:p w:rsidR="00C91A52" w:rsidRPr="006A6109" w:rsidRDefault="00345A66" w:rsidP="006A6109">
      <w:pPr>
        <w:framePr w:w="9168" w:wrap="auto" w:hAnchor="text" w:x="1440" w:y="1166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Gender Equity Bill.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C91A52" w:rsidRPr="006A6109" w:rsidRDefault="00345A66" w:rsidP="006A6109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department however fails to provide any targets relating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to these critical Bills.</w:t>
      </w:r>
      <w:r w:rsidRPr="006A6109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How is the committee to monitor any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progress or oversight if these bills are not finalized? The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department also fails to recognize the delay in introducing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these Bills. The National Council on Gender Based Violence and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Femicide Bill, provides for the establishment of an important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multi sector National Council on GBVF which essentially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provides for strategic leadership in the fight against GBVF.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This critical Bill was only published in October 2021 by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department after years of protest and countless promises by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government that it is serious about eliminating GBVF.</w:t>
      </w:r>
    </w:p>
    <w:p w:rsidR="00C91A52" w:rsidRPr="006A6109" w:rsidRDefault="00345A66" w:rsidP="006A6109">
      <w:pPr>
        <w:framePr w:w="8881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One of the first steps promised by government was the</w:t>
      </w:r>
    </w:p>
    <w:p w:rsidR="00C91A52" w:rsidRPr="006A6109" w:rsidRDefault="00345A66" w:rsidP="006A6109">
      <w:pPr>
        <w:framePr w:w="8881" w:wrap="auto" w:hAnchor="text" w:x="1440" w:y="9484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establishment of this council of yet many years later we are</w:t>
      </w:r>
    </w:p>
    <w:p w:rsidR="00C91A52" w:rsidRPr="006A6109" w:rsidRDefault="00345A66" w:rsidP="006A6109">
      <w:pPr>
        <w:framePr w:w="8881" w:wrap="auto" w:hAnchor="text" w:x="1440" w:y="9484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once more faced by the government’s empty promises in this</w:t>
      </w:r>
    </w:p>
    <w:p w:rsidR="00C91A52" w:rsidRPr="006A6109" w:rsidRDefault="00345A66" w:rsidP="006A6109">
      <w:pPr>
        <w:framePr w:w="8881" w:wrap="auto" w:hAnchor="text" w:x="1440" w:y="9484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regard.</w:t>
      </w:r>
    </w:p>
    <w:p w:rsidR="00C91A52" w:rsidRPr="006A6109" w:rsidRDefault="00345A66" w:rsidP="006A6109">
      <w:pPr>
        <w:framePr w:w="8736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IFP strongly endorses the portfolio committee’s</w:t>
      </w:r>
    </w:p>
    <w:p w:rsidR="00C91A52" w:rsidRPr="006A6109" w:rsidRDefault="00345A66" w:rsidP="006A6109">
      <w:pPr>
        <w:framePr w:w="8736" w:wrap="auto" w:hAnchor="text" w:x="1440" w:y="12203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recommendation that the department must urgently provide</w:t>
      </w:r>
    </w:p>
    <w:p w:rsidR="00C91A52" w:rsidRPr="006A6109" w:rsidRDefault="00345A66" w:rsidP="006A6109">
      <w:pPr>
        <w:framePr w:w="8736" w:wrap="auto" w:hAnchor="text" w:x="1440" w:y="12203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specific targets to the development of this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Bill and the</w:t>
      </w:r>
    </w:p>
    <w:p w:rsidR="00C91A52" w:rsidRPr="006A6109" w:rsidRDefault="00345A66" w:rsidP="006A6109">
      <w:pPr>
        <w:framePr w:w="8736" w:wrap="auto" w:hAnchor="text" w:x="1440" w:y="12203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finalization of the establishment of this council. The</w:t>
      </w:r>
    </w:p>
    <w:p w:rsidR="00C91A52" w:rsidRPr="006A6109" w:rsidRDefault="00345A66" w:rsidP="006A6109">
      <w:pPr>
        <w:framePr w:w="8736" w:wrap="auto" w:hAnchor="text" w:x="1440" w:y="12203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Sanitary Dignity Policy Framework Work provides vital norms</w:t>
      </w:r>
    </w:p>
    <w:p w:rsidR="00C91A52" w:rsidRPr="006A6109" w:rsidRDefault="00345A66" w:rsidP="006A6109">
      <w:pPr>
        <w:framePr w:w="8736" w:wrap="auto" w:hAnchor="text" w:x="1440" w:y="12203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and standards for the provision of senator products for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1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C91A52" w:rsidRPr="006A6109" w:rsidRDefault="00345A66" w:rsidP="006A6109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vulnerable goals and young women especially those living in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rural areas. The monitoring of this framework should be a high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priority for this department. However, once again, we have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seen very little enforcement or proper oversight over this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framework.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IFP agrees with the portfolio committee’s observation that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there seems to be no uniformity in the roll out of this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framework and this is simply unacceptable and should no longer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be tolerated. The sanitary dignity of our vulnerable girls and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young women cannot be compromised by the failure of this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government to ensure effective oversight.</w:t>
      </w:r>
    </w:p>
    <w:p w:rsidR="00C91A52" w:rsidRPr="006A6109" w:rsidRDefault="00345A66" w:rsidP="006A6109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Lastly, the IFP strongly agrees with the portfolio committee’s</w:t>
      </w:r>
    </w:p>
    <w:p w:rsidR="00C91A52" w:rsidRPr="006A6109" w:rsidRDefault="00345A66" w:rsidP="006A6109">
      <w:pPr>
        <w:framePr w:w="9168" w:wrap="auto" w:hAnchor="text" w:x="1440" w:y="1002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observations on the use of consultants by the department. It</w:t>
      </w:r>
    </w:p>
    <w:p w:rsidR="00C91A52" w:rsidRPr="006A6109" w:rsidRDefault="00345A66" w:rsidP="006A6109">
      <w:pPr>
        <w:framePr w:w="9168" w:wrap="auto" w:hAnchor="text" w:x="1440" w:y="1002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is really concerning that R2,3 million is budgeted for the use</w:t>
      </w:r>
    </w:p>
    <w:p w:rsidR="00C91A52" w:rsidRPr="006A6109" w:rsidRDefault="00345A66" w:rsidP="006A6109">
      <w:pPr>
        <w:framePr w:w="9168" w:wrap="auto" w:hAnchor="text" w:x="1440" w:y="1002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of consultants to effectively do the work of this department.</w:t>
      </w:r>
    </w:p>
    <w:p w:rsidR="00C91A52" w:rsidRPr="006A6109" w:rsidRDefault="00345A66" w:rsidP="006A6109">
      <w:pPr>
        <w:framePr w:w="9168" w:wrap="auto" w:hAnchor="text" w:x="1440" w:y="1002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One of the main cost drivers under goods and services is the</w:t>
      </w:r>
    </w:p>
    <w:p w:rsidR="00C91A52" w:rsidRPr="006A6109" w:rsidRDefault="00345A66" w:rsidP="006A6109">
      <w:pPr>
        <w:framePr w:w="9168" w:wrap="auto" w:hAnchor="text" w:x="1440" w:y="10029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use of consultants which is incomprehensible considering the</w:t>
      </w:r>
    </w:p>
    <w:p w:rsidR="00C91A52" w:rsidRPr="006A6109" w:rsidRDefault="00345A66" w:rsidP="006A6109">
      <w:pPr>
        <w:framePr w:w="9168" w:wrap="auto" w:hAnchor="text" w:x="1440" w:y="1002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financial constraints experienced by government, this</w:t>
      </w:r>
    </w:p>
    <w:p w:rsidR="00C91A52" w:rsidRPr="006A6109" w:rsidRDefault="00345A66" w:rsidP="006A6109">
      <w:pPr>
        <w:framePr w:w="9168" w:wrap="auto" w:hAnchor="text" w:x="1440" w:y="1002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department and National Treasury in general.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0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C91A52" w:rsidRPr="006A6109" w:rsidRDefault="00345A66" w:rsidP="006A6109">
      <w:pPr>
        <w:framePr w:w="8737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IFP strongly agrees that the recommendations that there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must be an effective transfer of skills from these consultants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to the department officials and the IFP will closely monitor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this recommendation. We cannot continue to be a witness to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such wastage and such dismal performance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by this department.</w:t>
      </w:r>
    </w:p>
    <w:p w:rsidR="00C91A52" w:rsidRPr="006A6109" w:rsidRDefault="00345A66" w:rsidP="006A6109">
      <w:pPr>
        <w:framePr w:w="902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Chairperson, in conclusion, we expect better for the most</w:t>
      </w:r>
    </w:p>
    <w:p w:rsidR="00C91A52" w:rsidRPr="006A6109" w:rsidRDefault="00345A66" w:rsidP="006A6109">
      <w:pPr>
        <w:framePr w:w="9024" w:wrap="auto" w:hAnchor="text" w:x="1440" w:y="622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vulnerable, we expect better for those living with</w:t>
      </w:r>
    </w:p>
    <w:p w:rsidR="00C91A52" w:rsidRPr="006A6109" w:rsidRDefault="00345A66" w:rsidP="006A6109">
      <w:pPr>
        <w:framePr w:w="9024" w:wrap="auto" w:hAnchor="text" w:x="1440" w:y="622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disabilities. And we expect better for the women and children</w:t>
      </w:r>
    </w:p>
    <w:p w:rsidR="00C91A52" w:rsidRPr="006A6109" w:rsidRDefault="00345A66" w:rsidP="006A6109">
      <w:pPr>
        <w:framePr w:w="9024" w:wrap="auto" w:hAnchor="text" w:x="1440" w:y="622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who continue to face war on our streets, at home and in the</w:t>
      </w:r>
    </w:p>
    <w:p w:rsidR="00C91A52" w:rsidRPr="006A6109" w:rsidRDefault="00345A66" w:rsidP="006A6109">
      <w:pPr>
        <w:framePr w:w="9024" w:wrap="auto" w:hAnchor="text" w:x="1440" w:y="622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workplace. They deserve better than what this department is</w:t>
      </w:r>
    </w:p>
    <w:p w:rsidR="00C91A52" w:rsidRPr="006A6109" w:rsidRDefault="00345A66" w:rsidP="006A6109">
      <w:pPr>
        <w:framePr w:w="9024" w:wrap="auto" w:hAnchor="text" w:x="1440" w:y="622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delivering.</w:t>
      </w:r>
    </w:p>
    <w:p w:rsidR="00C91A52" w:rsidRPr="006A6109" w:rsidRDefault="00345A66" w:rsidP="006A6109">
      <w:pPr>
        <w:framePr w:w="873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ACTING CHAIRPERSON: (Ms R M M Lesoma): Hon members, you</w:t>
      </w:r>
    </w:p>
    <w:p w:rsidR="00C91A52" w:rsidRPr="006A6109" w:rsidRDefault="00345A66" w:rsidP="006A6109">
      <w:pPr>
        <w:framePr w:w="8736" w:wrap="auto" w:hAnchor="text" w:x="1440" w:y="1002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will forgive me, it’s bit darker where I am because of</w:t>
      </w:r>
    </w:p>
    <w:p w:rsidR="00C91A52" w:rsidRPr="006A6109" w:rsidRDefault="00345A66" w:rsidP="006A6109">
      <w:pPr>
        <w:framePr w:w="8736" w:wrap="auto" w:hAnchor="text" w:x="1440" w:y="1002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loadshedding.</w:t>
      </w:r>
    </w:p>
    <w:p w:rsidR="00C91A52" w:rsidRPr="006A6109" w:rsidRDefault="00345A66" w:rsidP="006A6109">
      <w:pPr>
        <w:framePr w:w="9168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Ms A S MHLONGO: Thank you very much, hon Chairperson.</w:t>
      </w:r>
    </w:p>
    <w:p w:rsidR="00C91A52" w:rsidRPr="006A6109" w:rsidRDefault="00345A66" w:rsidP="006A6109">
      <w:pPr>
        <w:framePr w:w="9168" w:wrap="auto" w:hAnchor="text" w:x="1440" w:y="12203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Greetings to the Minister of the Women, Youth and Persons with</w:t>
      </w:r>
    </w:p>
    <w:p w:rsidR="00C91A52" w:rsidRPr="006A6109" w:rsidRDefault="00345A66" w:rsidP="006A6109">
      <w:pPr>
        <w:framePr w:w="9168" w:wrap="auto" w:hAnchor="text" w:x="1440" w:y="12203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Disabilities, the chairperson of the portfolio committee, hon</w:t>
      </w:r>
    </w:p>
    <w:p w:rsidR="00C91A52" w:rsidRPr="006A6109" w:rsidRDefault="00345A66" w:rsidP="006A6109">
      <w:pPr>
        <w:framePr w:w="9168" w:wrap="auto" w:hAnchor="text" w:x="1440" w:y="12203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members, ...</w:t>
      </w:r>
    </w:p>
    <w:p w:rsidR="00C91A52" w:rsidRPr="006A6109" w:rsidRDefault="00345A66" w:rsidP="006A6109">
      <w:pPr>
        <w:framePr w:w="1392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A6109">
        <w:rPr>
          <w:rFonts w:ascii="Arial" w:hAnsi="Arial" w:cs="Arial"/>
          <w:i/>
          <w:color w:val="000000"/>
          <w:sz w:val="20"/>
          <w:szCs w:val="20"/>
        </w:rPr>
        <w:t>Siswati: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9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C91A52" w:rsidRPr="006A6109" w:rsidRDefault="00345A66" w:rsidP="006A6109">
      <w:pPr>
        <w:framePr w:w="240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... sanibonani.</w:t>
      </w:r>
    </w:p>
    <w:p w:rsidR="00C91A52" w:rsidRPr="006A6109" w:rsidRDefault="00345A66" w:rsidP="006A6109">
      <w:pPr>
        <w:framePr w:w="1392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A6109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Today marks exactly 20days since 6-year-old girl, Bontle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Mashiyane from Mganduzweni in Mpumalanga province disappeared.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We plead with our police and society to help the family find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this young and innocent soul.</w:t>
      </w:r>
    </w:p>
    <w:p w:rsidR="00C91A52" w:rsidRPr="006A6109" w:rsidRDefault="00345A66" w:rsidP="006A6109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This happens after a young women Hillary Gardee was brutaly</w:t>
      </w:r>
    </w:p>
    <w:p w:rsidR="00C91A52" w:rsidRPr="006A6109" w:rsidRDefault="00345A66" w:rsidP="006A6109">
      <w:pPr>
        <w:framePr w:w="9168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murdered by old men. We again plead with the justice system to</w:t>
      </w:r>
    </w:p>
    <w:p w:rsidR="00C91A52" w:rsidRPr="006A6109" w:rsidRDefault="00345A66" w:rsidP="006A6109">
      <w:pPr>
        <w:framePr w:w="9168" w:wrap="auto" w:hAnchor="text" w:x="1440" w:y="730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make sure it is old men are behind bars where they belong.</w:t>
      </w:r>
    </w:p>
    <w:p w:rsidR="00C91A52" w:rsidRPr="006A6109" w:rsidRDefault="00345A66" w:rsidP="006A6109">
      <w:pPr>
        <w:framePr w:w="9168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Clearly, they do not belong in our society.</w:t>
      </w:r>
    </w:p>
    <w:p w:rsidR="00C91A52" w:rsidRPr="006A6109" w:rsidRDefault="00345A66" w:rsidP="006A6109">
      <w:pPr>
        <w:framePr w:w="8593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Hon members, young people in South Africa are the most</w:t>
      </w:r>
    </w:p>
    <w:p w:rsidR="00C91A52" w:rsidRPr="006A6109" w:rsidRDefault="00345A66" w:rsidP="006A6109">
      <w:pPr>
        <w:framePr w:w="8593" w:wrap="auto" w:hAnchor="text" w:x="1440" w:y="1002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vulnerable with unemployment levels at highest. It is</w:t>
      </w:r>
    </w:p>
    <w:p w:rsidR="00C91A52" w:rsidRPr="006A6109" w:rsidRDefault="00345A66" w:rsidP="006A6109">
      <w:pPr>
        <w:framePr w:w="8593" w:wrap="auto" w:hAnchor="text" w:x="1440" w:y="1002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unavoidable that COVID-19 has had a dreadful impact in our</w:t>
      </w:r>
    </w:p>
    <w:p w:rsidR="00C91A52" w:rsidRPr="006A6109" w:rsidRDefault="00345A66" w:rsidP="006A6109">
      <w:pPr>
        <w:framePr w:w="8593" w:wrap="auto" w:hAnchor="text" w:x="1440" w:y="1002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society a number of people lost their jobs their source of</w:t>
      </w:r>
    </w:p>
    <w:p w:rsidR="00C91A52" w:rsidRPr="006A6109" w:rsidRDefault="00345A66" w:rsidP="006A6109">
      <w:pPr>
        <w:framePr w:w="8593" w:wrap="auto" w:hAnchor="text" w:x="1440" w:y="1002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income and are unable to provide for their families.</w:t>
      </w:r>
    </w:p>
    <w:p w:rsidR="00C91A52" w:rsidRPr="006A6109" w:rsidRDefault="00345A66" w:rsidP="006A6109">
      <w:pPr>
        <w:framePr w:w="8880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This in turn further exacerbate the already high levels of</w:t>
      </w:r>
    </w:p>
    <w:p w:rsidR="00C91A52" w:rsidRPr="006A6109" w:rsidRDefault="00345A66" w:rsidP="006A6109">
      <w:pPr>
        <w:framePr w:w="8880" w:wrap="auto" w:hAnchor="text" w:x="1440" w:y="1329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poverty and deepening inequality. However, as South Africans</w:t>
      </w:r>
    </w:p>
    <w:p w:rsidR="00C91A52" w:rsidRPr="006A6109" w:rsidRDefault="00345A66" w:rsidP="006A6109">
      <w:pPr>
        <w:framePr w:w="8880" w:wrap="auto" w:hAnchor="text" w:x="1440" w:y="1329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we are resilient not all is lost.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8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C91A52" w:rsidRPr="006A6109" w:rsidRDefault="00345A66" w:rsidP="006A6109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Chairperson, as the ANC our focus is to rebuild the economy</w:t>
      </w:r>
    </w:p>
    <w:p w:rsidR="00C91A52" w:rsidRPr="006A6109" w:rsidRDefault="00345A66" w:rsidP="006A6109">
      <w:pPr>
        <w:framePr w:w="844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through the Economic Reconstruction and Recovery Plan and</w:t>
      </w:r>
    </w:p>
    <w:p w:rsidR="00C91A52" w:rsidRPr="006A6109" w:rsidRDefault="00345A66" w:rsidP="006A6109">
      <w:pPr>
        <w:framePr w:w="8448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implementing it which will curb the high levels of</w:t>
      </w:r>
    </w:p>
    <w:p w:rsidR="00C91A52" w:rsidRPr="006A6109" w:rsidRDefault="00345A66" w:rsidP="006A6109">
      <w:pPr>
        <w:framePr w:w="8448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unemployment.</w:t>
      </w:r>
    </w:p>
    <w:p w:rsidR="00C91A52" w:rsidRPr="006A6109" w:rsidRDefault="00345A66" w:rsidP="006A6109">
      <w:pPr>
        <w:framePr w:w="8880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It is an unemployment stimulus to create jobs and sustain</w:t>
      </w:r>
    </w:p>
    <w:p w:rsidR="00C91A52" w:rsidRPr="006A6109" w:rsidRDefault="00345A66" w:rsidP="006A6109">
      <w:pPr>
        <w:framePr w:w="8880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livelihoods. We have to continuously mainstream young people</w:t>
      </w:r>
    </w:p>
    <w:p w:rsidR="00C91A52" w:rsidRPr="006A6109" w:rsidRDefault="00345A66" w:rsidP="006A6109">
      <w:pPr>
        <w:framePr w:w="8880" w:wrap="auto" w:hAnchor="text" w:x="1440" w:y="567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and women into the various sectors of the economy.</w:t>
      </w:r>
    </w:p>
    <w:p w:rsidR="00C91A52" w:rsidRPr="006A6109" w:rsidRDefault="00345A66" w:rsidP="006A6109">
      <w:pPr>
        <w:framePr w:w="9025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Particularly those sectors that they are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least represented in</w:t>
      </w:r>
    </w:p>
    <w:p w:rsidR="00C91A52" w:rsidRPr="006A6109" w:rsidRDefault="00345A66" w:rsidP="006A6109">
      <w:pPr>
        <w:framePr w:w="9025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like the mining sector and the agricultural sector.</w:t>
      </w:r>
    </w:p>
    <w:p w:rsidR="00C91A52" w:rsidRPr="006A6109" w:rsidRDefault="00345A66" w:rsidP="006A6109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we acknowledge that the causes of unemployment in South Africa</w:t>
      </w:r>
    </w:p>
    <w:p w:rsidR="00C91A52" w:rsidRPr="006A6109" w:rsidRDefault="00345A66" w:rsidP="006A6109">
      <w:pPr>
        <w:framePr w:w="9168" w:wrap="auto" w:hAnchor="text" w:x="1440" w:y="894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can be attributed to a lack of education and training, labour</w:t>
      </w:r>
    </w:p>
    <w:p w:rsidR="00C91A52" w:rsidRPr="006A6109" w:rsidRDefault="00345A66" w:rsidP="006A6109">
      <w:pPr>
        <w:framePr w:w="9168" w:wrap="auto" w:hAnchor="text" w:x="1440" w:y="894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demands and skills mismatch and a lack of interest for</w:t>
      </w:r>
    </w:p>
    <w:p w:rsidR="00C91A52" w:rsidRPr="006A6109" w:rsidRDefault="00345A66" w:rsidP="006A6109">
      <w:pPr>
        <w:framePr w:w="9168" w:wrap="auto" w:hAnchor="text" w:x="1440" w:y="894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entrepreneurship. Ours as the government is to turn this</w:t>
      </w:r>
    </w:p>
    <w:p w:rsidR="00C91A52" w:rsidRPr="006A6109" w:rsidRDefault="00345A66" w:rsidP="006A6109">
      <w:pPr>
        <w:framePr w:w="9168" w:wrap="auto" w:hAnchor="text" w:x="1440" w:y="894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around. We have to ensure that young people in particular have</w:t>
      </w:r>
    </w:p>
    <w:p w:rsidR="00C91A52" w:rsidRPr="006A6109" w:rsidRDefault="00345A66" w:rsidP="006A6109">
      <w:pPr>
        <w:framePr w:w="9168" w:wrap="auto" w:hAnchor="text" w:x="1440" w:y="894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necessary skills that are required in the labour market.</w:t>
      </w:r>
    </w:p>
    <w:p w:rsidR="00C91A52" w:rsidRPr="006A6109" w:rsidRDefault="00345A66" w:rsidP="006A6109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We have to drive innovations and support the programs that are</w:t>
      </w:r>
    </w:p>
    <w:p w:rsidR="00C91A52" w:rsidRPr="006A6109" w:rsidRDefault="00345A66" w:rsidP="006A6109">
      <w:pPr>
        <w:framePr w:w="9168" w:wrap="auto" w:hAnchor="text" w:x="1440" w:y="1274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aimed at increasing an interest to entrepreneurship. If we are</w:t>
      </w:r>
    </w:p>
    <w:p w:rsidR="00C91A52" w:rsidRPr="006A6109" w:rsidRDefault="00345A66" w:rsidP="006A6109">
      <w:pPr>
        <w:framePr w:w="9168" w:wrap="auto" w:hAnchor="text" w:x="1440" w:y="1274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to attain our goals of the National Development Plan, NDP, of</w:t>
      </w:r>
    </w:p>
    <w:p w:rsidR="00C91A52" w:rsidRPr="006A6109" w:rsidRDefault="00345A66" w:rsidP="006A6109">
      <w:pPr>
        <w:framePr w:w="9168" w:wrap="auto" w:hAnchor="text" w:x="1440" w:y="1274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realising a 6% unemployment rate and 11 million additional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7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C91A52" w:rsidRPr="006A6109" w:rsidRDefault="00345A66" w:rsidP="006A6109">
      <w:pPr>
        <w:framePr w:w="772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jobs by 2030, we have to address the main drivers of</w:t>
      </w:r>
    </w:p>
    <w:p w:rsidR="00C91A52" w:rsidRPr="006A6109" w:rsidRDefault="00345A66" w:rsidP="006A6109">
      <w:pPr>
        <w:framePr w:w="772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unemployment in our country and develop our economy.</w:t>
      </w:r>
    </w:p>
    <w:p w:rsidR="00C91A52" w:rsidRPr="006A6109" w:rsidRDefault="00345A66" w:rsidP="006A6109">
      <w:pPr>
        <w:framePr w:w="8882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Today, as the ANC, we are adamant that the budget intends to</w:t>
      </w:r>
    </w:p>
    <w:p w:rsidR="00C91A52" w:rsidRPr="006A6109" w:rsidRDefault="00345A66" w:rsidP="006A6109">
      <w:pPr>
        <w:framePr w:w="8882" w:wrap="auto" w:hAnchor="text" w:x="1440" w:y="4589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try and mitigate the triple challenges of inequality,</w:t>
      </w:r>
    </w:p>
    <w:p w:rsidR="00C91A52" w:rsidRPr="006A6109" w:rsidRDefault="00345A66" w:rsidP="006A6109">
      <w:pPr>
        <w:framePr w:w="8882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unemployment and poverty. In mitigating the high levels of</w:t>
      </w:r>
    </w:p>
    <w:p w:rsidR="00C91A52" w:rsidRPr="006A6109" w:rsidRDefault="00345A66" w:rsidP="006A6109">
      <w:pPr>
        <w:framePr w:w="8882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 xml:space="preserve">unemployment amongst the youths, as the ANC realised that 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>we</w:t>
      </w:r>
    </w:p>
    <w:p w:rsidR="00C91A52" w:rsidRPr="006A6109" w:rsidRDefault="00345A66" w:rsidP="006A6109">
      <w:pPr>
        <w:framePr w:w="8882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have to advance the socio-economic empowerment of young</w:t>
      </w:r>
    </w:p>
    <w:p w:rsidR="00C91A52" w:rsidRPr="006A6109" w:rsidRDefault="00345A66" w:rsidP="006A6109">
      <w:pPr>
        <w:framePr w:w="8882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people.</w:t>
      </w:r>
    </w:p>
    <w:p w:rsidR="00C91A52" w:rsidRPr="006A6109" w:rsidRDefault="00345A66" w:rsidP="006A6109">
      <w:pPr>
        <w:framePr w:w="8880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honours thus rests upon the department to review the</w:t>
      </w:r>
    </w:p>
    <w:p w:rsidR="00C91A52" w:rsidRPr="006A6109" w:rsidRDefault="00345A66" w:rsidP="006A6109">
      <w:pPr>
        <w:framePr w:w="8880" w:wrap="auto" w:hAnchor="text" w:x="1440" w:y="839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National Youth Policy and legislation such as the National</w:t>
      </w:r>
    </w:p>
    <w:p w:rsidR="00C91A52" w:rsidRPr="006A6109" w:rsidRDefault="00345A66" w:rsidP="006A6109">
      <w:pPr>
        <w:framePr w:w="8880" w:wrap="auto" w:hAnchor="text" w:x="1440" w:y="839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Youth Development Agency Amendment Bill and therefore report</w:t>
      </w:r>
    </w:p>
    <w:p w:rsidR="00C91A52" w:rsidRPr="006A6109" w:rsidRDefault="00345A66" w:rsidP="006A6109">
      <w:pPr>
        <w:framePr w:w="8880" w:wrap="auto" w:hAnchor="text" w:x="1440" w:y="839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on the recommendation. The significance of this Bill is that</w:t>
      </w:r>
    </w:p>
    <w:p w:rsidR="00C91A52" w:rsidRPr="006A6109" w:rsidRDefault="00345A66" w:rsidP="006A6109">
      <w:pPr>
        <w:framePr w:w="8880" w:wrap="auto" w:hAnchor="text" w:x="1440" w:y="839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it will prioritize interventions that support skills</w:t>
      </w:r>
    </w:p>
    <w:p w:rsidR="00C91A52" w:rsidRPr="006A6109" w:rsidRDefault="00345A66" w:rsidP="006A6109">
      <w:pPr>
        <w:framePr w:w="8880" w:wrap="auto" w:hAnchor="text" w:x="1440" w:y="839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development and foster employment.</w:t>
      </w:r>
    </w:p>
    <w:p w:rsidR="00C91A52" w:rsidRPr="006A6109" w:rsidRDefault="00345A66" w:rsidP="006A6109">
      <w:pPr>
        <w:framePr w:w="9168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This includes the provision of support for young</w:t>
      </w:r>
    </w:p>
    <w:p w:rsidR="00C91A52" w:rsidRPr="006A6109" w:rsidRDefault="00345A66" w:rsidP="006A6109">
      <w:pPr>
        <w:framePr w:w="9168" w:wrap="auto" w:hAnchor="text" w:x="1440" w:y="12203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entrepreneurs, learnership programme and the implementation of</w:t>
      </w:r>
    </w:p>
    <w:p w:rsidR="00C91A52" w:rsidRPr="006A6109" w:rsidRDefault="00345A66" w:rsidP="006A6109">
      <w:pPr>
        <w:framePr w:w="9168" w:wrap="auto" w:hAnchor="text" w:x="1440" w:y="12203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youth programmes.</w:t>
      </w:r>
    </w:p>
    <w:p w:rsidR="00C91A52" w:rsidRPr="006A6109" w:rsidRDefault="00345A66" w:rsidP="006A6109">
      <w:pPr>
        <w:framePr w:w="8738" w:wrap="auto" w:hAnchor="text" w:x="144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As the ANC we are pleased to note that over the medium-term</w:t>
      </w:r>
    </w:p>
    <w:p w:rsidR="00C91A52" w:rsidRPr="006A6109" w:rsidRDefault="00345A66" w:rsidP="006A6109">
      <w:pPr>
        <w:framePr w:w="8738" w:wrap="auto" w:hAnchor="text" w:x="1440" w:y="14378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period, the in the</w:t>
      </w:r>
      <w:r w:rsidRPr="006A6109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National</w:t>
      </w:r>
      <w:r w:rsidRPr="006A610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Youth Development Agency, NYDA,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6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C91A52" w:rsidRPr="006A6109" w:rsidRDefault="00345A66" w:rsidP="006A6109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will focus on providing interventions to support the creation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of decent employment and the development of skills and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encourage entrepreneurship for all young people. These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interventions will take place in the form of financial and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non-financial support to enable young people to access skills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and jobs establish and sustain enterprises and gain access to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markets.</w:t>
      </w:r>
    </w:p>
    <w:p w:rsidR="00C91A52" w:rsidRPr="006A6109" w:rsidRDefault="00345A66" w:rsidP="006A6109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For financial support is provided through grants to townships</w:t>
      </w:r>
    </w:p>
    <w:p w:rsidR="00C91A52" w:rsidRPr="006A6109" w:rsidRDefault="00345A66" w:rsidP="006A6109">
      <w:pPr>
        <w:framePr w:w="9024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and rural enterprises owned by young people whereas nod-</w:t>
      </w:r>
    </w:p>
    <w:p w:rsidR="00C91A52" w:rsidRPr="006A6109" w:rsidRDefault="00345A66" w:rsidP="006A6109">
      <w:pPr>
        <w:framePr w:w="9024" w:wrap="auto" w:hAnchor="text" w:x="1440" w:y="730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financial support includes accounting, website development,</w:t>
      </w:r>
    </w:p>
    <w:p w:rsidR="00C91A52" w:rsidRPr="006A6109" w:rsidRDefault="00345A66" w:rsidP="006A6109">
      <w:pPr>
        <w:framePr w:w="9024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business plan writing and marketing.</w:t>
      </w:r>
    </w:p>
    <w:p w:rsidR="00C91A52" w:rsidRPr="006A6109" w:rsidRDefault="00345A66" w:rsidP="006A6109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Hon members, as the ANC we welcome that the large proportion</w:t>
      </w:r>
    </w:p>
    <w:p w:rsidR="00C91A52" w:rsidRPr="006A6109" w:rsidRDefault="00345A66" w:rsidP="006A6109">
      <w:pPr>
        <w:framePr w:w="9168" w:wrap="auto" w:hAnchor="text" w:x="1440" w:y="1002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of the budget has been allocated to Programmes 2 of the NYDA</w:t>
      </w:r>
    </w:p>
    <w:p w:rsidR="00C91A52" w:rsidRPr="006A6109" w:rsidRDefault="00345A66" w:rsidP="006A6109">
      <w:pPr>
        <w:framePr w:w="9168" w:wrap="auto" w:hAnchor="text" w:x="1440" w:y="1002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budget. This programme will assist young people to gain access</w:t>
      </w:r>
    </w:p>
    <w:p w:rsidR="00C91A52" w:rsidRPr="006A6109" w:rsidRDefault="00345A66" w:rsidP="006A6109">
      <w:pPr>
        <w:framePr w:w="9168" w:wrap="auto" w:hAnchor="text" w:x="1440" w:y="1002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to socio-economic opportunities, viable business opportunities</w:t>
      </w:r>
    </w:p>
    <w:p w:rsidR="00C91A52" w:rsidRPr="006A6109" w:rsidRDefault="00345A66" w:rsidP="006A6109">
      <w:pPr>
        <w:framePr w:w="9168" w:wrap="auto" w:hAnchor="text" w:x="1440" w:y="1002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through entrepreneurship, increased access to the economy</w:t>
      </w:r>
    </w:p>
    <w:p w:rsidR="00C91A52" w:rsidRPr="006A6109" w:rsidRDefault="00345A66" w:rsidP="006A6109">
      <w:pPr>
        <w:framePr w:w="9168" w:wrap="auto" w:hAnchor="text" w:x="1440" w:y="10029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through the various sectors including the agricultural</w:t>
      </w:r>
    </w:p>
    <w:p w:rsidR="00C91A52" w:rsidRPr="006A6109" w:rsidRDefault="00345A66" w:rsidP="006A6109">
      <w:pPr>
        <w:framePr w:w="9168" w:wrap="auto" w:hAnchor="text" w:x="1440" w:y="1002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construction and the secondary sector of the economy.</w:t>
      </w:r>
    </w:p>
    <w:p w:rsidR="00C91A52" w:rsidRPr="006A6109" w:rsidRDefault="00345A66" w:rsidP="006A6109">
      <w:pPr>
        <w:framePr w:w="8448" w:wrap="auto" w:hAnchor="text" w:x="144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This programmes will also focus on upskilling a number of</w:t>
      </w:r>
    </w:p>
    <w:p w:rsidR="00C91A52" w:rsidRPr="006A6109" w:rsidRDefault="00345A66" w:rsidP="006A6109">
      <w:pPr>
        <w:framePr w:w="8448" w:wrap="auto" w:hAnchor="text" w:x="1440" w:y="14378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young people to allow them the required skills in the job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5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C91A52" w:rsidRPr="006A6109" w:rsidRDefault="00345A66" w:rsidP="006A6109">
      <w:pPr>
        <w:framePr w:w="8881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market. As ANC, we also welcome the new increased targets of</w:t>
      </w:r>
    </w:p>
    <w:p w:rsidR="00C91A52" w:rsidRPr="006A6109" w:rsidRDefault="00345A66" w:rsidP="006A6109">
      <w:pPr>
        <w:framePr w:w="888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NYDA. A clear indication of understanding the gravity of</w:t>
      </w:r>
    </w:p>
    <w:p w:rsidR="00C91A52" w:rsidRPr="006A6109" w:rsidRDefault="00345A66" w:rsidP="006A6109">
      <w:pPr>
        <w:framePr w:w="8880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challenges that young people face. This new target will</w:t>
      </w:r>
    </w:p>
    <w:p w:rsidR="00C91A52" w:rsidRPr="006A6109" w:rsidRDefault="00345A66" w:rsidP="006A6109">
      <w:pPr>
        <w:framePr w:w="8880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help assist foster innovation and support young and upcoming</w:t>
      </w:r>
    </w:p>
    <w:p w:rsidR="00C91A52" w:rsidRPr="006A6109" w:rsidRDefault="00345A66" w:rsidP="006A6109">
      <w:pPr>
        <w:framePr w:w="8880" w:wrap="auto" w:hAnchor="text" w:x="1440" w:y="3502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entrepreneurs.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Hon members, we have to understand the importance of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entrepreneurship in the value-chain. It also helps assist in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creation of jobs and job opportunities which then seeks to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deal with the matter of unemployment and poverty. Such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initiatives have to be supported.</w:t>
      </w:r>
    </w:p>
    <w:p w:rsidR="00C91A52" w:rsidRPr="006A6109" w:rsidRDefault="00345A66" w:rsidP="006A6109">
      <w:pPr>
        <w:framePr w:w="8592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Hon Chairperson, we are pleased to know that an additional</w:t>
      </w:r>
    </w:p>
    <w:p w:rsidR="00C91A52" w:rsidRPr="006A6109" w:rsidRDefault="00345A66" w:rsidP="006A6109">
      <w:pPr>
        <w:framePr w:w="8592" w:wrap="auto" w:hAnchor="text" w:x="1440" w:y="9484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allocation of R450 million has been made to extend the</w:t>
      </w:r>
    </w:p>
    <w:p w:rsidR="00C91A52" w:rsidRPr="006A6109" w:rsidRDefault="00345A66" w:rsidP="006A6109">
      <w:pPr>
        <w:framePr w:w="8592" w:wrap="auto" w:hAnchor="text" w:x="1440" w:y="9484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national youth services for another two-years, enabling</w:t>
      </w:r>
    </w:p>
    <w:p w:rsidR="00C91A52" w:rsidRPr="006A6109" w:rsidRDefault="00345A66" w:rsidP="006A6109">
      <w:pPr>
        <w:framePr w:w="8592" w:wrap="auto" w:hAnchor="text" w:x="1440" w:y="9484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approximately 35 000 job opportunities per year.</w:t>
      </w:r>
    </w:p>
    <w:p w:rsidR="00C91A52" w:rsidRPr="006A6109" w:rsidRDefault="00345A66" w:rsidP="006A6109">
      <w:pPr>
        <w:framePr w:w="9168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NYDA also has the responsibility to ensure that young</w:t>
      </w:r>
    </w:p>
    <w:p w:rsidR="00C91A52" w:rsidRPr="006A6109" w:rsidRDefault="00345A66" w:rsidP="006A6109">
      <w:pPr>
        <w:framePr w:w="9168" w:wrap="auto" w:hAnchor="text" w:x="1440" w:y="12203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people benefit from the National Pathway Management Network,</w:t>
      </w:r>
    </w:p>
    <w:p w:rsidR="00C91A52" w:rsidRPr="006A6109" w:rsidRDefault="00345A66" w:rsidP="006A6109">
      <w:pPr>
        <w:framePr w:w="9168" w:wrap="auto" w:hAnchor="text" w:x="1440" w:y="12203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which is a Presidential Youth employment intervention</w:t>
      </w:r>
    </w:p>
    <w:p w:rsidR="00C91A52" w:rsidRPr="006A6109" w:rsidRDefault="00345A66" w:rsidP="006A6109">
      <w:pPr>
        <w:framePr w:w="9168" w:wrap="auto" w:hAnchor="text" w:x="1440" w:y="12203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initiative to decrease the unemployment rate South Africa. The</w:t>
      </w:r>
    </w:p>
    <w:p w:rsidR="00C91A52" w:rsidRPr="006A6109" w:rsidRDefault="00345A66" w:rsidP="006A6109">
      <w:pPr>
        <w:framePr w:w="9168" w:wrap="auto" w:hAnchor="text" w:x="1440" w:y="12203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first two phases of the Presidential Employment Stimulus</w:t>
      </w:r>
    </w:p>
    <w:p w:rsidR="00C91A52" w:rsidRPr="006A6109" w:rsidRDefault="00345A66" w:rsidP="006A6109">
      <w:pPr>
        <w:framePr w:w="9168" w:wrap="auto" w:hAnchor="text" w:x="1440" w:y="12203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programmes were launched in October 2020. And have supported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4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C91A52" w:rsidRPr="006A6109" w:rsidRDefault="00345A66" w:rsidP="006A6109">
      <w:pPr>
        <w:framePr w:w="744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over 850 000 opportunities. More than 80% of these</w:t>
      </w:r>
    </w:p>
    <w:p w:rsidR="00C91A52" w:rsidRPr="006A6109" w:rsidRDefault="00345A66" w:rsidP="006A6109">
      <w:pPr>
        <w:framePr w:w="816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participants were young people and over 60% were women.</w:t>
      </w:r>
    </w:p>
    <w:p w:rsidR="00C91A52" w:rsidRPr="006A6109" w:rsidRDefault="00345A66" w:rsidP="006A6109">
      <w:pPr>
        <w:framePr w:w="9024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We are adamant that this year there would be even more youth</w:t>
      </w:r>
    </w:p>
    <w:p w:rsidR="00C91A52" w:rsidRPr="006A6109" w:rsidRDefault="00345A66" w:rsidP="006A6109">
      <w:pPr>
        <w:framePr w:w="9024" w:wrap="auto" w:hAnchor="text" w:x="1440" w:y="4589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and women that benefit from these initiative to limit the</w:t>
      </w:r>
    </w:p>
    <w:p w:rsidR="00C91A52" w:rsidRPr="006A6109" w:rsidRDefault="00345A66" w:rsidP="006A6109">
      <w:pPr>
        <w:framePr w:w="9024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scourge of unemployment and poverty. We remain confident that</w:t>
      </w:r>
    </w:p>
    <w:p w:rsidR="00C91A52" w:rsidRPr="006A6109" w:rsidRDefault="00345A66" w:rsidP="006A6109">
      <w:pPr>
        <w:framePr w:w="9024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Social Employment Fund will create a further 50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000 job</w:t>
      </w:r>
    </w:p>
    <w:p w:rsidR="00C91A52" w:rsidRPr="006A6109" w:rsidRDefault="00345A66" w:rsidP="006A6109">
      <w:pPr>
        <w:framePr w:w="9024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opportunities using the capability of organisations beyond</w:t>
      </w:r>
    </w:p>
    <w:p w:rsidR="00C91A52" w:rsidRPr="006A6109" w:rsidRDefault="00345A66" w:rsidP="006A6109">
      <w:pPr>
        <w:framePr w:w="9024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government.</w:t>
      </w:r>
    </w:p>
    <w:p w:rsidR="00C91A52" w:rsidRPr="006A6109" w:rsidRDefault="00345A66" w:rsidP="006A6109">
      <w:pPr>
        <w:framePr w:w="8593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 areas such as agriculture, early childhood development</w:t>
      </w:r>
    </w:p>
    <w:p w:rsidR="00C91A52" w:rsidRPr="006A6109" w:rsidRDefault="00345A66" w:rsidP="006A6109">
      <w:pPr>
        <w:framePr w:w="8593" w:wrap="auto" w:hAnchor="text" w:x="1440" w:y="839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public ... [Inaudible] ... tackling gender-based violence.</w:t>
      </w:r>
    </w:p>
    <w:p w:rsidR="00C91A52" w:rsidRPr="006A6109" w:rsidRDefault="00345A66" w:rsidP="006A6109">
      <w:pPr>
        <w:framePr w:w="9024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Hon Chairperson, the most important aspect of this vote is</w:t>
      </w:r>
    </w:p>
    <w:p w:rsidR="00C91A52" w:rsidRPr="006A6109" w:rsidRDefault="00345A66" w:rsidP="006A6109">
      <w:pPr>
        <w:framePr w:w="9024" w:wrap="auto" w:hAnchor="text" w:x="1440" w:y="1002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that it will uplift the lives and livelihoods of many young</w:t>
      </w:r>
    </w:p>
    <w:p w:rsidR="00C91A52" w:rsidRPr="006A6109" w:rsidRDefault="00345A66" w:rsidP="006A6109">
      <w:pPr>
        <w:framePr w:w="9024" w:wrap="auto" w:hAnchor="text" w:x="1440" w:y="1002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 xml:space="preserve">people and women at large. A budget should always 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>be</w:t>
      </w:r>
    </w:p>
    <w:p w:rsidR="00C91A52" w:rsidRPr="006A6109" w:rsidRDefault="00345A66" w:rsidP="006A6109">
      <w:pPr>
        <w:framePr w:w="9024" w:wrap="auto" w:hAnchor="text" w:x="1440" w:y="1002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responsive to the socio-economic challenges that the country</w:t>
      </w:r>
    </w:p>
    <w:p w:rsidR="00C91A52" w:rsidRPr="006A6109" w:rsidRDefault="00345A66" w:rsidP="006A6109">
      <w:pPr>
        <w:framePr w:w="9024" w:wrap="auto" w:hAnchor="text" w:x="1440" w:y="1002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faces. Young people are not lazy. Young people need to be</w:t>
      </w:r>
    </w:p>
    <w:p w:rsidR="00C91A52" w:rsidRPr="006A6109" w:rsidRDefault="00345A66" w:rsidP="006A6109">
      <w:pPr>
        <w:framePr w:w="9024" w:wrap="auto" w:hAnchor="text" w:x="1440" w:y="10029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granted the necessary platforms and opportunities for them to</w:t>
      </w:r>
    </w:p>
    <w:p w:rsidR="00C91A52" w:rsidRPr="006A6109" w:rsidRDefault="00345A66" w:rsidP="006A6109">
      <w:pPr>
        <w:framePr w:w="9024" w:wrap="auto" w:hAnchor="text" w:x="1440" w:y="1002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thrive. As the ANC, we are well aware of the frustrations of</w:t>
      </w:r>
    </w:p>
    <w:p w:rsidR="00C91A52" w:rsidRPr="006A6109" w:rsidRDefault="00345A66" w:rsidP="006A6109">
      <w:pPr>
        <w:framePr w:w="9024" w:wrap="auto" w:hAnchor="text" w:x="1440" w:y="1002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young people. We are well aware of the frustrations caused by</w:t>
      </w:r>
    </w:p>
    <w:p w:rsidR="00C91A52" w:rsidRPr="006A6109" w:rsidRDefault="00345A66" w:rsidP="006A6109">
      <w:pPr>
        <w:framePr w:w="9024" w:wrap="auto" w:hAnchor="text" w:x="1440" w:y="1002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pandemic.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3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C91A52" w:rsidRPr="006A6109" w:rsidRDefault="00345A66" w:rsidP="006A6109">
      <w:pPr>
        <w:framePr w:w="84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Let me take this moment to recognise the strains that the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mental health has put on our youth. Ours as government is to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respond to the dire challenges that our young people face and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therefore approve budgets that would be beneficial to the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needs of the youth and the nation. As the ANC we support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Budget Vote 20 -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Women, Youth and Persons with Disabilities.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Ngyabonga [Thank you.]</w:t>
      </w:r>
    </w:p>
    <w:p w:rsidR="00C91A52" w:rsidRPr="006A6109" w:rsidRDefault="00345A66" w:rsidP="006A6109">
      <w:pPr>
        <w:framePr w:w="9025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Ms M E SUKERS: House Chair, the South African tax payer is</w:t>
      </w:r>
    </w:p>
    <w:p w:rsidR="00C91A52" w:rsidRPr="006A6109" w:rsidRDefault="00345A66" w:rsidP="006A6109">
      <w:pPr>
        <w:framePr w:w="9025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investing R987,3 million into the budget of this department.</w:t>
      </w:r>
    </w:p>
    <w:p w:rsidR="00C91A52" w:rsidRPr="006A6109" w:rsidRDefault="00345A66" w:rsidP="006A6109">
      <w:pPr>
        <w:framePr w:w="9025" w:wrap="auto" w:hAnchor="text" w:x="1440" w:y="730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ACDP notes the announced paradigm shift from facilitation</w:t>
      </w:r>
    </w:p>
    <w:p w:rsidR="00C91A52" w:rsidRPr="006A6109" w:rsidRDefault="00345A66" w:rsidP="006A6109">
      <w:pPr>
        <w:framePr w:w="9025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to regulatory in the Annual Performance Plan, APP. It is</w:t>
      </w:r>
    </w:p>
    <w:p w:rsidR="00C91A52" w:rsidRPr="006A6109" w:rsidRDefault="00345A66" w:rsidP="006A6109">
      <w:pPr>
        <w:framePr w:w="9025" w:wrap="auto" w:hAnchor="text" w:x="1440" w:y="730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within this context that we wish to provide comment on this</w:t>
      </w:r>
    </w:p>
    <w:p w:rsidR="00C91A52" w:rsidRPr="006A6109" w:rsidRDefault="00345A66" w:rsidP="006A6109">
      <w:pPr>
        <w:framePr w:w="9025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Budget Vote.</w:t>
      </w:r>
    </w:p>
    <w:p w:rsidR="00C91A52" w:rsidRPr="006A6109" w:rsidRDefault="00345A66" w:rsidP="006A6109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Women are disproportionately affected by the economic and</w:t>
      </w:r>
    </w:p>
    <w:p w:rsidR="00C91A52" w:rsidRPr="006A6109" w:rsidRDefault="00345A66" w:rsidP="006A6109">
      <w:pPr>
        <w:framePr w:w="9168" w:wrap="auto" w:hAnchor="text" w:x="1440" w:y="1111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social crisis in our country. During this lockdown period the</w:t>
      </w:r>
    </w:p>
    <w:p w:rsidR="00C91A52" w:rsidRPr="006A6109" w:rsidRDefault="00345A66" w:rsidP="006A6109">
      <w:pPr>
        <w:framePr w:w="9168" w:wrap="auto" w:hAnchor="text" w:x="1440" w:y="1111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conditions in our communities deteriorated with extreme levels</w:t>
      </w:r>
    </w:p>
    <w:p w:rsidR="00C91A52" w:rsidRPr="006A6109" w:rsidRDefault="00345A66" w:rsidP="006A6109">
      <w:pPr>
        <w:framePr w:w="9168" w:wrap="auto" w:hAnchor="text" w:x="1440" w:y="11116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of poverty affecting women, youth and people living with</w:t>
      </w:r>
    </w:p>
    <w:p w:rsidR="00C91A52" w:rsidRPr="006A6109" w:rsidRDefault="00345A66" w:rsidP="006A6109">
      <w:pPr>
        <w:framePr w:w="9168" w:wrap="auto" w:hAnchor="text" w:x="1440" w:y="1111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disabilities. There has been a significant focus given to the</w:t>
      </w:r>
    </w:p>
    <w:p w:rsidR="00C91A52" w:rsidRPr="006A6109" w:rsidRDefault="00345A66" w:rsidP="006A6109">
      <w:pPr>
        <w:framePr w:w="9168" w:wrap="auto" w:hAnchor="text" w:x="1440" w:y="1111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war in Ukraine but the truth is that there is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 low intensity</w:t>
      </w:r>
    </w:p>
    <w:p w:rsidR="00C91A52" w:rsidRPr="006A6109" w:rsidRDefault="00345A66" w:rsidP="006A6109">
      <w:pPr>
        <w:framePr w:w="9168" w:wrap="auto" w:hAnchor="text" w:x="1440" w:y="1111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war in our communities, especially here in the Western Cape.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2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C91A52" w:rsidRPr="006A6109" w:rsidRDefault="00345A66" w:rsidP="006A6109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 receive calls from my constituency that are desperate. One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such a call was last night when two young people lost their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lives violently a few streets apart in the same neighbourhood.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If we should a body count on the killings that happen in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communities on the Cape Flats the totals will be staggering.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Trauma is a daily reality for women in our country, and if you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live in communities such as Seawinds, Lavender Hill or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Mitchells Plain, the exposure to violence is a daily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occurrence.</w:t>
      </w:r>
    </w:p>
    <w:p w:rsidR="00C91A52" w:rsidRPr="006A6109" w:rsidRDefault="00345A66" w:rsidP="006A6109">
      <w:pPr>
        <w:framePr w:w="8880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We acknowledge the Minister of Social Development and the</w:t>
      </w:r>
    </w:p>
    <w:p w:rsidR="00C91A52" w:rsidRPr="006A6109" w:rsidRDefault="00345A66" w:rsidP="006A6109">
      <w:pPr>
        <w:framePr w:w="8880" w:wrap="auto" w:hAnchor="text" w:x="1440" w:y="839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department for the coming out on the oversight to facilitate</w:t>
      </w:r>
    </w:p>
    <w:p w:rsidR="00C91A52" w:rsidRPr="006A6109" w:rsidRDefault="00345A66" w:rsidP="006A6109">
      <w:pPr>
        <w:framePr w:w="8880" w:wrap="auto" w:hAnchor="text" w:x="1440" w:y="839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dialogue with our communities and non-governmental</w:t>
      </w:r>
    </w:p>
    <w:p w:rsidR="00C91A52" w:rsidRPr="006A6109" w:rsidRDefault="00345A66" w:rsidP="006A6109">
      <w:pPr>
        <w:framePr w:w="917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organisations, NGOs, in the southern Peninsula. We need more</w:t>
      </w:r>
    </w:p>
    <w:p w:rsidR="00C91A52" w:rsidRPr="006A6109" w:rsidRDefault="00345A66" w:rsidP="006A6109">
      <w:pPr>
        <w:framePr w:w="9170" w:wrap="auto" w:hAnchor="text" w:x="1440" w:y="1002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Ministers and their departments to respond to issues of</w:t>
      </w:r>
    </w:p>
    <w:p w:rsidR="00C91A52" w:rsidRPr="006A6109" w:rsidRDefault="00345A66" w:rsidP="006A6109">
      <w:pPr>
        <w:framePr w:w="9170" w:wrap="auto" w:hAnchor="text" w:x="1440" w:y="1002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violence and gangsterism which is a major threat to the</w:t>
      </w:r>
    </w:p>
    <w:p w:rsidR="00C91A52" w:rsidRPr="006A6109" w:rsidRDefault="00345A66" w:rsidP="006A6109">
      <w:pPr>
        <w:framePr w:w="9170" w:wrap="auto" w:hAnchor="text" w:x="1440" w:y="1002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national security of this country. Young women are sold for</w:t>
      </w:r>
    </w:p>
    <w:p w:rsidR="00C91A52" w:rsidRPr="006A6109" w:rsidRDefault="00345A66" w:rsidP="006A6109">
      <w:pPr>
        <w:framePr w:w="9170" w:wrap="auto" w:hAnchor="text" w:x="1440" w:y="1002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drugs to gangs. These are the horrific stories, Minister, that</w:t>
      </w:r>
    </w:p>
    <w:p w:rsidR="00C91A52" w:rsidRPr="006A6109" w:rsidRDefault="00345A66" w:rsidP="006A6109">
      <w:pPr>
        <w:framePr w:w="9170" w:wrap="auto" w:hAnchor="text" w:x="1440" w:y="10029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we encounter every day that requires a multifaceted approach.</w:t>
      </w:r>
    </w:p>
    <w:p w:rsidR="00C91A52" w:rsidRPr="006A6109" w:rsidRDefault="00345A66" w:rsidP="006A6109">
      <w:pPr>
        <w:framePr w:w="7872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It is therefore our call that this department and its</w:t>
      </w:r>
    </w:p>
    <w:p w:rsidR="00C91A52" w:rsidRPr="006A6109" w:rsidRDefault="00345A66" w:rsidP="006A6109">
      <w:pPr>
        <w:framePr w:w="9024" w:wrap="auto" w:hAnchor="text" w:x="144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entities, the Commission for Gender Equality and the National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1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C91A52" w:rsidRPr="006A6109" w:rsidRDefault="00345A66" w:rsidP="006A6109">
      <w:pPr>
        <w:framePr w:w="830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Development Agency for them to pay attention to the root</w:t>
      </w:r>
    </w:p>
    <w:p w:rsidR="00C91A52" w:rsidRPr="006A6109" w:rsidRDefault="00345A66" w:rsidP="006A6109">
      <w:pPr>
        <w:framePr w:w="8592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causes that drive gangsterism and violence in these areas.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ACDP questions what the shift of the department and its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organisational changes will mean in real terms. How will this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strategic focus of this department assist women and youth on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Cape Flats? What directives and regulations will be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issued, and then enforced to ensure that the department’s task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with overseeing the safety and security of our people are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focusing on the key issues of violence and inequality that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drives the crisis women face in our communities. On behalf of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communities that the ACDP serves, these are the questions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we seek answers to in this Budget Vote. I thank you.</w:t>
      </w:r>
    </w:p>
    <w:p w:rsidR="00C91A52" w:rsidRPr="006A6109" w:rsidRDefault="00345A66" w:rsidP="006A6109">
      <w:pPr>
        <w:framePr w:w="8449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ACTING CHAIRPERSON: (Ms R M M Lesoma): Thank you, hon</w:t>
      </w:r>
    </w:p>
    <w:p w:rsidR="00C91A52" w:rsidRPr="006A6109" w:rsidRDefault="00345A66" w:rsidP="006A6109">
      <w:pPr>
        <w:framePr w:w="8449" w:wrap="auto" w:hAnchor="text" w:x="1440" w:y="1057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member. I now recognise hon Shaik Emam. My apologies, hon</w:t>
      </w:r>
    </w:p>
    <w:p w:rsidR="00C91A52" w:rsidRPr="006A6109" w:rsidRDefault="00345A66" w:rsidP="006A6109">
      <w:pPr>
        <w:framePr w:w="8449" w:wrap="auto" w:hAnchor="text" w:x="1440" w:y="1057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members once more, it is like I am flying; there is</w:t>
      </w:r>
    </w:p>
    <w:p w:rsidR="00C91A52" w:rsidRPr="006A6109" w:rsidRDefault="00345A66" w:rsidP="006A6109">
      <w:pPr>
        <w:framePr w:w="8449" w:wrap="auto" w:hAnchor="text" w:x="1440" w:y="1057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loadshedding where I am. You may proceed, hon member.</w:t>
      </w:r>
    </w:p>
    <w:p w:rsidR="00C91A52" w:rsidRPr="006A6109" w:rsidRDefault="00345A66" w:rsidP="006A6109">
      <w:pPr>
        <w:framePr w:w="9168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Mr A M SHAIK EMAM: Thank you, House Chair, I have more than</w:t>
      </w:r>
    </w:p>
    <w:p w:rsidR="00C91A52" w:rsidRPr="006A6109" w:rsidRDefault="00345A66" w:rsidP="006A6109">
      <w:pPr>
        <w:framePr w:w="9168" w:wrap="auto" w:hAnchor="text" w:x="1440" w:y="1329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loadshedding; I have a total blackout. I hope you can see me.</w:t>
      </w:r>
    </w:p>
    <w:p w:rsidR="00C91A52" w:rsidRPr="006A6109" w:rsidRDefault="00345A66" w:rsidP="006A6109">
      <w:pPr>
        <w:framePr w:w="9168" w:wrap="auto" w:hAnchor="text" w:x="1440" w:y="1329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House Chairperson, let me start of by saying that the NFP will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0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C91A52" w:rsidRPr="006A6109" w:rsidRDefault="00345A66" w:rsidP="006A6109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support the Budget Vote tabled here today. However, allow me</w:t>
      </w:r>
    </w:p>
    <w:p w:rsidR="00C91A52" w:rsidRPr="006A6109" w:rsidRDefault="00345A66" w:rsidP="006A6109">
      <w:pPr>
        <w:framePr w:w="4416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to raise some of my concerns.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Seven women die every day or murdered in this country. A 123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are raped in South Africa on a daily basis. One fifth of all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women are physically abused by their partners in this country.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Now, added to that is the problem that only 4% of children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live with their fathers or over 50% of children live with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their mothers. But 77% of all children in this country live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with one parent. Now, surely that tells us that that will lead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to dysfunctional families because no child is born a rapist or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 murderer or a perpetrator of violence. The question that we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need to again ask is: What has gone wrong? Why has it gone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wrong? When did it go wrong and what are we going to do to</w:t>
      </w:r>
    </w:p>
    <w:p w:rsidR="00C91A52" w:rsidRPr="006A6109" w:rsidRDefault="00345A66" w:rsidP="006A6109">
      <w:pPr>
        <w:framePr w:w="9168" w:wrap="auto" w:hAnchor="text" w:x="1440" w:y="458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correct it?</w:t>
      </w:r>
    </w:p>
    <w:p w:rsidR="00C91A52" w:rsidRPr="006A6109" w:rsidRDefault="00345A66" w:rsidP="006A6109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We talk about the targets we set with gender equity and</w:t>
      </w:r>
    </w:p>
    <w:p w:rsidR="00C91A52" w:rsidRPr="006A6109" w:rsidRDefault="00345A66" w:rsidP="006A6109">
      <w:pPr>
        <w:framePr w:w="9168" w:wrap="auto" w:hAnchor="text" w:x="1440" w:y="1166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particularly those that are physically challenged. Let us</w:t>
      </w:r>
    </w:p>
    <w:p w:rsidR="00C91A52" w:rsidRPr="006A6109" w:rsidRDefault="00345A66" w:rsidP="006A6109">
      <w:pPr>
        <w:framePr w:w="9168" w:wrap="auto" w:hAnchor="text" w:x="1440" w:y="11661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start with the National Assembly. Four hundred Members of</w:t>
      </w:r>
    </w:p>
    <w:p w:rsidR="00C91A52" w:rsidRPr="006A6109" w:rsidRDefault="00345A66" w:rsidP="006A6109">
      <w:pPr>
        <w:framePr w:w="9168" w:wrap="auto" w:hAnchor="text" w:x="1440" w:y="1166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Parliament, are we complying? Clearly not. Let us look at the</w:t>
      </w:r>
    </w:p>
    <w:p w:rsidR="00C91A52" w:rsidRPr="006A6109" w:rsidRDefault="00345A66" w:rsidP="006A6109">
      <w:pPr>
        <w:framePr w:w="9168" w:wrap="auto" w:hAnchor="text" w:x="1440" w:y="1166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issue of CEOs of women in South Africa. Only 11,8% of women in</w:t>
      </w:r>
    </w:p>
    <w:p w:rsidR="00C91A52" w:rsidRPr="006A6109" w:rsidRDefault="00345A66" w:rsidP="006A6109">
      <w:pPr>
        <w:framePr w:w="9168" w:wrap="auto" w:hAnchor="text" w:x="1440" w:y="1166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this country hold CEO positions in South Africa, and only</w:t>
      </w:r>
    </w:p>
    <w:p w:rsidR="00C91A52" w:rsidRPr="006A6109" w:rsidRDefault="00345A66" w:rsidP="006A6109">
      <w:pPr>
        <w:framePr w:w="9168" w:wrap="auto" w:hAnchor="text" w:x="1440" w:y="1166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about 20% of them hold managerial positions in the country.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9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C91A52" w:rsidRPr="006A6109" w:rsidRDefault="00345A66" w:rsidP="006A6109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 want to call upon the department, particularly with these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dysfunctional families, should we not put in measures to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ensure that any father that refuses to pay or neglects to pay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child maintenance or is not in a child’s life, should not and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must not be employed by the state? Maybe that is where we need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to start, over and above ensuring that they pay if they cannot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be in the lives of these children, because this is the root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cause of what we are having in terms of dysfunctional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families. I think as a state we should start there and not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allow them to be employed by the state.</w:t>
      </w:r>
    </w:p>
    <w:p w:rsidR="00C91A52" w:rsidRPr="006A6109" w:rsidRDefault="00345A66" w:rsidP="006A6109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Let me go one step further, there is not enough being done to</w:t>
      </w:r>
    </w:p>
    <w:p w:rsidR="00C91A52" w:rsidRPr="006A6109" w:rsidRDefault="00345A66" w:rsidP="006A6109">
      <w:pPr>
        <w:framePr w:w="9024" w:wrap="auto" w:hAnchor="text" w:x="1440" w:y="894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protect these women and these children from absent fathers,</w:t>
      </w:r>
    </w:p>
    <w:p w:rsidR="00C91A52" w:rsidRPr="006A6109" w:rsidRDefault="00345A66" w:rsidP="006A6109">
      <w:pPr>
        <w:framePr w:w="9024" w:wrap="auto" w:hAnchor="text" w:x="1440" w:y="894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including when we talk about maintenance, particularly I want</w:t>
      </w:r>
    </w:p>
    <w:p w:rsidR="00C91A52" w:rsidRPr="006A6109" w:rsidRDefault="00345A66" w:rsidP="006A6109">
      <w:pPr>
        <w:framePr w:w="9024" w:wrap="auto" w:hAnchor="text" w:x="1440" w:y="894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to raise the concern of those that are in delf-employment</w:t>
      </w:r>
    </w:p>
    <w:p w:rsidR="00C91A52" w:rsidRPr="006A6109" w:rsidRDefault="00345A66" w:rsidP="006A6109">
      <w:pPr>
        <w:framePr w:w="9024" w:wrap="auto" w:hAnchor="text" w:x="1440" w:y="894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because there are no measures to track their income. For that</w:t>
      </w:r>
    </w:p>
    <w:p w:rsidR="00C91A52" w:rsidRPr="006A6109" w:rsidRDefault="00345A66" w:rsidP="006A6109">
      <w:pPr>
        <w:framePr w:w="9024" w:wrap="auto" w:hAnchor="text" w:x="1440" w:y="894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reason, they exploit the situation and end up not paying</w:t>
      </w:r>
    </w:p>
    <w:p w:rsidR="00C91A52" w:rsidRPr="006A6109" w:rsidRDefault="00345A66" w:rsidP="006A6109">
      <w:pPr>
        <w:framePr w:w="9024" w:wrap="auto" w:hAnchor="text" w:x="1440" w:y="894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maintenance for these children.</w:t>
      </w:r>
    </w:p>
    <w:p w:rsidR="00C91A52" w:rsidRPr="006A6109" w:rsidRDefault="00345A66" w:rsidP="006A6109">
      <w:pPr>
        <w:framePr w:w="9025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statistics in terms of children that are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going to school,</w:t>
      </w:r>
    </w:p>
    <w:p w:rsidR="00C91A52" w:rsidRPr="006A6109" w:rsidRDefault="00345A66" w:rsidP="006A6109">
      <w:pPr>
        <w:framePr w:w="9025" w:wrap="auto" w:hAnchor="text" w:x="1440" w:y="1329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why is it that so many members of families are not ensuring</w:t>
      </w:r>
    </w:p>
    <w:p w:rsidR="00C91A52" w:rsidRPr="006A6109" w:rsidRDefault="00345A66" w:rsidP="006A6109">
      <w:pPr>
        <w:framePr w:w="9025" w:wrap="auto" w:hAnchor="text" w:x="1440" w:y="1329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that the children go to school so that we can create a better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8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C91A52" w:rsidRPr="006A6109" w:rsidRDefault="00345A66" w:rsidP="006A6109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society or a future generation of leaders? Are you telling me</w:t>
      </w:r>
    </w:p>
    <w:p w:rsidR="00C91A52" w:rsidRPr="006A6109" w:rsidRDefault="00345A66" w:rsidP="006A6109">
      <w:pPr>
        <w:framePr w:w="2976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that my time is up?</w:t>
      </w:r>
    </w:p>
    <w:p w:rsidR="00C91A52" w:rsidRPr="006A6109" w:rsidRDefault="00345A66" w:rsidP="006A6109">
      <w:pPr>
        <w:framePr w:w="9025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ACTING CHAIRPERSON: (Ms R M M Lesoma): I guess so. I need</w:t>
      </w:r>
    </w:p>
    <w:p w:rsidR="00C91A52" w:rsidRPr="006A6109" w:rsidRDefault="00345A66" w:rsidP="006A6109">
      <w:pPr>
        <w:framePr w:w="9025" w:wrap="auto" w:hAnchor="text" w:x="1440" w:y="4589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to say so. Thank you very much.</w:t>
      </w:r>
    </w:p>
    <w:p w:rsidR="00C91A52" w:rsidRPr="006A6109" w:rsidRDefault="00345A66" w:rsidP="006A6109">
      <w:pPr>
        <w:framePr w:w="8737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Mr A M SHAIK EMAM: Okay, House Chair, the NFP will support,</w:t>
      </w:r>
    </w:p>
    <w:p w:rsidR="00C91A52" w:rsidRPr="006A6109" w:rsidRDefault="00345A66" w:rsidP="006A6109">
      <w:pPr>
        <w:framePr w:w="8737" w:wrap="auto" w:hAnchor="text" w:x="1440" w:y="622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and you keep flying, Chair.</w:t>
      </w:r>
    </w:p>
    <w:p w:rsidR="00C91A52" w:rsidRPr="006A6109" w:rsidRDefault="00345A66" w:rsidP="006A6109">
      <w:pPr>
        <w:framePr w:w="8881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ACTING CHAIRPERSON: (Ms R M M Lesoma): You are so out of</w:t>
      </w:r>
    </w:p>
    <w:p w:rsidR="00C91A52" w:rsidRPr="006A6109" w:rsidRDefault="00345A66" w:rsidP="006A6109">
      <w:pPr>
        <w:framePr w:w="8881" w:wrap="auto" w:hAnchor="text" w:x="1440" w:y="7854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order, hon member. [Laughter.]</w:t>
      </w:r>
    </w:p>
    <w:p w:rsidR="00C91A52" w:rsidRPr="006A6109" w:rsidRDefault="00345A66" w:rsidP="006A6109">
      <w:pPr>
        <w:framePr w:w="9169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Mr S NGCOBO: House Chairperson, the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Department of Women, Youth</w:t>
      </w:r>
    </w:p>
    <w:p w:rsidR="00C91A52" w:rsidRPr="006A6109" w:rsidRDefault="00345A66" w:rsidP="006A6109">
      <w:pPr>
        <w:framePr w:w="9169" w:wrap="auto" w:hAnchor="text" w:x="1440" w:y="9484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and Persons with Disabilities continues to fail persons with</w:t>
      </w:r>
    </w:p>
    <w:p w:rsidR="00C91A52" w:rsidRPr="006A6109" w:rsidRDefault="00345A66" w:rsidP="006A6109">
      <w:pPr>
        <w:framePr w:w="9169" w:wrap="auto" w:hAnchor="text" w:x="1440" w:y="9484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disabilities in the country. It has failed to change their</w:t>
      </w:r>
    </w:p>
    <w:p w:rsidR="00C91A52" w:rsidRPr="006A6109" w:rsidRDefault="00345A66" w:rsidP="006A6109">
      <w:pPr>
        <w:framePr w:w="9169" w:wrap="auto" w:hAnchor="text" w:x="1440" w:y="9484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living conditions for the better. It has failed to remove the</w:t>
      </w:r>
    </w:p>
    <w:p w:rsidR="00C91A52" w:rsidRPr="006A6109" w:rsidRDefault="00345A66" w:rsidP="006A6109">
      <w:pPr>
        <w:framePr w:w="9169" w:wrap="auto" w:hAnchor="text" w:x="1440" w:y="9484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barriers which keep them locked out of opportunity.</w:t>
      </w:r>
    </w:p>
    <w:p w:rsidR="00C91A52" w:rsidRPr="006A6109" w:rsidRDefault="00345A66" w:rsidP="006A6109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As the South African Human Rights Commission has noted,</w:t>
      </w:r>
    </w:p>
    <w:p w:rsidR="00C91A52" w:rsidRPr="006A6109" w:rsidRDefault="00345A66" w:rsidP="006A6109">
      <w:pPr>
        <w:framePr w:w="9168" w:wrap="auto" w:hAnchor="text" w:x="1440" w:y="1274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households headed by persons with disabilities have less</w:t>
      </w:r>
    </w:p>
    <w:p w:rsidR="00C91A52" w:rsidRPr="006A6109" w:rsidRDefault="00345A66" w:rsidP="006A6109">
      <w:pPr>
        <w:framePr w:w="9168" w:wrap="auto" w:hAnchor="text" w:x="1440" w:y="1274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access to basic services than households headed by persons</w:t>
      </w:r>
    </w:p>
    <w:p w:rsidR="00C91A52" w:rsidRPr="006A6109" w:rsidRDefault="00345A66" w:rsidP="006A6109">
      <w:pPr>
        <w:framePr w:w="9168" w:wrap="auto" w:hAnchor="text" w:x="1440" w:y="1274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without disabilities. Many NGOs in the disability sector, some</w:t>
      </w:r>
    </w:p>
    <w:p w:rsidR="00C91A52" w:rsidRPr="006A6109" w:rsidRDefault="00345A66" w:rsidP="006A6109">
      <w:pPr>
        <w:framePr w:w="9168" w:wrap="auto" w:hAnchor="text" w:x="1440" w:y="1274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of which the DA has visited in the past, are also struggling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7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C91A52" w:rsidRPr="006A6109" w:rsidRDefault="00345A66" w:rsidP="006A6109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financially. Without proper funding for them, vulnerable South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Africans living with disabilities are at risk of homelessness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and losing access to dignified care and education.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Department has also failed to prioritise the development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of the Disability Rights Bill. In its annual performance plan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for the 2022-23 financial year, the department does not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mention the development of this Bill as a separate target,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which will make the monitoring of the development of the Bill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very difficult for the committee. This is concerning, given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that the committee has been calling for the speedy development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of this piece of legislation for quite some time now.</w:t>
      </w:r>
    </w:p>
    <w:p w:rsidR="00C91A52" w:rsidRPr="006A6109" w:rsidRDefault="00345A66" w:rsidP="006A6109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House Chairperson, what is also concerning is that the</w:t>
      </w:r>
    </w:p>
    <w:p w:rsidR="00C91A52" w:rsidRPr="006A6109" w:rsidRDefault="00345A66" w:rsidP="006A6109">
      <w:pPr>
        <w:framePr w:w="9168" w:wrap="auto" w:hAnchor="text" w:x="1440" w:y="1002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department does not have a proper stakeholder database that is</w:t>
      </w:r>
    </w:p>
    <w:p w:rsidR="00C91A52" w:rsidRPr="006A6109" w:rsidRDefault="00345A66" w:rsidP="006A6109">
      <w:pPr>
        <w:framePr w:w="9168" w:wrap="auto" w:hAnchor="text" w:x="1440" w:y="1002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updated on an ongoing basis, which explains clearly why many</w:t>
      </w:r>
    </w:p>
    <w:p w:rsidR="00C91A52" w:rsidRPr="006A6109" w:rsidRDefault="00345A66" w:rsidP="006A6109">
      <w:pPr>
        <w:framePr w:w="9168" w:wrap="auto" w:hAnchor="text" w:x="1440" w:y="1002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disability rights organisations are being left out when the</w:t>
      </w:r>
    </w:p>
    <w:p w:rsidR="00C91A52" w:rsidRPr="006A6109" w:rsidRDefault="00345A66" w:rsidP="006A6109">
      <w:pPr>
        <w:framePr w:w="9168" w:wrap="auto" w:hAnchor="text" w:x="1440" w:y="1002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Department conducts outreach programmes.</w:t>
      </w:r>
    </w:p>
    <w:p w:rsidR="00C91A52" w:rsidRPr="006A6109" w:rsidRDefault="00345A66" w:rsidP="006A6109">
      <w:pPr>
        <w:framePr w:w="8881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department states that the purpose of programme 4 in its</w:t>
      </w:r>
    </w:p>
    <w:p w:rsidR="00C91A52" w:rsidRPr="006A6109" w:rsidRDefault="00345A66" w:rsidP="006A6109">
      <w:pPr>
        <w:framePr w:w="8881" w:wrap="auto" w:hAnchor="text" w:x="1440" w:y="1329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annual performance plan is to promote good governance</w:t>
      </w:r>
    </w:p>
    <w:p w:rsidR="00C91A52" w:rsidRPr="006A6109" w:rsidRDefault="00345A66" w:rsidP="006A6109">
      <w:pPr>
        <w:framePr w:w="9168" w:wrap="auto" w:hAnchor="text" w:x="144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regarding the rights and social and economic empowerment of</w:t>
      </w:r>
    </w:p>
    <w:p w:rsidR="00C91A52" w:rsidRPr="006A6109" w:rsidRDefault="00345A66" w:rsidP="006A6109">
      <w:pPr>
        <w:framePr w:w="9168" w:wrap="auto" w:hAnchor="text" w:x="1440" w:y="14378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youth and persons with disabilities. It further states that in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6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C91A52" w:rsidRPr="006A6109" w:rsidRDefault="00345A66" w:rsidP="006A6109">
      <w:pPr>
        <w:framePr w:w="873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current financial year it will support, monitor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and co-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ordinate government’s implementation of the White Paper on the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Rights of Persons with Disabilities. However, it is very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difficult to imagine how the department will do this, given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that the targets it has set under this programme are not smart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enough to achieve this purpose.</w:t>
      </w:r>
    </w:p>
    <w:p w:rsidR="00C91A52" w:rsidRPr="006A6109" w:rsidRDefault="00345A66" w:rsidP="006A6109">
      <w:pPr>
        <w:framePr w:w="9024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It is hard to imagine how simply developing one draft</w:t>
      </w:r>
    </w:p>
    <w:p w:rsidR="00C91A52" w:rsidRPr="006A6109" w:rsidRDefault="00345A66" w:rsidP="006A6109">
      <w:pPr>
        <w:framePr w:w="9024" w:wrap="auto" w:hAnchor="text" w:x="1440" w:y="676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evaluation report on the implementation of the White Paper on</w:t>
      </w:r>
    </w:p>
    <w:p w:rsidR="00C91A52" w:rsidRPr="006A6109" w:rsidRDefault="00345A66" w:rsidP="006A6109">
      <w:pPr>
        <w:framePr w:w="9024" w:wrap="auto" w:hAnchor="text" w:x="1440" w:y="676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Rights of Persons with disabilities is going to support</w:t>
      </w:r>
    </w:p>
    <w:p w:rsidR="00C91A52" w:rsidRPr="006A6109" w:rsidRDefault="00345A66" w:rsidP="006A6109">
      <w:pPr>
        <w:framePr w:w="9024" w:wrap="auto" w:hAnchor="text" w:x="1440" w:y="676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 xml:space="preserve">and co-ordinate government’s implementation of the </w:t>
      </w:r>
      <w:r w:rsidRPr="006A6109">
        <w:rPr>
          <w:rFonts w:ascii="Arial" w:hAnsi="Arial" w:cs="Arial"/>
          <w:color w:val="000000"/>
          <w:spacing w:val="2"/>
          <w:sz w:val="20"/>
          <w:szCs w:val="20"/>
        </w:rPr>
        <w:t>W</w:t>
      </w:r>
      <w:r w:rsidRPr="006A6109">
        <w:rPr>
          <w:rFonts w:ascii="Arial" w:hAnsi="Arial" w:cs="Arial"/>
          <w:color w:val="000000"/>
          <w:sz w:val="20"/>
          <w:szCs w:val="20"/>
        </w:rPr>
        <w:t>hite</w:t>
      </w:r>
    </w:p>
    <w:p w:rsidR="00C91A52" w:rsidRPr="006A6109" w:rsidRDefault="00345A66" w:rsidP="006A6109">
      <w:pPr>
        <w:framePr w:w="9024" w:wrap="auto" w:hAnchor="text" w:x="1440" w:y="676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Paper. The questions for you Minister are: For how long must</w:t>
      </w:r>
    </w:p>
    <w:p w:rsidR="00C91A52" w:rsidRPr="006A6109" w:rsidRDefault="00345A66" w:rsidP="006A6109">
      <w:pPr>
        <w:framePr w:w="9024" w:wrap="auto" w:hAnchor="text" w:x="1440" w:y="676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persons with disabilities in the country suffer before the</w:t>
      </w:r>
    </w:p>
    <w:p w:rsidR="00C91A52" w:rsidRPr="006A6109" w:rsidRDefault="00345A66" w:rsidP="006A6109">
      <w:pPr>
        <w:framePr w:w="9024" w:wrap="auto" w:hAnchor="text" w:x="1440" w:y="676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department rise to the occasion and do what it is supposed to</w:t>
      </w:r>
    </w:p>
    <w:p w:rsidR="00C91A52" w:rsidRPr="006A6109" w:rsidRDefault="00345A66" w:rsidP="006A6109">
      <w:pPr>
        <w:framePr w:w="9024" w:wrap="auto" w:hAnchor="text" w:x="1440" w:y="676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do? For how long must persons with disabilities remain</w:t>
      </w:r>
    </w:p>
    <w:p w:rsidR="00C91A52" w:rsidRPr="006A6109" w:rsidRDefault="00345A66" w:rsidP="006A6109">
      <w:pPr>
        <w:framePr w:w="9024" w:wrap="auto" w:hAnchor="text" w:x="1440" w:y="676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excluded before the department starts prioritising their</w:t>
      </w:r>
    </w:p>
    <w:p w:rsidR="00C91A52" w:rsidRPr="006A6109" w:rsidRDefault="00345A66" w:rsidP="006A6109">
      <w:pPr>
        <w:framePr w:w="9024" w:wrap="auto" w:hAnchor="text" w:x="1440" w:y="676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issues? For how long must they wait before the department</w:t>
      </w:r>
    </w:p>
    <w:p w:rsidR="00C91A52" w:rsidRPr="006A6109" w:rsidRDefault="00345A66" w:rsidP="006A6109">
      <w:pPr>
        <w:framePr w:w="9024" w:wrap="auto" w:hAnchor="text" w:x="1440" w:y="676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actually start developing the Disability Rights Bill? Now is</w:t>
      </w:r>
    </w:p>
    <w:p w:rsidR="00C91A52" w:rsidRPr="006A6109" w:rsidRDefault="00345A66" w:rsidP="006A6109">
      <w:pPr>
        <w:framePr w:w="9024" w:wrap="auto" w:hAnchor="text" w:x="1440" w:y="6767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time for action, Minister. Now is the time for you and</w:t>
      </w:r>
    </w:p>
    <w:p w:rsidR="00C91A52" w:rsidRPr="006A6109" w:rsidRDefault="00345A66" w:rsidP="006A6109">
      <w:pPr>
        <w:framePr w:w="9024" w:wrap="auto" w:hAnchor="text" w:x="1440" w:y="676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your department to start listening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to persons with</w:t>
      </w:r>
    </w:p>
    <w:p w:rsidR="00C91A52" w:rsidRPr="006A6109" w:rsidRDefault="00345A66" w:rsidP="006A6109">
      <w:pPr>
        <w:framePr w:w="9024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disabilities in the country, and take effective measures to</w:t>
      </w:r>
    </w:p>
    <w:p w:rsidR="00C91A52" w:rsidRPr="006A6109" w:rsidRDefault="00345A66" w:rsidP="006A6109">
      <w:pPr>
        <w:framePr w:w="9024" w:wrap="auto" w:hAnchor="text" w:x="1440" w:y="1383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change their lives for the better. The starting point will be</w:t>
      </w:r>
    </w:p>
    <w:p w:rsidR="00C91A52" w:rsidRPr="006A6109" w:rsidRDefault="00345A66" w:rsidP="006A6109">
      <w:pPr>
        <w:framePr w:w="9024" w:wrap="auto" w:hAnchor="text" w:x="1440" w:y="1383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to speedily develop the Disability Rights Bill. I thank you.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5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11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C91A52" w:rsidRPr="006A6109" w:rsidRDefault="00345A66" w:rsidP="006A6109">
      <w:pPr>
        <w:framePr w:w="12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A6109">
        <w:rPr>
          <w:rFonts w:ascii="Arial" w:hAnsi="Arial" w:cs="Arial"/>
          <w:i/>
          <w:color w:val="000000"/>
          <w:sz w:val="20"/>
          <w:szCs w:val="20"/>
        </w:rPr>
        <w:t>Sepedi:</w:t>
      </w:r>
    </w:p>
    <w:p w:rsidR="00C91A52" w:rsidRPr="006A6109" w:rsidRDefault="00345A66" w:rsidP="006A6109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Moh C M PHIRI: Modulasetulo, e re ke buṧe letṧatṧing la lehono</w:t>
      </w:r>
    </w:p>
    <w:p w:rsidR="00C91A52" w:rsidRPr="006A6109" w:rsidRDefault="00345A66" w:rsidP="006A6109">
      <w:pPr>
        <w:framePr w:w="9169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ke tamiṧe Tona ya rena, Mme Maite Nkoana-Mashabane, ke tamiṧe</w:t>
      </w:r>
    </w:p>
    <w:p w:rsidR="00C91A52" w:rsidRPr="006A6109" w:rsidRDefault="00345A66" w:rsidP="006A6109">
      <w:pPr>
        <w:framePr w:w="9169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le sefepisegolo Mme Majodina, gammogo le Motlatṧatona wa</w:t>
      </w:r>
    </w:p>
    <w:p w:rsidR="00C91A52" w:rsidRPr="006A6109" w:rsidRDefault="00345A66" w:rsidP="006A6109">
      <w:pPr>
        <w:framePr w:w="9169" w:wrap="auto" w:hAnchor="text" w:x="1440" w:y="3502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gagwe, ke tamiṧe Maloko kamoka a Palamente, ao a lego gona ka</w:t>
      </w:r>
    </w:p>
    <w:p w:rsidR="00C91A52" w:rsidRPr="006A6109" w:rsidRDefault="00345A66" w:rsidP="006A6109">
      <w:pPr>
        <w:framePr w:w="9169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mo boṧegong bja lehono ke re ...</w:t>
      </w:r>
    </w:p>
    <w:p w:rsidR="00C91A52" w:rsidRPr="006A6109" w:rsidRDefault="00345A66" w:rsidP="006A6109">
      <w:pPr>
        <w:framePr w:w="1392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A6109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C91A52" w:rsidRPr="006A6109" w:rsidRDefault="00345A66" w:rsidP="006A6109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... before I ... [Inaudible] ... allow me to first pay my</w:t>
      </w:r>
    </w:p>
    <w:p w:rsidR="00C91A52" w:rsidRPr="006A6109" w:rsidRDefault="00345A66" w:rsidP="006A6109">
      <w:pPr>
        <w:framePr w:w="9168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condolences to the numerous families that have lost loved ones</w:t>
      </w:r>
    </w:p>
    <w:p w:rsidR="00C91A52" w:rsidRPr="006A6109" w:rsidRDefault="00345A66" w:rsidP="006A6109">
      <w:pPr>
        <w:framePr w:w="9168" w:wrap="auto" w:hAnchor="text" w:x="1440" w:y="730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through the scourge of gender-based violence and femicide. As</w:t>
      </w:r>
    </w:p>
    <w:p w:rsidR="00C91A52" w:rsidRPr="006A6109" w:rsidRDefault="00345A66" w:rsidP="006A6109">
      <w:pPr>
        <w:framePr w:w="9168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my chair had previously stated, it has been hinderous pattern</w:t>
      </w:r>
    </w:p>
    <w:p w:rsidR="00C91A52" w:rsidRPr="006A6109" w:rsidRDefault="00345A66" w:rsidP="006A6109">
      <w:pPr>
        <w:framePr w:w="9168" w:wrap="auto" w:hAnchor="text" w:x="1440" w:y="730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that every year we pay condolences to the victims of gender-</w:t>
      </w:r>
    </w:p>
    <w:p w:rsidR="00C91A52" w:rsidRPr="006A6109" w:rsidRDefault="00345A66" w:rsidP="006A6109">
      <w:pPr>
        <w:framePr w:w="9168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based violence and femicide, and commemorate those we have</w:t>
      </w:r>
    </w:p>
    <w:p w:rsidR="00C91A52" w:rsidRPr="006A6109" w:rsidRDefault="00345A66" w:rsidP="006A6109">
      <w:pPr>
        <w:framePr w:w="9168" w:wrap="auto" w:hAnchor="text" w:x="1440" w:y="730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lost. It begs the question of why does such a vicious pattern</w:t>
      </w:r>
    </w:p>
    <w:p w:rsidR="00C91A52" w:rsidRPr="006A6109" w:rsidRDefault="00345A66" w:rsidP="006A6109">
      <w:pPr>
        <w:framePr w:w="9168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continues and persist in our country. Why are women</w:t>
      </w:r>
    </w:p>
    <w:p w:rsidR="00C91A52" w:rsidRPr="006A6109" w:rsidRDefault="00345A66" w:rsidP="006A6109">
      <w:pPr>
        <w:framePr w:w="9168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continuously being obliterated in our country? We also have to</w:t>
      </w:r>
    </w:p>
    <w:p w:rsidR="00C91A52" w:rsidRPr="006A6109" w:rsidRDefault="00345A66" w:rsidP="006A6109">
      <w:pPr>
        <w:framePr w:w="9168" w:wrap="auto" w:hAnchor="text" w:x="1440" w:y="730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acknowledge that gender-based violence and femicide affect</w:t>
      </w:r>
    </w:p>
    <w:p w:rsidR="00C91A52" w:rsidRPr="006A6109" w:rsidRDefault="00345A66" w:rsidP="006A6109">
      <w:pPr>
        <w:framePr w:w="9168" w:wrap="auto" w:hAnchor="text" w:x="1440" w:y="7309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particularly those that are vulnerable in our society, women,</w:t>
      </w:r>
    </w:p>
    <w:p w:rsidR="00C91A52" w:rsidRPr="006A6109" w:rsidRDefault="00345A66" w:rsidP="006A6109">
      <w:pPr>
        <w:framePr w:w="9168" w:wrap="auto" w:hAnchor="text" w:x="1440" w:y="730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children and persons belonging to the community of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lesbian,</w:t>
      </w:r>
    </w:p>
    <w:p w:rsidR="00C91A52" w:rsidRPr="006A6109" w:rsidRDefault="00345A66" w:rsidP="006A6109">
      <w:pPr>
        <w:framePr w:w="9168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gay, bisexual, transgender, intersex, questioning and asexual</w:t>
      </w:r>
    </w:p>
    <w:p w:rsidR="00C91A52" w:rsidRPr="006A6109" w:rsidRDefault="00345A66" w:rsidP="006A6109">
      <w:pPr>
        <w:framePr w:w="9168" w:wrap="auto" w:hAnchor="text" w:x="1440" w:y="730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and other gender non-conforming identities, LGBTIQA+.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4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C91A52" w:rsidRPr="006A6109" w:rsidRDefault="00345A66" w:rsidP="006A6109">
      <w:pPr>
        <w:framePr w:w="916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As the ANC we have acknowledged that gender-based violence has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reached its crisis and proportion in our country, and it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affects every community in touches the lives of the most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families in one way or the other. We note and understand that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these manifestations are ... [Inaudible.] ... system that is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embedded in the system and traditions of our society or our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country. That is why as a country we have to continuously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support institutions such as the commission for gender-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equality and the Department of Women, Youth and Persons with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Disabilities.</w:t>
      </w:r>
    </w:p>
    <w:p w:rsidR="00C91A52" w:rsidRPr="006A6109" w:rsidRDefault="00345A66" w:rsidP="006A6109">
      <w:pPr>
        <w:framePr w:w="917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Our objectives on the stand on women and the vulnerable have</w:t>
      </w:r>
    </w:p>
    <w:p w:rsidR="00C91A52" w:rsidRPr="006A6109" w:rsidRDefault="00345A66" w:rsidP="006A6109">
      <w:pPr>
        <w:framePr w:w="9170" w:wrap="auto" w:hAnchor="text" w:x="1440" w:y="894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always been clear as the ANC. We recognise and understand that</w:t>
      </w:r>
    </w:p>
    <w:p w:rsidR="00C91A52" w:rsidRPr="006A6109" w:rsidRDefault="00345A66" w:rsidP="006A6109">
      <w:pPr>
        <w:framePr w:w="9170" w:wrap="auto" w:hAnchor="text" w:x="1440" w:y="894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our struggle will never be complete the socioeconomic</w:t>
      </w:r>
    </w:p>
    <w:p w:rsidR="00C91A52" w:rsidRPr="006A6109" w:rsidRDefault="00345A66" w:rsidP="006A6109">
      <w:pPr>
        <w:framePr w:w="9170" w:wrap="auto" w:hAnchor="text" w:x="1440" w:y="894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emancipation of women. We have always emphasised the support</w:t>
      </w:r>
    </w:p>
    <w:p w:rsidR="00C91A52" w:rsidRPr="006A6109" w:rsidRDefault="00345A66" w:rsidP="006A6109">
      <w:pPr>
        <w:framePr w:w="9170" w:wrap="auto" w:hAnchor="text" w:x="1440" w:y="894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for the rights of persons with disabilities and children,</w:t>
      </w:r>
    </w:p>
    <w:p w:rsidR="00C91A52" w:rsidRPr="006A6109" w:rsidRDefault="00345A66" w:rsidP="006A6109">
      <w:pPr>
        <w:framePr w:w="9170" w:wrap="auto" w:hAnchor="text" w:x="1440" w:y="894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combat sexism and ensure that violence towards women is fully</w:t>
      </w:r>
    </w:p>
    <w:p w:rsidR="00C91A52" w:rsidRPr="006A6109" w:rsidRDefault="00345A66" w:rsidP="006A6109">
      <w:pPr>
        <w:framePr w:w="9170" w:wrap="auto" w:hAnchor="text" w:x="1440" w:y="894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heard and that all women and youth are represented in all</w:t>
      </w:r>
    </w:p>
    <w:p w:rsidR="00C91A52" w:rsidRPr="006A6109" w:rsidRDefault="00345A66" w:rsidP="006A6109">
      <w:pPr>
        <w:framePr w:w="9170" w:wrap="auto" w:hAnchor="text" w:x="1440" w:y="8942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sectors of our society. However, we know that responding and</w:t>
      </w:r>
    </w:p>
    <w:p w:rsidR="00C91A52" w:rsidRPr="006A6109" w:rsidRDefault="00345A66" w:rsidP="006A6109">
      <w:pPr>
        <w:framePr w:w="9170" w:wrap="auto" w:hAnchor="text" w:x="1440" w:y="894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combating gender-based violence require a multisectoral</w:t>
      </w:r>
    </w:p>
    <w:p w:rsidR="00C91A52" w:rsidRPr="006A6109" w:rsidRDefault="00345A66" w:rsidP="006A6109">
      <w:pPr>
        <w:framePr w:w="9170" w:wrap="auto" w:hAnchor="text" w:x="1440" w:y="894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approach which led to the implementation of the National</w:t>
      </w:r>
    </w:p>
    <w:p w:rsidR="00C91A52" w:rsidRPr="006A6109" w:rsidRDefault="00345A66" w:rsidP="006A6109">
      <w:pPr>
        <w:framePr w:w="9170" w:wrap="auto" w:hAnchor="text" w:x="1440" w:y="894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Strategic Plan on gender-based violence and femicide.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3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C91A52" w:rsidRPr="006A6109" w:rsidRDefault="00345A66" w:rsidP="006A6109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We shall always be in support of the mechanism that aims to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address issues of gender-based violence ... [Interjections.]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... today, we have to understand how this Budget Vote No 20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will assist us to the challenges that we are experiencing. Hon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Mphithi and hon Sharif, as the ANC we are a caring government.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We welcome the budget allocation to the Commission for Gender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Equality, CGE, over R100 million for the financial year 2022-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23 from National Treasury, which is a nominal increase from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previous budget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– that of 2021-22. To us this is an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indication that the matter of gender equality and advocacy of</w:t>
      </w:r>
    </w:p>
    <w:p w:rsidR="00C91A52" w:rsidRPr="006A6109" w:rsidRDefault="00345A66" w:rsidP="006A6109">
      <w:pPr>
        <w:framePr w:w="9170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vulnerable is being taken seriously by the ...</w:t>
      </w:r>
    </w:p>
    <w:p w:rsidR="00C91A52" w:rsidRPr="006A6109" w:rsidRDefault="00345A66" w:rsidP="006A6109">
      <w:pPr>
        <w:framePr w:w="672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[Inaudible.] ... and the CGE, led by the ANC.</w:t>
      </w:r>
    </w:p>
    <w:p w:rsidR="00C91A52" w:rsidRPr="006A6109" w:rsidRDefault="00345A66" w:rsidP="006A6109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We hope that the increased allocation on the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programme A on</w:t>
      </w:r>
    </w:p>
    <w:p w:rsidR="00C91A52" w:rsidRPr="006A6109" w:rsidRDefault="00345A66" w:rsidP="006A6109">
      <w:pPr>
        <w:framePr w:w="9168" w:wrap="auto" w:hAnchor="text" w:x="1440" w:y="1002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CGE continue ... [Interjections.] ... transformation agenda in</w:t>
      </w:r>
    </w:p>
    <w:p w:rsidR="00C91A52" w:rsidRPr="006A6109" w:rsidRDefault="00345A66" w:rsidP="006A6109">
      <w:pPr>
        <w:framePr w:w="9168" w:wrap="auto" w:hAnchor="text" w:x="1440" w:y="1002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both the private and public sector through legislation. We</w:t>
      </w:r>
    </w:p>
    <w:p w:rsidR="00C91A52" w:rsidRPr="006A6109" w:rsidRDefault="00345A66" w:rsidP="006A6109">
      <w:pPr>
        <w:framePr w:w="9168" w:wrap="auto" w:hAnchor="text" w:x="1440" w:y="1002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hope that the specific focus will be emphasised on the private</w:t>
      </w:r>
    </w:p>
    <w:p w:rsidR="00C91A52" w:rsidRPr="006A6109" w:rsidRDefault="00345A66" w:rsidP="006A6109">
      <w:pPr>
        <w:framePr w:w="9168" w:wrap="auto" w:hAnchor="text" w:x="1440" w:y="1002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sector to evaluate legislation policies, practices and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...</w:t>
      </w:r>
    </w:p>
    <w:p w:rsidR="00C91A52" w:rsidRPr="006A6109" w:rsidRDefault="00345A66" w:rsidP="006A6109">
      <w:pPr>
        <w:framePr w:w="9168" w:wrap="auto" w:hAnchor="text" w:x="1440" w:y="10029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[Inaudible.] ... to ensure that they are in line with the</w:t>
      </w:r>
    </w:p>
    <w:p w:rsidR="00C91A52" w:rsidRPr="006A6109" w:rsidRDefault="00345A66" w:rsidP="006A6109">
      <w:pPr>
        <w:framePr w:w="9168" w:wrap="auto" w:hAnchor="text" w:x="1440" w:y="1002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prescripts understanding that the fight against gender-based</w:t>
      </w:r>
    </w:p>
    <w:p w:rsidR="00C91A52" w:rsidRPr="006A6109" w:rsidRDefault="00345A66" w:rsidP="006A6109">
      <w:pPr>
        <w:framePr w:w="9168" w:wrap="auto" w:hAnchor="text" w:x="1440" w:y="1002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violence and femicide requires to be strengthened. We</w:t>
      </w:r>
    </w:p>
    <w:p w:rsidR="00C91A52" w:rsidRPr="006A6109" w:rsidRDefault="00345A66" w:rsidP="006A6109">
      <w:pPr>
        <w:framePr w:w="9025" w:wrap="auto" w:hAnchor="text" w:x="144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therefore welcome the continued effort to curb the scourge of</w:t>
      </w:r>
    </w:p>
    <w:p w:rsidR="00C91A52" w:rsidRPr="006A6109" w:rsidRDefault="00345A66" w:rsidP="006A6109">
      <w:pPr>
        <w:framePr w:w="9025" w:wrap="auto" w:hAnchor="text" w:x="1440" w:y="14378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abuse. We have long awaited the establishment of the National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2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C91A52" w:rsidRPr="006A6109" w:rsidRDefault="00345A66" w:rsidP="006A6109">
      <w:pPr>
        <w:framePr w:w="8593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Council on Gender-Based Violence. We therefore welcome the</w:t>
      </w:r>
    </w:p>
    <w:p w:rsidR="00C91A52" w:rsidRPr="006A6109" w:rsidRDefault="00345A66" w:rsidP="006A6109">
      <w:pPr>
        <w:framePr w:w="8736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fact that it will be launched during the financial year and</w:t>
      </w:r>
    </w:p>
    <w:p w:rsidR="00C91A52" w:rsidRPr="006A6109" w:rsidRDefault="00345A66" w:rsidP="006A6109">
      <w:pPr>
        <w:framePr w:w="8736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that an estimated amount of R15 million has been allocated</w:t>
      </w:r>
    </w:p>
    <w:p w:rsidR="00C91A52" w:rsidRPr="006A6109" w:rsidRDefault="00345A66" w:rsidP="006A6109">
      <w:pPr>
        <w:framePr w:w="8736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over the medium term toward this programmer – under the</w:t>
      </w:r>
    </w:p>
    <w:p w:rsidR="00C91A52" w:rsidRPr="006A6109" w:rsidRDefault="00345A66" w:rsidP="006A6109">
      <w:pPr>
        <w:framePr w:w="8736" w:wrap="auto" w:hAnchor="text" w:x="1440" w:y="3502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programme of mainstreaming women’s rights and advocacy.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We have noted that Parliament passed the three gender-based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violence and femicide Bills. It is of significance to see that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these Bills benefit the public, particularly the victims of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gender-based violence. It is our responsibility to ensure that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knowledge on these Bills have to reach members of the public.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We therefore encourage the Commission for Gender Equality to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continue to conduct advocacy initiatives and public education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interventions in the promotion of public understanding of</w:t>
      </w:r>
    </w:p>
    <w:p w:rsidR="00C91A52" w:rsidRPr="006A6109" w:rsidRDefault="00345A66" w:rsidP="006A6109">
      <w:pPr>
        <w:framePr w:w="9168" w:wrap="auto" w:hAnchor="text" w:x="1440" w:y="622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gender equality and access to gender justice.</w:t>
      </w:r>
    </w:p>
    <w:p w:rsidR="00C91A52" w:rsidRPr="006A6109" w:rsidRDefault="00345A66" w:rsidP="006A6109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It is fruitless to pass Bills when the intended beneficiaries</w:t>
      </w:r>
    </w:p>
    <w:p w:rsidR="00C91A52" w:rsidRPr="006A6109" w:rsidRDefault="00345A66" w:rsidP="006A6109">
      <w:pPr>
        <w:framePr w:w="9168" w:wrap="auto" w:hAnchor="text" w:x="1440" w:y="1166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are not aware of them or do not have the knowledge of these</w:t>
      </w:r>
    </w:p>
    <w:p w:rsidR="00C91A52" w:rsidRPr="006A6109" w:rsidRDefault="00345A66" w:rsidP="006A6109">
      <w:pPr>
        <w:framePr w:w="9168" w:wrap="auto" w:hAnchor="text" w:x="1440" w:y="11661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existing Bills and how they can benefit from them. We also</w:t>
      </w:r>
    </w:p>
    <w:p w:rsidR="00C91A52" w:rsidRPr="006A6109" w:rsidRDefault="00345A66" w:rsidP="006A6109">
      <w:pPr>
        <w:framePr w:w="9168" w:wrap="auto" w:hAnchor="text" w:x="1440" w:y="1166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partake in information sharing in all constituencies to ensure</w:t>
      </w:r>
    </w:p>
    <w:p w:rsidR="00C91A52" w:rsidRPr="006A6109" w:rsidRDefault="00345A66" w:rsidP="006A6109">
      <w:pPr>
        <w:framePr w:w="9168" w:wrap="auto" w:hAnchor="text" w:x="1440" w:y="1166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that members of the public know their rights and how the law</w:t>
      </w:r>
    </w:p>
    <w:p w:rsidR="00C91A52" w:rsidRPr="006A6109" w:rsidRDefault="00345A66" w:rsidP="006A6109">
      <w:pPr>
        <w:framePr w:w="9168" w:wrap="auto" w:hAnchor="text" w:x="1440" w:y="1166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protects them to ensure adequate access to justice. We are now</w:t>
      </w:r>
    </w:p>
    <w:p w:rsidR="00C91A52" w:rsidRPr="006A6109" w:rsidRDefault="00345A66" w:rsidP="006A6109">
      <w:pPr>
        <w:framePr w:w="9168" w:wrap="auto" w:hAnchor="text" w:x="1440" w:y="1166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 the era of digital technology and we should embrace the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1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C91A52" w:rsidRPr="006A6109" w:rsidRDefault="00345A66" w:rsidP="006A6109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Fourth Industrial Revolution. We should utilise the digital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media and platforms to spread helpful information with regard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to gender-based violence and femicide.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We appreciate that the department and the commission have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reached to over 48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million people using their information and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communication initiatives. We hope that during this financial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year, they would be able to reach out to even more people than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previous year. We are awaiting the second phase to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implement the National Strategic Plan, NSP, on Gender-Based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Violence and Femicide as the strategy is of the great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significance. We hope that the department will continue to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monitor the implementation of the plan and monitor ...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[Inaudible.] ... and accessibly to Thuthuzela Care Centres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that are meant to benefit victims of violence. We also have to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ensure that our centres do cater for people belonging to the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LGBTQA+ community. They must be inclusive, most importantly,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it is of significance that the department hold the departments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accountable for not implementing the NSP or including it into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their strategic plans. Consequence management is led in this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regard.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0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C91A52" w:rsidRPr="006A6109" w:rsidRDefault="00345A66" w:rsidP="006A6109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Hon Sonti, the department joins hands with all stakeholders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and the department has good interrelations with other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departments. As part of a ... [Inaudible.] ... for the rights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of the people with disabilities, the department has developed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 framework guideline on how the department can best include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people with disabilities in all government processes and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programmes.</w:t>
      </w:r>
    </w:p>
    <w:p w:rsidR="00C91A52" w:rsidRPr="006A6109" w:rsidRDefault="00345A66" w:rsidP="006A6109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Over the Medium-Term Expenditure Framework, MTEF, period, in</w:t>
      </w:r>
    </w:p>
    <w:p w:rsidR="00C91A52" w:rsidRPr="006A6109" w:rsidRDefault="00345A66" w:rsidP="006A6109">
      <w:pPr>
        <w:framePr w:w="9024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partnership with the SA Law Reform Commission, the department</w:t>
      </w:r>
    </w:p>
    <w:p w:rsidR="00C91A52" w:rsidRPr="006A6109" w:rsidRDefault="00345A66" w:rsidP="006A6109">
      <w:pPr>
        <w:framePr w:w="9024" w:wrap="auto" w:hAnchor="text" w:x="1440" w:y="730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aims to develop disability rights legislation and polices in</w:t>
      </w:r>
    </w:p>
    <w:p w:rsidR="00C91A52" w:rsidRPr="006A6109" w:rsidRDefault="00345A66" w:rsidP="006A6109">
      <w:pPr>
        <w:framePr w:w="9024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areas such as advocacy for people with disabilities and</w:t>
      </w:r>
    </w:p>
    <w:p w:rsidR="00C91A52" w:rsidRPr="006A6109" w:rsidRDefault="00345A66" w:rsidP="006A6109">
      <w:pPr>
        <w:framePr w:w="9024" w:wrap="auto" w:hAnchor="text" w:x="1440" w:y="730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develop all metrics and monitoring and evaluation framework</w:t>
      </w:r>
    </w:p>
    <w:p w:rsidR="00C91A52" w:rsidRPr="006A6109" w:rsidRDefault="00345A66" w:rsidP="006A6109">
      <w:pPr>
        <w:framePr w:w="9024" w:wrap="auto" w:hAnchor="text" w:x="1440" w:y="7309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for the 2015 White Paper on the rights of persons with</w:t>
      </w:r>
    </w:p>
    <w:p w:rsidR="00C91A52" w:rsidRPr="006A6109" w:rsidRDefault="00345A66" w:rsidP="006A6109">
      <w:pPr>
        <w:framePr w:w="9024" w:wrap="auto" w:hAnchor="text" w:x="1440" w:y="730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disabilities in order to guide the department on</w:t>
      </w:r>
    </w:p>
    <w:p w:rsidR="00C91A52" w:rsidRPr="006A6109" w:rsidRDefault="00345A66" w:rsidP="006A6109">
      <w:pPr>
        <w:framePr w:w="398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implementation priorities.</w:t>
      </w:r>
    </w:p>
    <w:p w:rsidR="00C91A52" w:rsidRPr="006A6109" w:rsidRDefault="00345A66" w:rsidP="006A6109">
      <w:pPr>
        <w:framePr w:w="9170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These initiatives are expected to ... [Inaudible.] ...</w:t>
      </w:r>
    </w:p>
    <w:p w:rsidR="00C91A52" w:rsidRPr="006A6109" w:rsidRDefault="00345A66" w:rsidP="006A6109">
      <w:pPr>
        <w:framePr w:w="9170" w:wrap="auto" w:hAnchor="text" w:x="1440" w:y="12203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expenditure of R49,3 million over the medium term in the</w:t>
      </w:r>
    </w:p>
    <w:p w:rsidR="00C91A52" w:rsidRPr="006A6109" w:rsidRDefault="00345A66" w:rsidP="006A6109">
      <w:pPr>
        <w:framePr w:w="9170" w:wrap="auto" w:hAnchor="text" w:x="1440" w:y="12203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advocacy and mainstreaming of rights of persons with</w:t>
      </w:r>
    </w:p>
    <w:p w:rsidR="00C91A52" w:rsidRPr="006A6109" w:rsidRDefault="00345A66" w:rsidP="006A6109">
      <w:pPr>
        <w:framePr w:w="9170" w:wrap="auto" w:hAnchor="text" w:x="1440" w:y="12203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disabilities subprogrammes, the mainstreaming of rights of</w:t>
      </w:r>
    </w:p>
    <w:p w:rsidR="00C91A52" w:rsidRPr="006A6109" w:rsidRDefault="00345A66" w:rsidP="006A6109">
      <w:pPr>
        <w:framePr w:w="9170" w:wrap="auto" w:hAnchor="text" w:x="1440" w:y="12203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youth and advocacy rights programmes. This is in addition to</w:t>
      </w:r>
    </w:p>
    <w:p w:rsidR="00C91A52" w:rsidRPr="006A6109" w:rsidRDefault="00345A66" w:rsidP="006A6109">
      <w:pPr>
        <w:framePr w:w="9170" w:wrap="auto" w:hAnchor="text" w:x="1440" w:y="12203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SADC protocol of the rights of persons with disabilities.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This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9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C91A52" w:rsidRPr="006A6109" w:rsidRDefault="00345A66" w:rsidP="006A6109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is a programme being implemented, hon members. When you say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that there is nothing that this department is doing well, you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are not putting it correctly. The department is doing a lot.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This budget will benefit those that are most disadvantaged in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our communities. It will also strengthen the fight against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gender-based violence and continue ... [Inaudible.] ... access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to justice. ... [Inaudible.] ... “Freedom cannot be achieved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unless women have been emancipated from all forms of</w:t>
      </w:r>
    </w:p>
    <w:p w:rsidR="00C91A52" w:rsidRPr="006A6109" w:rsidRDefault="00345A66" w:rsidP="006A6109">
      <w:pPr>
        <w:framePr w:w="7153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oppression”. It was said by the great statesman.</w:t>
      </w:r>
    </w:p>
    <w:p w:rsidR="00C91A52" w:rsidRPr="006A6109" w:rsidRDefault="00345A66" w:rsidP="006A6109">
      <w:pPr>
        <w:framePr w:w="1248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A6109">
        <w:rPr>
          <w:rFonts w:ascii="Arial" w:hAnsi="Arial" w:cs="Arial"/>
          <w:i/>
          <w:color w:val="000000"/>
          <w:sz w:val="20"/>
          <w:szCs w:val="20"/>
        </w:rPr>
        <w:t>Sepedi:</w:t>
      </w:r>
    </w:p>
    <w:p w:rsidR="00C91A52" w:rsidRPr="006A6109" w:rsidRDefault="00345A66" w:rsidP="006A6109">
      <w:pPr>
        <w:framePr w:w="398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Ke a leboga, Modulasetulo.</w:t>
      </w:r>
    </w:p>
    <w:p w:rsidR="00C91A52" w:rsidRPr="006A6109" w:rsidRDefault="00345A66" w:rsidP="006A6109">
      <w:pPr>
        <w:framePr w:w="873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MINISTER IN THE PRESIDENCY FOR WOMEN, YOUTH AND PERSONS</w:t>
      </w:r>
    </w:p>
    <w:p w:rsidR="00C91A52" w:rsidRPr="006A6109" w:rsidRDefault="00345A66" w:rsidP="006A6109">
      <w:pPr>
        <w:framePr w:w="8736" w:wrap="auto" w:hAnchor="text" w:x="1440" w:y="10029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WITH DISABILITIES: Chairperson ...</w:t>
      </w:r>
    </w:p>
    <w:p w:rsidR="00C91A52" w:rsidRPr="006A6109" w:rsidRDefault="00345A66" w:rsidP="006A6109">
      <w:pPr>
        <w:framePr w:w="153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i/>
          <w:color w:val="000000"/>
          <w:sz w:val="20"/>
          <w:szCs w:val="20"/>
        </w:rPr>
        <w:t>Xitsonga</w:t>
      </w:r>
      <w:r w:rsidRPr="006A6109">
        <w:rPr>
          <w:rFonts w:ascii="Arial" w:hAnsi="Arial" w:cs="Arial"/>
          <w:color w:val="000000"/>
          <w:sz w:val="20"/>
          <w:szCs w:val="20"/>
        </w:rPr>
        <w:t>:</w:t>
      </w:r>
    </w:p>
    <w:p w:rsidR="00C91A52" w:rsidRPr="006A6109" w:rsidRDefault="00345A66" w:rsidP="006A6109">
      <w:pPr>
        <w:framePr w:w="2832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... ndzi khensile.</w:t>
      </w:r>
    </w:p>
    <w:p w:rsidR="00C91A52" w:rsidRPr="006A6109" w:rsidRDefault="00345A66" w:rsidP="006A6109">
      <w:pPr>
        <w:framePr w:w="1392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A6109">
        <w:rPr>
          <w:rFonts w:ascii="Arial" w:hAnsi="Arial" w:cs="Arial"/>
          <w:color w:val="000000"/>
          <w:sz w:val="20"/>
          <w:szCs w:val="20"/>
        </w:rPr>
        <w:t>:</w:t>
      </w:r>
    </w:p>
    <w:p w:rsidR="00C91A52" w:rsidRPr="006A6109" w:rsidRDefault="00345A66" w:rsidP="006A6109">
      <w:pPr>
        <w:framePr w:w="8736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 wish we had more time. We came straight into conversation</w:t>
      </w:r>
    </w:p>
    <w:p w:rsidR="00C91A52" w:rsidRPr="006A6109" w:rsidRDefault="00345A66" w:rsidP="006A6109">
      <w:pPr>
        <w:framePr w:w="8736" w:wrap="auto" w:hAnchor="text" w:x="1440" w:y="1383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with yourselves in the budget where we are participating</w:t>
      </w:r>
    </w:p>
    <w:p w:rsidR="00C91A52" w:rsidRPr="006A6109" w:rsidRDefault="00345A66" w:rsidP="006A6109">
      <w:pPr>
        <w:framePr w:w="8736" w:wrap="auto" w:hAnchor="text" w:x="1440" w:y="1383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partly in the first international labour organisations. The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C91A52" w:rsidRPr="006A6109" w:rsidRDefault="00345A66" w:rsidP="006A6109">
      <w:pPr>
        <w:framePr w:w="85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initiative to stop childhood employment or children’s work</w:t>
      </w:r>
    </w:p>
    <w:p w:rsidR="00C91A52" w:rsidRPr="006A6109" w:rsidRDefault="00345A66" w:rsidP="006A6109">
      <w:pPr>
        <w:framePr w:w="8881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that children should be at school and not at work, to stop</w:t>
      </w:r>
    </w:p>
    <w:p w:rsidR="00C91A52" w:rsidRPr="006A6109" w:rsidRDefault="00345A66" w:rsidP="006A6109">
      <w:pPr>
        <w:framePr w:w="8881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child labour. You know, if one was still in that particular</w:t>
      </w:r>
    </w:p>
    <w:p w:rsidR="00C91A52" w:rsidRPr="006A6109" w:rsidRDefault="00345A66" w:rsidP="006A6109">
      <w:pPr>
        <w:framePr w:w="8881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place, or if one would still take those people who were in</w:t>
      </w:r>
    </w:p>
    <w:p w:rsidR="00C91A52" w:rsidRPr="006A6109" w:rsidRDefault="00345A66" w:rsidP="006A6109">
      <w:pPr>
        <w:framePr w:w="8881" w:wrap="auto" w:hAnchor="text" w:x="1440" w:y="3502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that particular place and bring them into this room and hear</w:t>
      </w:r>
    </w:p>
    <w:p w:rsidR="00C91A52" w:rsidRPr="006A6109" w:rsidRDefault="00345A66" w:rsidP="006A6109">
      <w:pPr>
        <w:framePr w:w="8881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that the whole world think that South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Africa is on track and</w:t>
      </w:r>
    </w:p>
    <w:p w:rsidR="00C91A52" w:rsidRPr="006A6109" w:rsidRDefault="00345A66" w:rsidP="006A6109">
      <w:pPr>
        <w:framePr w:w="8881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that South Africa needs support, and that there’s a lot that</w:t>
      </w:r>
    </w:p>
    <w:p w:rsidR="00C91A52" w:rsidRPr="006A6109" w:rsidRDefault="00345A66" w:rsidP="006A6109">
      <w:pPr>
        <w:framePr w:w="8881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they can learn from this country, and many of those things</w:t>
      </w:r>
    </w:p>
    <w:p w:rsidR="00C91A52" w:rsidRPr="006A6109" w:rsidRDefault="00345A66" w:rsidP="006A6109">
      <w:pPr>
        <w:framePr w:w="8881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they pick up from the things we do as the department.</w:t>
      </w:r>
    </w:p>
    <w:p w:rsidR="00C91A52" w:rsidRPr="006A6109" w:rsidRDefault="00345A66" w:rsidP="006A6109">
      <w:pPr>
        <w:framePr w:w="9024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You know the saying that says, it takes a village to raise a</w:t>
      </w:r>
    </w:p>
    <w:p w:rsidR="00C91A52" w:rsidRPr="006A6109" w:rsidRDefault="00345A66" w:rsidP="006A6109">
      <w:pPr>
        <w:framePr w:w="9024" w:wrap="auto" w:hAnchor="text" w:x="1440" w:y="839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child, they say that they now know and they have picked it up</w:t>
      </w:r>
    </w:p>
    <w:p w:rsidR="00C91A52" w:rsidRPr="006A6109" w:rsidRDefault="00345A66" w:rsidP="006A6109">
      <w:pPr>
        <w:framePr w:w="9024" w:wrap="auto" w:hAnchor="text" w:x="1440" w:y="839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that it comes from all over the world. They have picked it up</w:t>
      </w:r>
    </w:p>
    <w:p w:rsidR="00C91A52" w:rsidRPr="006A6109" w:rsidRDefault="00345A66" w:rsidP="006A6109">
      <w:pPr>
        <w:framePr w:w="9024" w:wrap="auto" w:hAnchor="text" w:x="1440" w:y="839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from South Africa, but now they know that the community means</w:t>
      </w:r>
    </w:p>
    <w:p w:rsidR="00C91A52" w:rsidRPr="006A6109" w:rsidRDefault="00345A66" w:rsidP="006A6109">
      <w:pPr>
        <w:framePr w:w="9024" w:wrap="auto" w:hAnchor="text" w:x="1440" w:y="839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entire society needs to take care of issues of gender-</w:t>
      </w:r>
    </w:p>
    <w:p w:rsidR="00C91A52" w:rsidRPr="006A6109" w:rsidRDefault="00345A66" w:rsidP="006A6109">
      <w:pPr>
        <w:framePr w:w="9024" w:wrap="auto" w:hAnchor="text" w:x="1440" w:y="839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based violence and femicide. As hon Shaik Emam has it, it</w:t>
      </w:r>
    </w:p>
    <w:p w:rsidR="00C91A52" w:rsidRPr="006A6109" w:rsidRDefault="00345A66" w:rsidP="006A6109">
      <w:pPr>
        <w:framePr w:w="9024" w:wrap="auto" w:hAnchor="text" w:x="1440" w:y="839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takes not only a village, but community and all of us to do</w:t>
      </w:r>
    </w:p>
    <w:p w:rsidR="00C91A52" w:rsidRPr="006A6109" w:rsidRDefault="00345A66" w:rsidP="006A6109">
      <w:pPr>
        <w:framePr w:w="9024" w:wrap="auto" w:hAnchor="text" w:x="1440" w:y="839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things right. That’s why we have joined the District</w:t>
      </w:r>
    </w:p>
    <w:p w:rsidR="00C91A52" w:rsidRPr="006A6109" w:rsidRDefault="00345A66" w:rsidP="006A6109">
      <w:pPr>
        <w:framePr w:w="9024" w:wrap="auto" w:hAnchor="text" w:x="1440" w:y="8396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Development Model, DDM, because, may the souls of women who</w:t>
      </w:r>
    </w:p>
    <w:p w:rsidR="00C91A52" w:rsidRPr="006A6109" w:rsidRDefault="00345A66" w:rsidP="006A6109">
      <w:pPr>
        <w:framePr w:w="9024" w:wrap="auto" w:hAnchor="text" w:x="1440" w:y="839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have been slaughtered or killed by their loved ones and by</w:t>
      </w:r>
    </w:p>
    <w:p w:rsidR="00C91A52" w:rsidRPr="006A6109" w:rsidRDefault="00345A66" w:rsidP="006A6109">
      <w:pPr>
        <w:framePr w:w="9024" w:wrap="auto" w:hAnchor="text" w:x="1440" w:y="839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thugs, rest in peace.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C91A52" w:rsidRPr="006A6109" w:rsidRDefault="00345A66" w:rsidP="006A6109">
      <w:pPr>
        <w:framePr w:w="801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But they are killed in a locality, and that particular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locality does not necessarily need women only, or the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Department of Women, Youth and Persons with Disabilities only,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it needs the village, it needs all of us to deal with such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issues. Absentee fathers cannot raise children. Children are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not raised by money. Children are raised by a father and a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mother, so said hon Shaik Emam, and we agree. Hon Phiri, I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think that you said a mouthful. Therefore, we don’t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have to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repeat because, we don’t have time, but we appreciate what you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have said, including the support from you and the Chair of the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portfolio committee and many of us, Comrades. Hon members, let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 xml:space="preserve">us tell the truth that, the targets that we have set we 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>set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them for the department. Even though the Auditor-General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rejected them, it is not the whole truth.</w:t>
      </w:r>
    </w:p>
    <w:p w:rsidR="00C91A52" w:rsidRPr="006A6109" w:rsidRDefault="00345A66" w:rsidP="006A6109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They were called back, and they emphasised that they support</w:t>
      </w:r>
    </w:p>
    <w:p w:rsidR="00C91A52" w:rsidRPr="006A6109" w:rsidRDefault="00345A66" w:rsidP="006A6109">
      <w:pPr>
        <w:framePr w:w="9169" w:wrap="auto" w:hAnchor="text" w:x="1440" w:y="1111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that work. Yes, we work with other countries because we do not</w:t>
      </w:r>
    </w:p>
    <w:p w:rsidR="00C91A52" w:rsidRPr="006A6109" w:rsidRDefault="00345A66" w:rsidP="006A6109">
      <w:pPr>
        <w:framePr w:w="9169" w:wrap="auto" w:hAnchor="text" w:x="1440" w:y="1111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have money. The department is not a delivery department. It is</w:t>
      </w:r>
    </w:p>
    <w:p w:rsidR="00C91A52" w:rsidRPr="006A6109" w:rsidRDefault="00345A66" w:rsidP="006A6109">
      <w:pPr>
        <w:framePr w:w="9169" w:wrap="auto" w:hAnchor="text" w:x="1440" w:y="11116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 department that does advocacy and regulation, and works with</w:t>
      </w:r>
    </w:p>
    <w:p w:rsidR="00C91A52" w:rsidRPr="006A6109" w:rsidRDefault="00345A66" w:rsidP="006A6109">
      <w:pPr>
        <w:framePr w:w="9169" w:wrap="auto" w:hAnchor="text" w:x="1440" w:y="1111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monitoring and evaluation. So, we cannot be responsible for</w:t>
      </w:r>
    </w:p>
    <w:p w:rsidR="00C91A52" w:rsidRPr="006A6109" w:rsidRDefault="00345A66" w:rsidP="006A6109">
      <w:pPr>
        <w:framePr w:w="9169" w:wrap="auto" w:hAnchor="text" w:x="1440" w:y="1111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every other husband who decides that he is not too drunk today</w:t>
      </w:r>
    </w:p>
    <w:p w:rsidR="00C91A52" w:rsidRPr="006A6109" w:rsidRDefault="00345A66" w:rsidP="006A6109">
      <w:pPr>
        <w:framePr w:w="9169" w:wrap="auto" w:hAnchor="text" w:x="1440" w:y="1111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and therefore he can kill his wife.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These things must stop,</w:t>
      </w:r>
    </w:p>
    <w:p w:rsidR="00C91A52" w:rsidRPr="006A6109" w:rsidRDefault="00345A66" w:rsidP="006A6109">
      <w:pPr>
        <w:framePr w:w="9169" w:wrap="auto" w:hAnchor="text" w:x="1440" w:y="1111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but the painful reality is indeed that it is confirmed that,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C91A52" w:rsidRPr="006A6109" w:rsidRDefault="00345A66" w:rsidP="006A6109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out of every three hours, a woman gets killed in South Africa</w:t>
      </w:r>
    </w:p>
    <w:p w:rsidR="00C91A52" w:rsidRPr="006A6109" w:rsidRDefault="00345A66" w:rsidP="006A6109">
      <w:pPr>
        <w:framePr w:w="816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by somebody or someone she knows. So, we work with</w:t>
      </w:r>
    </w:p>
    <w:p w:rsidR="00C91A52" w:rsidRPr="006A6109" w:rsidRDefault="00345A66" w:rsidP="006A6109">
      <w:pPr>
        <w:framePr w:w="8160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international community and we work with some agencies.</w:t>
      </w:r>
    </w:p>
    <w:p w:rsidR="00C91A52" w:rsidRPr="006A6109" w:rsidRDefault="00345A66" w:rsidP="006A6109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There is also work that we are doing in Lusikisiki. Let me</w:t>
      </w:r>
    </w:p>
    <w:p w:rsidR="00C91A52" w:rsidRPr="006A6109" w:rsidRDefault="00345A66" w:rsidP="006A6109">
      <w:pPr>
        <w:framePr w:w="9169" w:wrap="auto" w:hAnchor="text" w:x="1440" w:y="5135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tell you this, when we receive support either through Treasury</w:t>
      </w:r>
    </w:p>
    <w:p w:rsidR="00C91A52" w:rsidRPr="006A6109" w:rsidRDefault="00345A66" w:rsidP="006A6109">
      <w:pPr>
        <w:framePr w:w="9169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or through other agencies abroad, we make sure that we plough</w:t>
      </w:r>
    </w:p>
    <w:p w:rsidR="00C91A52" w:rsidRPr="006A6109" w:rsidRDefault="00345A66" w:rsidP="006A6109">
      <w:pPr>
        <w:framePr w:w="9169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them back into the society and help with training. I judge the</w:t>
      </w:r>
    </w:p>
    <w:p w:rsidR="00C91A52" w:rsidRPr="006A6109" w:rsidRDefault="00345A66" w:rsidP="006A6109">
      <w:pPr>
        <w:framePr w:w="9169" w:wrap="auto" w:hAnchor="text" w:x="1440" w:y="5135"/>
        <w:widowControl w:val="0"/>
        <w:autoSpaceDE w:val="0"/>
        <w:autoSpaceDN w:val="0"/>
        <w:spacing w:before="27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Inter-Ministerial Committee,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IMC, with other Ministers that</w:t>
      </w:r>
    </w:p>
    <w:p w:rsidR="00C91A52" w:rsidRPr="006A6109" w:rsidRDefault="00345A66" w:rsidP="006A6109">
      <w:pPr>
        <w:framePr w:w="9169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monitors on this matter of gender-based violence and femicide,</w:t>
      </w:r>
    </w:p>
    <w:p w:rsidR="00C91A52" w:rsidRPr="006A6109" w:rsidRDefault="00345A66" w:rsidP="006A6109">
      <w:pPr>
        <w:framePr w:w="9169" w:wrap="auto" w:hAnchor="text" w:x="1440" w:y="5135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GBVF. It is our government that had taken a stance that, when</w:t>
      </w:r>
    </w:p>
    <w:p w:rsidR="00C91A52" w:rsidRPr="006A6109" w:rsidRDefault="00345A66" w:rsidP="006A6109">
      <w:pPr>
        <w:framePr w:w="9169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we negotiate for something to happen, like gender-based</w:t>
      </w:r>
    </w:p>
    <w:p w:rsidR="00C91A52" w:rsidRPr="006A6109" w:rsidRDefault="00345A66" w:rsidP="006A6109">
      <w:pPr>
        <w:framePr w:w="9169" w:wrap="auto" w:hAnchor="text" w:x="1440" w:y="5135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violence and femicide council to be launched, it will go</w:t>
      </w:r>
    </w:p>
    <w:p w:rsidR="00C91A52" w:rsidRPr="006A6109" w:rsidRDefault="00345A66" w:rsidP="006A6109">
      <w:pPr>
        <w:framePr w:w="9169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through Nedlac.</w:t>
      </w:r>
    </w:p>
    <w:p w:rsidR="00C91A52" w:rsidRPr="006A6109" w:rsidRDefault="00345A66" w:rsidP="006A6109">
      <w:pPr>
        <w:framePr w:w="9168" w:wrap="auto" w:hAnchor="text" w:x="1440" w:y="11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So, Nedlac is where discussions are done, not with us. They</w:t>
      </w:r>
    </w:p>
    <w:p w:rsidR="00C91A52" w:rsidRPr="006A6109" w:rsidRDefault="00345A66" w:rsidP="006A6109">
      <w:pPr>
        <w:framePr w:w="9168" w:wrap="auto" w:hAnchor="text" w:x="1440" w:y="1112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have received this at the beginning of the year. But we will</w:t>
      </w:r>
    </w:p>
    <w:p w:rsidR="00C91A52" w:rsidRPr="006A6109" w:rsidRDefault="00345A66" w:rsidP="006A6109">
      <w:pPr>
        <w:framePr w:w="9168" w:wrap="auto" w:hAnchor="text" w:x="1440" w:y="1112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wait till end of the month to get feedback from them because,</w:t>
      </w:r>
    </w:p>
    <w:p w:rsidR="00C91A52" w:rsidRPr="006A6109" w:rsidRDefault="00345A66" w:rsidP="006A6109">
      <w:pPr>
        <w:framePr w:w="9168" w:wrap="auto" w:hAnchor="text" w:x="1440" w:y="11126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there’s absolutely nothing to hide. We are the ones who make</w:t>
      </w:r>
    </w:p>
    <w:p w:rsidR="00C91A52" w:rsidRPr="006A6109" w:rsidRDefault="00345A66" w:rsidP="006A6109">
      <w:pPr>
        <w:framePr w:w="9168" w:wrap="auto" w:hAnchor="text" w:x="1440" w:y="1112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statements, but statements alone do not bring our people back,</w:t>
      </w:r>
    </w:p>
    <w:p w:rsidR="00C91A52" w:rsidRPr="006A6109" w:rsidRDefault="00345A66" w:rsidP="006A6109">
      <w:pPr>
        <w:framePr w:w="9168" w:wrap="auto" w:hAnchor="text" w:x="1440" w:y="1112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particularly mothers. So, let us work together. There is no</w:t>
      </w:r>
    </w:p>
    <w:p w:rsidR="00C91A52" w:rsidRPr="006A6109" w:rsidRDefault="00345A66" w:rsidP="006A6109">
      <w:pPr>
        <w:framePr w:w="9168" w:wrap="auto" w:hAnchor="text" w:x="1440" w:y="11126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need to fight. There is a need for all of us, particularly</w:t>
      </w:r>
    </w:p>
    <w:p w:rsidR="00C91A52" w:rsidRPr="006A6109" w:rsidRDefault="00345A66" w:rsidP="006A6109">
      <w:pPr>
        <w:framePr w:w="9168" w:wrap="auto" w:hAnchor="text" w:x="1440" w:y="11126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this department, to make sure that,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women, young girls and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3237230</wp:posOffset>
            </wp:positionV>
            <wp:extent cx="5374005" cy="5160010"/>
            <wp:effectExtent l="0" t="0" r="0" b="2540"/>
            <wp:wrapNone/>
            <wp:docPr id="5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C91A52" w:rsidRPr="006A6109" w:rsidRDefault="00345A66" w:rsidP="006A6109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mothers are safe, to keep our nation safe. This department was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supposed to be encouraging more participation of women in the</w:t>
      </w:r>
    </w:p>
    <w:p w:rsidR="00C91A52" w:rsidRPr="006A6109" w:rsidRDefault="00345A66" w:rsidP="006A6109">
      <w:pPr>
        <w:framePr w:w="9024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economy.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Like with the renewal of the economy, women get an opportunity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not to participate like they did in the past, but that we be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part of the cleaning service of the economy of South Africa,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so that we can become full participants. Sanitary dignity, yes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we agree, that it has to be led by women, but we work with the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Ministry of Social Development. We have both agreed that, it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should not necessarily be the responsibility of the others,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but ourselves. Here in KwaZulu-Natal, where people have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experienced floods and lives have been lost, may their souls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rest in peace, we were the first with government to arrive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in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those shelters, not only to feel sorry for the victims, but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also to help and share the little we had with the communities,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and sanitary dignity handouts were distributed, which were</w:t>
      </w:r>
    </w:p>
    <w:p w:rsidR="00C91A52" w:rsidRPr="006A6109" w:rsidRDefault="00345A66" w:rsidP="006A6109">
      <w:pPr>
        <w:framePr w:w="9168" w:wrap="auto" w:hAnchor="text" w:x="1440" w:y="5135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highly appreciated.</w:t>
      </w:r>
    </w:p>
    <w:p w:rsidR="00C91A52" w:rsidRPr="006A6109" w:rsidRDefault="00345A66" w:rsidP="006A6109">
      <w:pPr>
        <w:framePr w:w="9024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 was with Minister Zulu and we will continue to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color w:val="000000"/>
          <w:sz w:val="20"/>
          <w:szCs w:val="20"/>
        </w:rPr>
        <w:t>offer help.</w:t>
      </w:r>
    </w:p>
    <w:p w:rsidR="00C91A52" w:rsidRPr="006A6109" w:rsidRDefault="00345A66" w:rsidP="006A6109">
      <w:pPr>
        <w:framePr w:w="9024" w:wrap="auto" w:hAnchor="text" w:x="1440" w:y="1329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Where there is a little bit of money, it is sent directly for</w:t>
      </w:r>
    </w:p>
    <w:p w:rsidR="00C91A52" w:rsidRPr="006A6109" w:rsidRDefault="00345A66" w:rsidP="006A6109">
      <w:pPr>
        <w:framePr w:w="9024" w:wrap="auto" w:hAnchor="text" w:x="1440" w:y="13291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sanitary dignity by the Treasury to the provinces, and they</w:t>
      </w:r>
    </w:p>
    <w:p w:rsidR="00C91A52" w:rsidRPr="006A6109" w:rsidRDefault="00345A66" w:rsidP="006A6109">
      <w:pPr>
        <w:framePr w:w="9024" w:wrap="auto" w:hAnchor="text" w:x="1440" w:y="1329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see to it on how they will utilise it or how this department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C91A52" w:rsidRPr="006A6109" w:rsidRDefault="00345A66" w:rsidP="006A6109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will take care of our people. Let us take this opportunity to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work together, remembering Wangani Maathai of Kenya, and Mme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Gedrude Shope said, we fought for freedom. What will you be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remembered for? Let us do things that help protect and make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lives, in particular, of women better, in this era, by working</w:t>
      </w:r>
    </w:p>
    <w:p w:rsidR="00C91A52" w:rsidRPr="006A6109" w:rsidRDefault="00345A66" w:rsidP="006A6109">
      <w:pPr>
        <w:framePr w:w="9168" w:wrap="auto" w:hAnchor="text" w:x="1440" w:y="3502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together.</w:t>
      </w:r>
    </w:p>
    <w:p w:rsidR="00C91A52" w:rsidRPr="006A6109" w:rsidRDefault="00345A66" w:rsidP="006A6109">
      <w:pPr>
        <w:framePr w:w="888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It is our responsibility and our honour to serve. The Bills</w:t>
      </w:r>
    </w:p>
    <w:p w:rsidR="00C91A52" w:rsidRPr="006A6109" w:rsidRDefault="00345A66" w:rsidP="006A6109">
      <w:pPr>
        <w:framePr w:w="8880" w:wrap="auto" w:hAnchor="text" w:x="1440" w:y="676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that we were referring to on GBVF that comes with justice,</w:t>
      </w:r>
    </w:p>
    <w:p w:rsidR="00C91A52" w:rsidRPr="006A6109" w:rsidRDefault="00345A66" w:rsidP="006A6109">
      <w:pPr>
        <w:framePr w:w="8880" w:wrap="auto" w:hAnchor="text" w:x="1440" w:y="676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were discussed through the IMC which we chair. We encouraged</w:t>
      </w:r>
    </w:p>
    <w:p w:rsidR="00C91A52" w:rsidRPr="006A6109" w:rsidRDefault="00345A66" w:rsidP="006A6109">
      <w:pPr>
        <w:framePr w:w="8880" w:wrap="auto" w:hAnchor="text" w:x="1440" w:y="676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this. We also encouraged that they will be offer new courts</w:t>
      </w:r>
    </w:p>
    <w:p w:rsidR="00C91A52" w:rsidRPr="006A6109" w:rsidRDefault="00345A66" w:rsidP="006A6109">
      <w:pPr>
        <w:framePr w:w="8880" w:wrap="auto" w:hAnchor="text" w:x="1440" w:y="6767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that will focus on issues of gender-based violence. We also</w:t>
      </w:r>
    </w:p>
    <w:p w:rsidR="00C91A52" w:rsidRPr="006A6109" w:rsidRDefault="00345A66" w:rsidP="006A6109">
      <w:pPr>
        <w:framePr w:w="8880" w:wrap="auto" w:hAnchor="text" w:x="1440" w:y="6767"/>
        <w:widowControl w:val="0"/>
        <w:autoSpaceDE w:val="0"/>
        <w:autoSpaceDN w:val="0"/>
        <w:spacing w:before="271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encourage ... [Interjections.]</w:t>
      </w:r>
    </w:p>
    <w:p w:rsidR="00C91A52" w:rsidRPr="006A6109" w:rsidRDefault="00345A66" w:rsidP="006A6109">
      <w:pPr>
        <w:framePr w:w="8880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ACTING CHAIRPERSON (Ms R M M Lesoma): Hon Minister, I am</w:t>
      </w:r>
    </w:p>
    <w:p w:rsidR="00C91A52" w:rsidRPr="006A6109" w:rsidRDefault="00345A66" w:rsidP="006A6109">
      <w:pPr>
        <w:framePr w:w="8880" w:wrap="auto" w:hAnchor="text" w:x="1440" w:y="10571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afraid, your time is up, Mme.</w:t>
      </w:r>
    </w:p>
    <w:p w:rsidR="00C91A52" w:rsidRPr="006A6109" w:rsidRDefault="00345A66" w:rsidP="006A6109">
      <w:pPr>
        <w:framePr w:w="8736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MINISTER IN THE PRESIDENCY FOR WOMEN, YOUTH AND PERSONS</w:t>
      </w:r>
    </w:p>
    <w:p w:rsidR="00C91A52" w:rsidRPr="006A6109" w:rsidRDefault="00345A66" w:rsidP="006A6109">
      <w:pPr>
        <w:framePr w:w="8736" w:wrap="auto" w:hAnchor="text" w:x="1440" w:y="12203"/>
        <w:widowControl w:val="0"/>
        <w:autoSpaceDE w:val="0"/>
        <w:autoSpaceDN w:val="0"/>
        <w:spacing w:before="274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WITH DISABILITIES: Thank you very much.</w:t>
      </w:r>
    </w:p>
    <w:p w:rsidR="00C91A52" w:rsidRPr="006A6109" w:rsidRDefault="00345A66" w:rsidP="006A6109">
      <w:pPr>
        <w:framePr w:w="124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i/>
          <w:color w:val="000000"/>
          <w:sz w:val="20"/>
          <w:szCs w:val="20"/>
        </w:rPr>
        <w:t>Sepedi</w:t>
      </w:r>
      <w:r w:rsidRPr="006A6109">
        <w:rPr>
          <w:rFonts w:ascii="Arial" w:hAnsi="Arial" w:cs="Arial"/>
          <w:color w:val="000000"/>
          <w:sz w:val="20"/>
          <w:szCs w:val="20"/>
        </w:rPr>
        <w:t>:</w:t>
      </w:r>
    </w:p>
    <w:p w:rsidR="00C91A52" w:rsidRPr="006A6109" w:rsidRDefault="00345A66" w:rsidP="006A6109">
      <w:pPr>
        <w:framePr w:w="9024" w:wrap="auto" w:hAnchor="text" w:x="144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A re swariṧaneng, bomma le bontate. Tsela ye e thata, fela mo</w:t>
      </w:r>
    </w:p>
    <w:p w:rsidR="00C91A52" w:rsidRPr="006A6109" w:rsidRDefault="00345A66" w:rsidP="006A6109">
      <w:pPr>
        <w:framePr w:w="9024" w:wrap="auto" w:hAnchor="text" w:x="1440" w:y="14378"/>
        <w:widowControl w:val="0"/>
        <w:autoSpaceDE w:val="0"/>
        <w:autoSpaceDN w:val="0"/>
        <w:spacing w:before="273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re iteretṧego bo</w:t>
      </w:r>
      <w:r w:rsidRPr="006A6109">
        <w:rPr>
          <w:rFonts w:ascii="Arial" w:hAnsi="Arial" w:cs="Arial"/>
          <w:color w:val="000000"/>
          <w:spacing w:val="1"/>
          <w:sz w:val="20"/>
          <w:szCs w:val="20"/>
        </w:rPr>
        <w:t>ṧ</w:t>
      </w:r>
      <w:r w:rsidRPr="006A6109">
        <w:rPr>
          <w:rFonts w:ascii="Arial" w:hAnsi="Arial" w:cs="Arial"/>
          <w:color w:val="000000"/>
          <w:sz w:val="20"/>
          <w:szCs w:val="20"/>
        </w:rPr>
        <w:t>aedi gona, a re bo lokiṧeng. Ke a leboga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109">
        <w:rPr>
          <w:rFonts w:ascii="Arial" w:hAnsi="Arial" w:cs="Arial"/>
          <w:color w:val="FF0000"/>
          <w:sz w:val="20"/>
          <w:szCs w:val="20"/>
        </w:rPr>
        <w:br w:type="page"/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6A610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C91A52" w:rsidRPr="006A6109" w:rsidRDefault="00345A66" w:rsidP="006A6109">
      <w:pPr>
        <w:framePr w:w="4849" w:wrap="auto" w:hAnchor="text" w:x="3648" w:y="689"/>
        <w:widowControl w:val="0"/>
        <w:autoSpaceDE w:val="0"/>
        <w:autoSpaceDN w:val="0"/>
        <w:spacing w:before="182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VOTE NO 20 –</w:t>
      </w:r>
      <w:r w:rsidRPr="006A610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WOMEN, YOUTH AND</w:t>
      </w:r>
      <w:r w:rsidRPr="006A610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A6109">
        <w:rPr>
          <w:rFonts w:ascii="Arial" w:hAnsi="Arial" w:cs="Arial"/>
          <w:b/>
          <w:color w:val="000000"/>
          <w:sz w:val="20"/>
          <w:szCs w:val="20"/>
        </w:rPr>
        <w:t>PEOPLE LIVING WITH DISABILITIES</w:t>
      </w:r>
    </w:p>
    <w:p w:rsidR="00C91A52" w:rsidRPr="006A6109" w:rsidRDefault="00345A66" w:rsidP="006A6109">
      <w:pPr>
        <w:framePr w:w="9025" w:wrap="auto" w:hAnchor="text" w:x="1560" w:y="2050"/>
        <w:widowControl w:val="0"/>
        <w:autoSpaceDE w:val="0"/>
        <w:autoSpaceDN w:val="0"/>
        <w:spacing w:before="182" w:after="0" w:line="240" w:lineRule="auto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A6109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C91A52" w:rsidRPr="006A6109" w:rsidRDefault="00345A66" w:rsidP="006A6109">
      <w:pPr>
        <w:framePr w:w="268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C91A52" w:rsidRPr="006A6109" w:rsidRDefault="00345A66" w:rsidP="006A6109">
      <w:pPr>
        <w:framePr w:w="5856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A6109">
        <w:rPr>
          <w:rFonts w:ascii="Arial" w:hAnsi="Arial" w:cs="Arial"/>
          <w:color w:val="000000"/>
          <w:sz w:val="20"/>
          <w:szCs w:val="20"/>
        </w:rPr>
        <w:t>The mini plenary session rose at 18:19.</w:t>
      </w:r>
    </w:p>
    <w:p w:rsidR="00C91A52" w:rsidRPr="006A6109" w:rsidRDefault="00345A66" w:rsidP="006A610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A61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91A52" w:rsidRPr="006A6109" w:rsidSect="00952D3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CF6261-D5C1-4040-83CE-9CBB4BA9047D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701A5EC-70AD-40BE-8492-7A426AA9A550}"/>
    <w:embedBold r:id="rId3" w:fontKey="{50E2D63F-9559-4C59-BF6F-975AF5161C22}"/>
    <w:embedItalic r:id="rId4" w:fontKey="{24749429-B56B-4A43-8A31-3704538F2CA1}"/>
    <w:embedBoldItalic r:id="rId5" w:fontKey="{6AA3BBAF-23F9-44A8-BB28-8A46AAE142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81769F1-E958-40D3-9FE1-B3B2C53CD751}"/>
    <w:embedBold r:id="rId7" w:fontKey="{5A7D41C1-D9F3-460C-8DF5-A616D957A661}"/>
    <w:embedItalic r:id="rId8" w:fontKey="{B1C7AB4A-E8E6-4D13-9FEF-C4C8D87CFCDD}"/>
    <w:embedBoldItalic r:id="rId9" w:fontKey="{4D82802A-07AD-446B-9DB3-E097CF6186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A2C2397-A3C7-485F-8ECE-65F0B4A9EA9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345A66"/>
    <w:rsid w:val="006A6109"/>
    <w:rsid w:val="00952D34"/>
    <w:rsid w:val="00B06B85"/>
    <w:rsid w:val="00BA5B2D"/>
    <w:rsid w:val="00C91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952D34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952D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12961</Words>
  <Characters>73883</Characters>
  <Application>Microsoft Office Word</Application>
  <DocSecurity>0</DocSecurity>
  <Lines>615</Lines>
  <Paragraphs>173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2022-05-31T09:23:00Z</dcterms:created>
  <dcterms:modified xsi:type="dcterms:W3CDTF">2022-05-31T09:58:00Z</dcterms:modified>
</cp:coreProperties>
</file>