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11109F" w:rsidRPr="005C2F8F" w:rsidRDefault="002348DB" w:rsidP="005C2F8F">
      <w:pPr>
        <w:framePr w:w="2976" w:wrap="auto" w:hAnchor="text" w:x="4585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816" w:wrap="auto" w:hAnchor="text" w:x="5665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____</w:t>
      </w:r>
    </w:p>
    <w:p w:rsidR="0011109F" w:rsidRPr="005C2F8F" w:rsidRDefault="002348DB" w:rsidP="005C2F8F">
      <w:pPr>
        <w:framePr w:w="8737" w:wrap="auto" w:hAnchor="text" w:x="1704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5C2F8F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–</w:t>
      </w:r>
      <w:r w:rsidRPr="005C2F8F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11109F" w:rsidRPr="005C2F8F" w:rsidRDefault="002348DB" w:rsidP="005C2F8F">
      <w:pPr>
        <w:framePr w:w="1248" w:wrap="auto" w:hAnchor="text" w:x="5449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5C2F8F">
        <w:rPr>
          <w:rFonts w:ascii="Arial" w:hAnsi="Arial" w:cs="Arial"/>
          <w:b/>
          <w:i/>
          <w:color w:val="000000"/>
          <w:sz w:val="20"/>
          <w:szCs w:val="20"/>
        </w:rPr>
        <w:t>CHAMBER</w:t>
      </w:r>
    </w:p>
    <w:p w:rsidR="0011109F" w:rsidRPr="005C2F8F" w:rsidRDefault="002348DB" w:rsidP="005C2F8F">
      <w:pPr>
        <w:framePr w:w="816" w:wrap="auto" w:hAnchor="text" w:x="5665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____</w:t>
      </w:r>
    </w:p>
    <w:p w:rsidR="0011109F" w:rsidRPr="005C2F8F" w:rsidRDefault="002348DB" w:rsidP="005C2F8F">
      <w:pPr>
        <w:framePr w:w="801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11109F" w:rsidRPr="005C2F8F" w:rsidRDefault="002348DB" w:rsidP="005C2F8F">
      <w:pPr>
        <w:framePr w:w="801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platform at 9:59.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House Chairperson Mr C T Frolick took the Chair and requested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members to observe a moment of silence for prayers or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meditation.</w:t>
      </w:r>
    </w:p>
    <w:p w:rsidR="0011109F" w:rsidRPr="005C2F8F" w:rsidRDefault="002348DB" w:rsidP="005C2F8F">
      <w:pPr>
        <w:framePr w:w="8161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11109F" w:rsidRPr="005C2F8F" w:rsidRDefault="002348DB" w:rsidP="005C2F8F">
      <w:pPr>
        <w:framePr w:w="8161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HOUSE CHAIRPERSON (Mr C T Frolick): Thank you, hon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members. Hon members, before we proceed, I would like to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remind you that the virtual mini-plenary is deemed to be in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precinct of Parliament and it constitutes a meeting of the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National Assembly for debating purposes only. In addition to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Rules of virtual sittings, the Rules of the National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Assembly including the rules of debate apply. Members enjoy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same powers and privileges that apply to a sitting of the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National Assembly. Members should equally note that anything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said on the platform is deemed to have been said to the House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may be ruled upon.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All members who have logged in shall be considered to be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unmute it when recognised to speak. This is because the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microphones are very sensitive and will pick up any noise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which might disturb the attention of other members. When you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 recognised to speak, please unmute your microphone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 xml:space="preserve">and connect your video. Members may also make use of 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icons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the bars at the bottom of their screens which has the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option that allows a member to put up his or her hand to raise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points of order.</w:t>
      </w:r>
    </w:p>
    <w:p w:rsidR="0011109F" w:rsidRPr="005C2F8F" w:rsidRDefault="002348DB" w:rsidP="005C2F8F">
      <w:pPr>
        <w:framePr w:w="888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the secretariat will assist me in alerting when</w:t>
      </w:r>
    </w:p>
    <w:p w:rsidR="0011109F" w:rsidRPr="005C2F8F" w:rsidRDefault="002348DB" w:rsidP="005C2F8F">
      <w:pPr>
        <w:framePr w:w="888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members are requesting to speak. When using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virtual</w:t>
      </w:r>
    </w:p>
    <w:p w:rsidR="0011109F" w:rsidRPr="005C2F8F" w:rsidRDefault="002348DB" w:rsidP="005C2F8F">
      <w:pPr>
        <w:framePr w:w="888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platform, members are urged to refrain or desist from</w:t>
      </w:r>
    </w:p>
    <w:p w:rsidR="0011109F" w:rsidRPr="005C2F8F" w:rsidRDefault="002348DB" w:rsidP="005C2F8F">
      <w:pPr>
        <w:framePr w:w="888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unnecessary points of order or interjections. We shall now</w:t>
      </w:r>
    </w:p>
    <w:p w:rsidR="0011109F" w:rsidRPr="005C2F8F" w:rsidRDefault="002348DB" w:rsidP="005C2F8F">
      <w:pPr>
        <w:framePr w:w="888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proceed to the Order, which is a debate on Vote No 41: Water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Sanitation Appropriation Bill. I will now recognise the</w:t>
      </w:r>
    </w:p>
    <w:p w:rsidR="0011109F" w:rsidRPr="005C2F8F" w:rsidRDefault="002348DB" w:rsidP="005C2F8F">
      <w:pPr>
        <w:framePr w:w="604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Minister of Water and Sanitation.</w:t>
      </w:r>
    </w:p>
    <w:p w:rsidR="0011109F" w:rsidRPr="005C2F8F" w:rsidRDefault="002348DB" w:rsidP="005C2F8F">
      <w:pPr>
        <w:framePr w:w="6049" w:wrap="auto" w:hAnchor="text" w:x="1440" w:y="3601"/>
        <w:widowControl w:val="0"/>
        <w:autoSpaceDE w:val="0"/>
        <w:autoSpaceDN w:val="0"/>
        <w:spacing w:before="0" w:after="0" w:line="240" w:lineRule="auto"/>
        <w:ind w:left="32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11109F" w:rsidRPr="005C2F8F" w:rsidRDefault="002348DB" w:rsidP="005C2F8F">
      <w:pPr>
        <w:framePr w:w="6577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Debate on Vote No 41 - Water and Sanitation: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MINISTER OF WATER AND SANITATION:</w:t>
      </w:r>
      <w:r w:rsidRPr="005C2F8F">
        <w:rPr>
          <w:rFonts w:ascii="Arial" w:hAnsi="Arial" w:cs="Arial"/>
          <w:color w:val="000000"/>
          <w:spacing w:val="-83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House Chair, hon Speaker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Deputy Speaker, His Excellency, the President and the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Deputy President, Deputy Ministers of the department, David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Mahlobo and Magadzi, Chairperson of the Portfolio Committee,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members of the public, the director-general and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senior managers in our department, leadership of our entities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– chairpersons of boards, CEOs and senior executives,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leadership of stakeholders and fellow South Africans, it is a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great honour for me to present my maiden budget speech to the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National Assembly in the Republic of South Africa, since my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appointment as Minister of Water and Sanitation in August last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year.</w:t>
      </w:r>
    </w:p>
    <w:p w:rsidR="0011109F" w:rsidRPr="005C2F8F" w:rsidRDefault="002348DB" w:rsidP="005C2F8F">
      <w:pPr>
        <w:framePr w:w="91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Let me start with the KwaZulu-Natal floods. We are making this</w:t>
      </w:r>
    </w:p>
    <w:p w:rsidR="0011109F" w:rsidRPr="005C2F8F" w:rsidRDefault="002348DB" w:rsidP="005C2F8F">
      <w:pPr>
        <w:framePr w:w="91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speech at a difficult time, following devastating floods in</w:t>
      </w:r>
    </w:p>
    <w:p w:rsidR="0011109F" w:rsidRPr="005C2F8F" w:rsidRDefault="002348DB" w:rsidP="005C2F8F">
      <w:pPr>
        <w:framePr w:w="91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various parts of the country, KwaZulu-Natal in particular,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11109F" w:rsidRPr="005C2F8F" w:rsidRDefault="002348DB" w:rsidP="005C2F8F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followed by the Eastern Cape. I wish to take this opportunity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express our sincere condolences to the families of all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those who lost loved ones in the floods. We would also like to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express empathy for all those who are still without water and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services due to the floods.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want to take this opportunity and assure them that we are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hard at work to return to normality as fast as possible to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restore these services. Immediately after the floods, we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established a water and sanitation war room in KwaZulu-Natal,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together with the worst affected municipalities and the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government of the province. Our department quickly hired water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tankers to supplement those available in the municipalities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we seconded a team of engineers and other specialists to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war room to assist with the implementation of emergency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repair work and to assess and quantify the damage.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are at the moment focusing in the areas up north of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eThekwini, particularly in Tongaat area, where people are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still without water to large extent. Good progress has been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made with regards to the restoration of water supply but there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has been immense damage to water and sanitation</w:t>
      </w:r>
    </w:p>
    <w:p w:rsidR="0011109F" w:rsidRPr="005C2F8F" w:rsidRDefault="002348DB" w:rsidP="005C2F8F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infrastructure, we must admit.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11109F" w:rsidRPr="005C2F8F" w:rsidRDefault="002348DB" w:rsidP="005C2F8F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Together with the municipalities, we completed the costing of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damage and submitted an application to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Department of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Co-operative Governance’s disaster funding. Once funding is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allocated, we will continue to be involved in the planning and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monitoring of implementation of the reconstruction projects,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 a stern focus on building back better.</w:t>
      </w:r>
    </w:p>
    <w:p w:rsidR="0011109F" w:rsidRPr="005C2F8F" w:rsidRDefault="002348DB" w:rsidP="005C2F8F">
      <w:pPr>
        <w:framePr w:w="888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the National Water and Sanitation Summit, over the past</w:t>
      </w:r>
    </w:p>
    <w:p w:rsidR="0011109F" w:rsidRPr="005C2F8F" w:rsidRDefault="002348DB" w:rsidP="005C2F8F">
      <w:pPr>
        <w:framePr w:w="888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nine months we have traversed the length and breadth of our</w:t>
      </w:r>
    </w:p>
    <w:p w:rsidR="0011109F" w:rsidRPr="005C2F8F" w:rsidRDefault="002348DB" w:rsidP="005C2F8F">
      <w:pPr>
        <w:framePr w:w="888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country, meeting with those entrusted with supplying and</w:t>
      </w:r>
    </w:p>
    <w:p w:rsidR="0011109F" w:rsidRPr="005C2F8F" w:rsidRDefault="002348DB" w:rsidP="005C2F8F">
      <w:pPr>
        <w:framePr w:w="888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treating water in our communities, our department’s regional</w:t>
      </w:r>
    </w:p>
    <w:p w:rsidR="0011109F" w:rsidRPr="005C2F8F" w:rsidRDefault="002348DB" w:rsidP="005C2F8F">
      <w:pPr>
        <w:framePr w:w="888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offices, municipalities, water boards, water-user</w:t>
      </w:r>
    </w:p>
    <w:p w:rsidR="0011109F" w:rsidRPr="005C2F8F" w:rsidRDefault="002348DB" w:rsidP="005C2F8F">
      <w:pPr>
        <w:framePr w:w="873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associations, irrigation boards and catchment agencies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– as</w:t>
      </w:r>
    </w:p>
    <w:p w:rsidR="0011109F" w:rsidRPr="005C2F8F" w:rsidRDefault="002348DB" w:rsidP="005C2F8F">
      <w:pPr>
        <w:framePr w:w="873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well as representatives of the communities and industries</w:t>
      </w:r>
    </w:p>
    <w:p w:rsidR="0011109F" w:rsidRPr="005C2F8F" w:rsidRDefault="002348DB" w:rsidP="005C2F8F">
      <w:pPr>
        <w:framePr w:w="873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which are the recipients of our services.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addition, in February this year we convened a two-day long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National Water and Sanitation Summit, which was attended by a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wide range of stakeholders and experts. As a result of these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engagements, we have developed a thorough understanding of the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and sanitation challenges facing the country, as well as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 high level of consensus regarding what needs to be done to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turn the tide. At this point in time, we want to assure the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11109F" w:rsidRPr="005C2F8F" w:rsidRDefault="002348DB" w:rsidP="005C2F8F">
      <w:pPr>
        <w:framePr w:w="801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public that we are equal to the task and we are making</w:t>
      </w:r>
    </w:p>
    <w:p w:rsidR="0011109F" w:rsidRPr="005C2F8F" w:rsidRDefault="002348DB" w:rsidP="005C2F8F">
      <w:pPr>
        <w:framePr w:w="15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progress.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department is in the process of planning and implementing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 range of major projects to augment national bulk water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resource infrastructure. We are also in the process of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establishing the National Water Resources Infrastructure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Agency to leverage large-scale investments in national water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resource infrastructure that are required to ensure that South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Africa has sufficient bulk water supply now and in future. The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National Water Resources Infrastructure Agency Bill will soon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submitted to the Cabinet Committee and will thereafter be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submitted to Cabinet for approval and then to Parliament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before the end of this financial year. The final draft of the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business plan has been submitted to National Treasury for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comment.</w:t>
      </w:r>
    </w:p>
    <w:p w:rsidR="0011109F" w:rsidRPr="005C2F8F" w:rsidRDefault="002348DB" w:rsidP="005C2F8F">
      <w:pPr>
        <w:framePr w:w="9025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augmentation projects, establishment of the agency and</w:t>
      </w:r>
    </w:p>
    <w:p w:rsidR="0011109F" w:rsidRPr="005C2F8F" w:rsidRDefault="002348DB" w:rsidP="005C2F8F">
      <w:pPr>
        <w:framePr w:w="9025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interventions are intended to ensure that the supply of water</w:t>
      </w:r>
    </w:p>
    <w:p w:rsidR="0011109F" w:rsidRPr="005C2F8F" w:rsidRDefault="002348DB" w:rsidP="005C2F8F">
      <w:pPr>
        <w:framePr w:w="9025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does not become a binding constraint to economic growth that</w:t>
      </w:r>
    </w:p>
    <w:p w:rsidR="0011109F" w:rsidRPr="005C2F8F" w:rsidRDefault="002348DB" w:rsidP="005C2F8F">
      <w:pPr>
        <w:framePr w:w="9025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has been envisaged by South Africa. They are also aimed at</w:t>
      </w:r>
    </w:p>
    <w:p w:rsidR="0011109F" w:rsidRPr="005C2F8F" w:rsidRDefault="002348DB" w:rsidP="005C2F8F">
      <w:pPr>
        <w:framePr w:w="9025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ensuring that challenges with municipal water and sanitation</w:t>
      </w:r>
    </w:p>
    <w:p w:rsidR="0011109F" w:rsidRPr="005C2F8F" w:rsidRDefault="002348DB" w:rsidP="005C2F8F">
      <w:pPr>
        <w:framePr w:w="9025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service delivery are not exacerbated by a shortage of bulk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11109F" w:rsidRPr="005C2F8F" w:rsidRDefault="002348DB" w:rsidP="005C2F8F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water, as has happened in the cities of Cape Town and Nelson</w:t>
      </w:r>
    </w:p>
    <w:p w:rsidR="0011109F" w:rsidRPr="005C2F8F" w:rsidRDefault="002348DB" w:rsidP="005C2F8F">
      <w:pPr>
        <w:framePr w:w="614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Mandela Bay, amongst others, in the past.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rainfall pattern in South Africa shows that there is more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rain in the eastern parts of the country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– from the south to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north, with a red patch in the middle, and a yellow patch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the west, towards the west coast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– that is from Nelson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Mandel Bay up to Limpopo, including North West, the Northern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Cape and the Western Cape. All those places are yellowish. But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when we shift to the middle, again from Nelson Mandel Bay,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going up to the north – that is where we have a close to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crisis kind of a situation with the red patch that requires a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lot of thinking in terms of other strategies including ground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water.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main concern right now is dam levels and the availability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water in Nelson Mandela Bay, but it also includes the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current challenges in Musina, Vhembe and other parts of the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 that are still struggling as a results of shortages of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water. Some historical, and some as a result disturbances in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 of one kind or the other, up to sheer lack of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management services that are required all the time. We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acknowledge this challenge.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Ladies and gentlemen, the department has therefore developed a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number of projects at various stages throughout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country -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instance, in the Eastern Cape, the Mzimvubu Water Project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which we are advancing in terms planning is aimed at providing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to 750 000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people. But that dam will come at a cost of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R25 billion. I must say that it is now at the stage where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Treasury and ourselves are finalising the availability of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doing procurement together with companies that would be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involved in this project to try and see what malls we will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have that will ultimately deliver on this particular project.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designs are 80% complete and the first round of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fundraising began in January 2022 through a request for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information, which is currently being evaluated. We know that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is an outstanding project over a number of years but we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want to make an undertaking once more. We are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on course and we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 aware of the concern in the Eastern Cape regarding this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project, and we will work together with them up until we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deliver this particular project.</w:t>
      </w:r>
    </w:p>
    <w:p w:rsidR="0011109F" w:rsidRPr="005C2F8F" w:rsidRDefault="002348DB" w:rsidP="005C2F8F">
      <w:pPr>
        <w:framePr w:w="903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the Free State, we are in the feasibility stage of a</w:t>
      </w:r>
    </w:p>
    <w:p w:rsidR="0011109F" w:rsidRPr="005C2F8F" w:rsidRDefault="002348DB" w:rsidP="005C2F8F">
      <w:pPr>
        <w:framePr w:w="903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R10 billion</w:t>
      </w:r>
      <w:r w:rsidRPr="005C2F8F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project to build a major pipeline from the Xhariep</w:t>
      </w:r>
    </w:p>
    <w:p w:rsidR="0011109F" w:rsidRPr="005C2F8F" w:rsidRDefault="002348DB" w:rsidP="005C2F8F">
      <w:pPr>
        <w:framePr w:w="903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Dam, which is the biggest in the country, to augment water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11109F" w:rsidRPr="005C2F8F" w:rsidRDefault="002348DB" w:rsidP="005C2F8F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supply in Mangaung. The project is planned to be completed by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2028, if not earlier. In addition, we are implementing a R1,7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billion project to upgrade wastewater treatment works, water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treatment works and water distribution networks in the Maluti-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a-Phofung area. This project is approximately 30% complete and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due to be fully completed by July 2025.</w:t>
      </w:r>
    </w:p>
    <w:p w:rsidR="0011109F" w:rsidRPr="005C2F8F" w:rsidRDefault="002348DB" w:rsidP="005C2F8F">
      <w:pPr>
        <w:framePr w:w="9025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R36 billion Phase 2 Lesotho Highlands Water Project is</w:t>
      </w:r>
    </w:p>
    <w:p w:rsidR="0011109F" w:rsidRPr="005C2F8F" w:rsidRDefault="002348DB" w:rsidP="005C2F8F">
      <w:pPr>
        <w:framePr w:w="9025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aimed at ensuring an adequate long-term water supply in</w:t>
      </w:r>
    </w:p>
    <w:p w:rsidR="0011109F" w:rsidRPr="005C2F8F" w:rsidRDefault="002348DB" w:rsidP="005C2F8F">
      <w:pPr>
        <w:framePr w:w="9025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Gauteng via the Vaal River system. The project is funded</w:t>
      </w:r>
    </w:p>
    <w:p w:rsidR="0011109F" w:rsidRPr="005C2F8F" w:rsidRDefault="002348DB" w:rsidP="005C2F8F">
      <w:pPr>
        <w:framePr w:w="9025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through finance raised by the Trans-Caledon Tunnel Authority,</w:t>
      </w:r>
    </w:p>
    <w:p w:rsidR="0011109F" w:rsidRPr="005C2F8F" w:rsidRDefault="002348DB" w:rsidP="005C2F8F">
      <w:pPr>
        <w:framePr w:w="9025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TCTA, and is being implemented jointly by the governments of</w:t>
      </w:r>
    </w:p>
    <w:p w:rsidR="0011109F" w:rsidRPr="005C2F8F" w:rsidRDefault="002348DB" w:rsidP="005C2F8F">
      <w:pPr>
        <w:framePr w:w="9025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Lesotho and South Africa, through the Lesotho Highlands Water</w:t>
      </w:r>
    </w:p>
    <w:p w:rsidR="0011109F" w:rsidRPr="005C2F8F" w:rsidRDefault="002348DB" w:rsidP="005C2F8F">
      <w:pPr>
        <w:framePr w:w="9025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Commission and the Lesotho Highlands Development Authority.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date, 14% of the budget has been spent and the project is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due to start delivering water to Gauteng by 2027. And it is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important that we do so because we are aware that after 2027,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Gauteng itself, and the whole of the Vaal River system will be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showing signs of strain. In KwaZulu-Natal, the raising of the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dam wall in Hazelmere Dam to ensure long-term water supply to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Ethekwini is 96% complete. We went there three months ago to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ensure this. This project is due to be completed in the third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11109F" w:rsidRPr="005C2F8F" w:rsidRDefault="002348DB" w:rsidP="005C2F8F">
      <w:pPr>
        <w:framePr w:w="85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quarter of 2022 if not earlier, at a cost of approximately</w:t>
      </w:r>
    </w:p>
    <w:p w:rsidR="0011109F" w:rsidRPr="005C2F8F" w:rsidRDefault="002348DB" w:rsidP="005C2F8F">
      <w:pPr>
        <w:framePr w:w="211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R800 million.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uMkhomazi Water Project is also aimed at delivering long-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term additional water to the eThekwini and Umgungundlovu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areas. It will come at a cost of R23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billion by 2028. And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again, we have been assured by experts that if this project is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not completed by this period or earlier, eThekwini and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Umgungundlovu areas, including Harry Gwala municipality and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Ugu municipality and iLembe municipality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– they will suffer in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terms of water. It is imperative that we complete this project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time. The project is at prefunding stage, with funding to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raised by the TCTA, and construction is expected to start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2025.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past Monday, 9 May 2022, we officially launched the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R24 billion Olifants River Water Resources Development Project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which will be implemented as a public-private partnership,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PPP, with mining companies, to fast-track water delivery to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communities and mines in the Sekhukhune and Mogalakwena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municipalities in Limpopo by 2028. We are pleased to announce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because it has been a project that we have been</w:t>
      </w:r>
    </w:p>
    <w:p w:rsidR="0011109F" w:rsidRPr="005C2F8F" w:rsidRDefault="002348DB" w:rsidP="005C2F8F">
      <w:pPr>
        <w:framePr w:w="8448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discussing with the Lebalelo Water Users Association, and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11109F" w:rsidRPr="005C2F8F" w:rsidRDefault="002348DB" w:rsidP="005C2F8F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finally, we celebrated this in cape Town in the evening of</w:t>
      </w:r>
    </w:p>
    <w:p w:rsidR="0011109F" w:rsidRPr="005C2F8F" w:rsidRDefault="002348DB" w:rsidP="005C2F8F">
      <w:pPr>
        <w:framePr w:w="19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last Monday.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is a project that we are sure that not only the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but South Africa will be proud of once it is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started and once it is completed with the first drop coming at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some point. That is what we are looking forward to. We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appreciate the availability of this partnership that has been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crafted with Lebalelo Water Users Association. Government and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mining companies will each fund approximately 50% of the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project, which will be implemented by the transformed Lebalelo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Users Association, as we have said. The project is at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approval stage with some of the work packages at pre-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construction stage and construction is anticipated to begin by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later this year.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R1,2 billion Thembisile-Loskop bulk water supply project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Mpumalanga is aimed at addressing water supply challenges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the Thembisile Hani Local Municipality. The project will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provide 23 megalitres of water to communities in the</w:t>
      </w:r>
    </w:p>
    <w:p w:rsidR="0011109F" w:rsidRPr="005C2F8F" w:rsidRDefault="002348DB" w:rsidP="005C2F8F">
      <w:pPr>
        <w:framePr w:w="7584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Mpumalanga and Limpopo provinces. The project is at</w:t>
      </w:r>
    </w:p>
    <w:p w:rsidR="0011109F" w:rsidRPr="005C2F8F" w:rsidRDefault="002348DB" w:rsidP="005C2F8F">
      <w:pPr>
        <w:framePr w:w="902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procurement stage and will be implemented over a three-year</w:t>
      </w:r>
    </w:p>
    <w:p w:rsidR="0011109F" w:rsidRPr="005C2F8F" w:rsidRDefault="002348DB" w:rsidP="005C2F8F">
      <w:pPr>
        <w:framePr w:w="902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period from May 2022 to April 2025. Bu I must say that I have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11109F" w:rsidRPr="005C2F8F" w:rsidRDefault="002348DB" w:rsidP="005C2F8F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gone out to speak to the director-general in our department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asked him to think harder to see if we can’t start earlier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due to pressure in terms of delivery of water from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this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particular project. It goes beyond the boundary of Mpumalanga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Limpopo, and it will have a major impact to communities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out there, including Moutse area, whose people have been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grieving for water for a long time. In a short while, we will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planning to meet them, once we are sure that the project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has been completely packaged so that we are able to deliver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via this one. We are at work on the matter.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Vaal Gamagara Water Supply Scheme is critical for both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mining and potable water supply in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 Northern Cape. Phase 1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96% complete at a cost of R1,4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billion with Phase 2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starting later this year at an estimated cost of R10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billion.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project is very important. We went out to Northern Cape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we completed the discussion on Phase 2 and we are happy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we have a very healthy relationship with mining houses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there. We will ensure that before the end of this year, that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 gets to a starting point, without and delay and</w:t>
      </w:r>
    </w:p>
    <w:p w:rsidR="0011109F" w:rsidRPr="005C2F8F" w:rsidRDefault="002348DB" w:rsidP="005C2F8F">
      <w:pPr>
        <w:framePr w:w="9026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derailment.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11109F" w:rsidRPr="005C2F8F" w:rsidRDefault="002348DB" w:rsidP="005C2F8F">
      <w:pPr>
        <w:framePr w:w="844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Similarly, to the Olifants River project in Limpopo, this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 is also being implemented as a PPP, that is public-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private collaboration with mining houses, with roughly equal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financial contributions from government and the mines. This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partnership, as a concept and as a strategy is going to be the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pillar of our strategy, going forward, and it can’t be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government alone because of shortages of money and other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related problems. Therefore, we are happy that this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partnership between government and the private sector is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taking root.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recently commissioned the Moretele South Pipeline in the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North West, a 60km pipe which will be operated and maintained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by Magalies Water and which will be of benefit, among others,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villages of the Moretele Local Municipality, namely Carousel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View, Dertig, Bosplaas, Mathibestad, Makapanstad, and quite a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host of others that the mayor counted when we were together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launching this particular project. This one is complete and it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delivering water. It liberates those communities from what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happening, where they were dependent on water from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Tshwane,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which will only be twice a week. And it was a constraint to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those people in the context of water being a right to life.</w:t>
      </w:r>
    </w:p>
    <w:p w:rsidR="0011109F" w:rsidRPr="005C2F8F" w:rsidRDefault="002348DB" w:rsidP="005C2F8F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Therefore, we are happy that they will now get water seven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11109F" w:rsidRPr="005C2F8F" w:rsidRDefault="002348DB" w:rsidP="005C2F8F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days a week, 24 in terms of hours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– 24/7. We are appealing to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communities there to look after the infrastructure and we are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sure that Magalies Water will maintain our infrastructure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there to the best of their ability, as agreed.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increase water security in the west coast area of Cederberg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the Western Cape, we have resumed construction work to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raise the wall of Clanwilliam Dam at a cost of R3,2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billion.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advance infrastructure is complete and work on the dam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wall is starting this month. It is due to be completed in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2026.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addition, we are implementing the Brandvlei Dam Project in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Western Cape. This is a R21 million project which involves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construction of a feeder canal which will provide an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additional 33 megalitres of water for storage in the dam,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unlocking agricultural growth potential in the area. We went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there and we launched the programme and we know that work is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underway in that particular place. We are working together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 the Western cape government on this matter and we are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pleased that we are talking about something that we have seen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it is underway.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 regard to groundwater, this year, the World Water Day was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celebrated under the theme: “Making the Invisible Visible”,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highlighting the importance of exploring groundwater as an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alternative water source. Groundwater is already the main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source of water for large parts of our country, including the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Karoo, Northern Cape, Western Cape, and parts of Limpopo,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KwaZulu-Natal and the Eastern Cape and use in respect of it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needs to be managed carefully for it to be sustainable. We are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happy to say that this is something that we want to</w:t>
      </w:r>
    </w:p>
    <w:p w:rsidR="0011109F" w:rsidRPr="005C2F8F" w:rsidRDefault="002348DB" w:rsidP="005C2F8F">
      <w:pPr>
        <w:framePr w:w="672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concentrate on and focus on from now onwards.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Regarding water use licences, we are sticking to the 90 days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a period within which each water licence application must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completed. We have put together a team; we have trained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them and we are on course to deliver on this particular one.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It is very important that we deliver these licences without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any delay. We want to be held accountable on this matter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whenever there is a problem.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water boards, we announced later after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our summit that we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will be reviewing our water boards in term of number for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economies of scale, but we will also be reviewing them in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terms of their work areas also in terms of their mandate. We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11109F" w:rsidRPr="005C2F8F" w:rsidRDefault="002348DB" w:rsidP="005C2F8F">
      <w:pPr>
        <w:framePr w:w="787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have taken steps in this regard. We have dissolved or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disestablished the Sedibeng Water Board and we continue with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work to improve efficiency but also to ensure that water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boards are able to raise funds independently and are able to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then come with additional assistance to the needy communities.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But we will continue to work very close to municipalities,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especially those that have no capacity to deliver water and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put our water boards to those municipalities so that they can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render this service without any delay and without interfering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 constitutional and other legislative frameworks with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regard to the role of municipalities.</w:t>
      </w:r>
    </w:p>
    <w:p w:rsidR="0011109F" w:rsidRPr="005C2F8F" w:rsidRDefault="002348DB" w:rsidP="005C2F8F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are urging municipalities to put water delivery above any</w:t>
      </w:r>
    </w:p>
    <w:p w:rsidR="0011109F" w:rsidRPr="005C2F8F" w:rsidRDefault="002348DB" w:rsidP="005C2F8F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other thing so that communities don’t suffer as a result of</w:t>
      </w:r>
    </w:p>
    <w:p w:rsidR="0011109F" w:rsidRPr="005C2F8F" w:rsidRDefault="002348DB" w:rsidP="005C2F8F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rhetoric which in some cases may not be necessary. At this</w:t>
      </w:r>
    </w:p>
    <w:p w:rsidR="0011109F" w:rsidRPr="005C2F8F" w:rsidRDefault="002348DB" w:rsidP="005C2F8F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stage I want to indicate that the hon Deputy Minister Mahlobo</w:t>
      </w:r>
    </w:p>
    <w:p w:rsidR="0011109F" w:rsidRPr="005C2F8F" w:rsidRDefault="002348DB" w:rsidP="005C2F8F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will later speak on Catchment Management Agencies, the Raw</w:t>
      </w:r>
    </w:p>
    <w:p w:rsidR="0011109F" w:rsidRPr="005C2F8F" w:rsidRDefault="002348DB" w:rsidP="005C2F8F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Strategy and a few other policy-related matters. Thank</w:t>
      </w:r>
    </w:p>
    <w:p w:rsidR="0011109F" w:rsidRPr="005C2F8F" w:rsidRDefault="002348DB" w:rsidP="005C2F8F">
      <w:pPr>
        <w:framePr w:w="9024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you very much.</w:t>
      </w:r>
    </w:p>
    <w:p w:rsidR="0011109F" w:rsidRPr="005C2F8F" w:rsidRDefault="002348DB" w:rsidP="005C2F8F">
      <w:pPr>
        <w:framePr w:w="873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L J BASSON: Good morning Chairperson and thank you very</w:t>
      </w:r>
    </w:p>
    <w:p w:rsidR="0011109F" w:rsidRPr="005C2F8F" w:rsidRDefault="002348DB" w:rsidP="005C2F8F">
      <w:pPr>
        <w:framePr w:w="873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much. South Africa is one of the few countries in the world</w:t>
      </w:r>
    </w:p>
    <w:p w:rsidR="0011109F" w:rsidRPr="005C2F8F" w:rsidRDefault="002348DB" w:rsidP="005C2F8F">
      <w:pPr>
        <w:framePr w:w="873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enshrines in its Constitution the basic right to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sufficient water. Although we acknowledge that progress has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been made, much remains to be done to fulfil that right. The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department’s legislative mandate ensures that the country’s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resources are protected, managed and controlled by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regulating and supporting effective water supply and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delivery.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Before we unpack our water and sanitation challenges, allow me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congratulate Dr Sean Phillips on his appointment as the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Director-General for Water and Sanitation. Dr Phillips, the DA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fully supports your appointment and we trust that you will not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bogged down by political interference in cleaning up and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fixing the Department of Water and Sanitation.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we all know, Water and Sanitation is in a bad state, still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affected by a toxic Nomvula Mokonyane virus, and must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be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cleaned up now. Furthermore, Minister Sisulu also added her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flavour in confusing matters by appointing advisory committees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duplicated work being done in the department, costing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ratepayers R63 million. The DA congratulates Minister Senzo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Mchunu for dissolving the Sisulu advisory committees, saving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 xml:space="preserve">us millions. Minister, the </w:t>
      </w:r>
      <w:r w:rsidRPr="005C2F8F">
        <w:rPr>
          <w:rFonts w:ascii="Arial" w:hAnsi="Arial" w:cs="Arial"/>
          <w:i/>
          <w:color w:val="000000"/>
          <w:sz w:val="20"/>
          <w:szCs w:val="20"/>
        </w:rPr>
        <w:t>Special Investigating Unit,</w:t>
      </w:r>
      <w:r w:rsidRPr="005C2F8F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SIU,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must follow up on the R35 million kickback paid out on the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11109F" w:rsidRPr="005C2F8F" w:rsidRDefault="002348DB" w:rsidP="005C2F8F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 xml:space="preserve">Systems Applications Products, </w:t>
      </w:r>
      <w:r w:rsidRPr="005C2F8F">
        <w:rPr>
          <w:rFonts w:ascii="Arial" w:hAnsi="Arial" w:cs="Arial"/>
          <w:color w:val="000000"/>
          <w:sz w:val="20"/>
          <w:szCs w:val="20"/>
        </w:rPr>
        <w:t>Sap, contract. Where did the</w:t>
      </w:r>
    </w:p>
    <w:p w:rsidR="0011109F" w:rsidRPr="005C2F8F" w:rsidRDefault="002348DB" w:rsidP="005C2F8F">
      <w:pPr>
        <w:framePr w:w="412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money go and who benefited?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received the 2022 Blue Drop Progress Report on 1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186 water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purification systems in the country that clean 31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911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million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litres of drinking water every day. The report reveals that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48% of the country’s water supply systems were judged to be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low risk, 18% medium risk and 34% high or critical risk.</w:t>
      </w:r>
      <w:r w:rsidRPr="005C2F8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This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result is shocking!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Now, the question is the following. How safe is our drinking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water? To answer this, I quote from the report, “Although some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regions have performed better than others, DWS is concerned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about the poor water quality in the country”.</w:t>
      </w:r>
    </w:p>
    <w:p w:rsidR="0011109F" w:rsidRPr="005C2F8F" w:rsidRDefault="002348DB" w:rsidP="005C2F8F">
      <w:pPr>
        <w:framePr w:w="16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Hierdie resultate is skokkend en moet dringend aangespreek</w:t>
      </w:r>
    </w:p>
    <w:p w:rsidR="0011109F" w:rsidRPr="005C2F8F" w:rsidRDefault="002348DB" w:rsidP="005C2F8F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word.</w:t>
      </w:r>
    </w:p>
    <w:p w:rsidR="0011109F" w:rsidRPr="005C2F8F" w:rsidRDefault="002348DB" w:rsidP="005C2F8F">
      <w:pPr>
        <w:framePr w:w="13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2022 Green Drop Report covers 995 ... [Inaudible.] ...</w:t>
      </w:r>
    </w:p>
    <w:p w:rsidR="0011109F" w:rsidRPr="005C2F8F" w:rsidRDefault="002348DB" w:rsidP="005C2F8F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treatment works in the country and the outcome just confirms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DA’s warning over the last eight years of oversight on the</w:t>
      </w:r>
    </w:p>
    <w:p w:rsidR="0011109F" w:rsidRPr="005C2F8F" w:rsidRDefault="002348DB" w:rsidP="005C2F8F">
      <w:pPr>
        <w:framePr w:w="643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critical state of our water infrastructure.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Let’s unpack this report. Firstly, only 23 wastewater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treatment works qualified for Green Drop certification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compared to 60 in 2013. This is a 260% drop in Green Drop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certification since 2013. Secondly, 78% of Limpopo’s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wastewater treatment works have the highest critical risk in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country, with the Western Cape having the lowest critical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risk of only 11%.</w:t>
      </w:r>
    </w:p>
    <w:p w:rsidR="0011109F" w:rsidRPr="005C2F8F" w:rsidRDefault="002348DB" w:rsidP="005C2F8F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That’s not all. Listen to this. The report shows that 102 out</w:t>
      </w:r>
    </w:p>
    <w:p w:rsidR="0011109F" w:rsidRPr="005C2F8F" w:rsidRDefault="002348DB" w:rsidP="005C2F8F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the 115 wastewater treatment plants under the control of</w:t>
      </w:r>
    </w:p>
    <w:p w:rsidR="0011109F" w:rsidRPr="005C2F8F" w:rsidRDefault="002348DB" w:rsidP="005C2F8F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 De Lille and her department are at critical risk,</w:t>
      </w:r>
    </w:p>
    <w:p w:rsidR="0011109F" w:rsidRPr="005C2F8F" w:rsidRDefault="002348DB" w:rsidP="005C2F8F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 an average Green Drop score of only 12%. This implies a</w:t>
      </w:r>
    </w:p>
    <w:p w:rsidR="0011109F" w:rsidRPr="005C2F8F" w:rsidRDefault="002348DB" w:rsidP="005C2F8F">
      <w:pPr>
        <w:framePr w:w="9024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90% failure under her leadership.</w:t>
      </w:r>
    </w:p>
    <w:p w:rsidR="0011109F" w:rsidRPr="005C2F8F" w:rsidRDefault="002348DB" w:rsidP="005C2F8F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 De Lille, first you gave us the R40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million washing</w:t>
      </w:r>
    </w:p>
    <w:p w:rsidR="0011109F" w:rsidRPr="005C2F8F" w:rsidRDefault="002348DB" w:rsidP="005C2F8F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line and now you are dumping 40 million litres of real shit</w:t>
      </w:r>
    </w:p>
    <w:p w:rsidR="0011109F" w:rsidRPr="005C2F8F" w:rsidRDefault="002348DB" w:rsidP="005C2F8F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into the country's rivers and streams every day. What a</w:t>
      </w:r>
    </w:p>
    <w:p w:rsidR="0011109F" w:rsidRPr="005C2F8F" w:rsidRDefault="002348DB" w:rsidP="005C2F8F">
      <w:pPr>
        <w:framePr w:w="888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disgrace!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11109F" w:rsidRPr="005C2F8F" w:rsidRDefault="002348DB" w:rsidP="005C2F8F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need to take firm action against polluters, and issue huge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fines and lock up those responsible for pollution. Minister,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must now implement the polluter must pay principle. South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Africa’s water infrastructure is at risk of failure and this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deepening crisis requires leaders from all role-players in the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sector to address these challenges.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DA believes that through meaningful public-private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partnerships, a solution can be found. Water specialists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indicated that more than R900 billion will be needed in the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next 10 years on infrastructure to avoid a full-scale water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crisis.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must also note that R100 billion is needed on mega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 projects with only R4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billion available. We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can’t keep on running water infrastructure if we don’t look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after it. If you don’t maintain it, it will break and then,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bang! Suddenly you hit the cliff and the entire infrastructure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collapses. This is starting to happen in some areas of this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country.</w:t>
      </w:r>
    </w:p>
    <w:p w:rsidR="0011109F" w:rsidRPr="005C2F8F" w:rsidRDefault="002348DB" w:rsidP="005C2F8F">
      <w:pPr>
        <w:framePr w:w="16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11109F" w:rsidRPr="005C2F8F" w:rsidRDefault="002348DB" w:rsidP="005C2F8F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Minister, die DA se boodskap aan u is baie duidelik. Wanneer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Suid-Afrika se water infrastruktuur in duie stort, sal dit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56 miljoen mense affekteer, ryk of arm, swart of wit. Dit sal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geweldige druk op die Suid-Afrikaanse ekonomie en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voedselsekerheid plaas.</w:t>
      </w:r>
    </w:p>
    <w:p w:rsidR="0011109F" w:rsidRPr="005C2F8F" w:rsidRDefault="002348DB" w:rsidP="005C2F8F">
      <w:pPr>
        <w:framePr w:w="1392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Minister, you have your work cut out for you, but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unfortunately your ANC government has dropped the ball and is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not living up to the slogan: Water is life, sanitation is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dignity.</w:t>
      </w:r>
    </w:p>
    <w:p w:rsidR="0011109F" w:rsidRPr="005C2F8F" w:rsidRDefault="002348DB" w:rsidP="005C2F8F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so, South Africans continue to suffer without water, not</w:t>
      </w:r>
    </w:p>
    <w:p w:rsidR="0011109F" w:rsidRPr="005C2F8F" w:rsidRDefault="002348DB" w:rsidP="005C2F8F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because of drought but because of corruption and mismanagement</w:t>
      </w:r>
    </w:p>
    <w:p w:rsidR="0011109F" w:rsidRPr="005C2F8F" w:rsidRDefault="002348DB" w:rsidP="005C2F8F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by this ANC government.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HOUSE CHAIRPERSON (Mr C T Frolick): Hon members,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[Inaudible.] who is hon Mohlala [Interjections.] Hon members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the ANC, I can’t listen to all of you at the same time. Can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 listen to the hon Radebe?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11109F" w:rsidRPr="005C2F8F" w:rsidRDefault="002348DB" w:rsidP="005C2F8F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B A RADEBE: Chairperson, can hon Grace Tseke do the speech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hon Mashego please? She’s the last one on the side of ANC,</w:t>
      </w:r>
    </w:p>
    <w:p w:rsidR="0011109F" w:rsidRPr="005C2F8F" w:rsidRDefault="002348DB" w:rsidP="005C2F8F">
      <w:pPr>
        <w:framePr w:w="1968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Grace Tseke.</w:t>
      </w:r>
    </w:p>
    <w:p w:rsidR="0011109F" w:rsidRPr="005C2F8F" w:rsidRDefault="002348DB" w:rsidP="005C2F8F">
      <w:pPr>
        <w:framePr w:w="888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HOUSE CHAIRPERSON (Mr C T Frolick): Hon member, I’ve now</w:t>
      </w:r>
    </w:p>
    <w:p w:rsidR="0011109F" w:rsidRPr="005C2F8F" w:rsidRDefault="002348DB" w:rsidP="005C2F8F">
      <w:pPr>
        <w:framePr w:w="888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already called the hon Mohlala. I’ll ask the hon Tseke to</w:t>
      </w:r>
    </w:p>
    <w:p w:rsidR="0011109F" w:rsidRPr="005C2F8F" w:rsidRDefault="002348DB" w:rsidP="005C2F8F">
      <w:pPr>
        <w:framePr w:w="888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follow after the hon Mohlala.</w:t>
      </w:r>
    </w:p>
    <w:p w:rsidR="0011109F" w:rsidRPr="005C2F8F" w:rsidRDefault="002348DB" w:rsidP="005C2F8F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Mrs R M MOHLALA: Chairperson, the EFF rejects Budget Vote 41</w:t>
      </w:r>
    </w:p>
    <w:p w:rsidR="0011109F" w:rsidRPr="005C2F8F" w:rsidRDefault="002348DB" w:rsidP="005C2F8F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Water and Sanitation. The grave matter of lack of water and</w:t>
      </w:r>
    </w:p>
    <w:p w:rsidR="0011109F" w:rsidRPr="005C2F8F" w:rsidRDefault="002348DB" w:rsidP="005C2F8F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services to millions of our people. Without these</w:t>
      </w:r>
    </w:p>
    <w:p w:rsidR="0011109F" w:rsidRPr="005C2F8F" w:rsidRDefault="002348DB" w:rsidP="005C2F8F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services deserves an extraordinary approach form a government</w:t>
      </w:r>
    </w:p>
    <w:p w:rsidR="0011109F" w:rsidRPr="005C2F8F" w:rsidRDefault="002348DB" w:rsidP="005C2F8F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cares for the people. Not this lacquered desical attitude</w:t>
      </w:r>
    </w:p>
    <w:p w:rsidR="0011109F" w:rsidRPr="005C2F8F" w:rsidRDefault="002348DB" w:rsidP="005C2F8F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shown by the Department of Water and Sanitation.</w:t>
      </w:r>
    </w:p>
    <w:p w:rsidR="0011109F" w:rsidRPr="005C2F8F" w:rsidRDefault="002348DB" w:rsidP="005C2F8F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things stand now, your own national water and sanitation</w:t>
      </w:r>
    </w:p>
    <w:p w:rsidR="0011109F" w:rsidRPr="005C2F8F" w:rsidRDefault="002348DB" w:rsidP="005C2F8F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master plan shows that over 5,3 million households in this</w:t>
      </w:r>
    </w:p>
    <w:p w:rsidR="0011109F" w:rsidRPr="005C2F8F" w:rsidRDefault="002348DB" w:rsidP="005C2F8F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 do not have access to clean water services. Your own</w:t>
      </w:r>
    </w:p>
    <w:p w:rsidR="0011109F" w:rsidRPr="005C2F8F" w:rsidRDefault="002348DB" w:rsidP="005C2F8F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and sanitation master plan shows a growing gap between</w:t>
      </w:r>
    </w:p>
    <w:p w:rsidR="0011109F" w:rsidRPr="005C2F8F" w:rsidRDefault="002348DB" w:rsidP="005C2F8F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supply and water demand in the country and estimates</w:t>
      </w:r>
    </w:p>
    <w:p w:rsidR="0011109F" w:rsidRPr="005C2F8F" w:rsidRDefault="002348DB" w:rsidP="005C2F8F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if no significant investments are made to beef up water</w:t>
      </w:r>
    </w:p>
    <w:p w:rsidR="0011109F" w:rsidRPr="005C2F8F" w:rsidRDefault="002348DB" w:rsidP="005C2F8F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 and promote conservation of water services,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11109F" w:rsidRPr="005C2F8F" w:rsidRDefault="002348DB" w:rsidP="005C2F8F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supply will eclipse demand by over 17% in 2030; that is in</w:t>
      </w:r>
    </w:p>
    <w:p w:rsidR="0011109F" w:rsidRPr="005C2F8F" w:rsidRDefault="002348DB" w:rsidP="005C2F8F">
      <w:pPr>
        <w:framePr w:w="470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eight years from now, Minister.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But what impactful investment in water infrastructure has the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done? What forms of water conservation practices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have been initiated?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department is fiddling while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country is on the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precipice of water disaster. Without a bold plan to avert this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shortage disaster, the country will face a water crisis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worse than the electricity disaster we are currently facing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 the failing Eskom. We need bold action now.</w:t>
      </w:r>
    </w:p>
    <w:p w:rsidR="0011109F" w:rsidRPr="005C2F8F" w:rsidRDefault="002348DB" w:rsidP="005C2F8F">
      <w:pPr>
        <w:framePr w:w="844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are already seeing the consequences of this neglect of</w:t>
      </w:r>
    </w:p>
    <w:p w:rsidR="0011109F" w:rsidRPr="005C2F8F" w:rsidRDefault="002348DB" w:rsidP="005C2F8F">
      <w:pPr>
        <w:framePr w:w="844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demand problem in municipalities such as Makana and</w:t>
      </w:r>
    </w:p>
    <w:p w:rsidR="0011109F" w:rsidRPr="005C2F8F" w:rsidRDefault="002348DB" w:rsidP="005C2F8F">
      <w:pPr>
        <w:framePr w:w="844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Nelson Mandela Metro in the Eastern Cape.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are already seeing the desperation caused by lack of water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communities around Limpopo, who depend on boreholes for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their water. This department and municipalities cannot even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install boreholes for our communities.</w:t>
      </w:r>
    </w:p>
    <w:p w:rsidR="0011109F" w:rsidRPr="005C2F8F" w:rsidRDefault="002348DB" w:rsidP="005C2F8F">
      <w:pPr>
        <w:framePr w:w="8736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we speak, Minister, Musina is burning, there’s no water.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water boards that have been used as playgrounds for the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ruling party’s patronage politics and which have been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factories for producing the most corrupt activities must be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revamped and refocus towards building water infrastructure and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delivering water services.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artificial separation between this department’s mandate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the municipality’s responsibility in delivering water must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addressed.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If no executive oversight is given on the infrastructure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projects that have been initiated, and if the Lesotho highland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 is not expedited, Gauteng will experience serious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shortages before the end of this decade.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Protest over water will become common place across the country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social unrest will [Inaudible.] this country over.</w:t>
      </w:r>
    </w:p>
    <w:p w:rsidR="0011109F" w:rsidRPr="005C2F8F" w:rsidRDefault="002348DB" w:rsidP="005C2F8F">
      <w:pPr>
        <w:framePr w:w="888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South Africa’s large water and sanitation projects currently</w:t>
      </w:r>
    </w:p>
    <w:p w:rsidR="0011109F" w:rsidRPr="005C2F8F" w:rsidRDefault="002348DB" w:rsidP="005C2F8F">
      <w:pPr>
        <w:framePr w:w="888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under construction are behind schedule; with some facing</w:t>
      </w:r>
    </w:p>
    <w:p w:rsidR="0011109F" w:rsidRPr="005C2F8F" w:rsidRDefault="002348DB" w:rsidP="005C2F8F">
      <w:pPr>
        <w:framePr w:w="888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delays of more than five years. Almost all of them fail to</w:t>
      </w:r>
    </w:p>
    <w:p w:rsidR="0011109F" w:rsidRPr="005C2F8F" w:rsidRDefault="002348DB" w:rsidP="005C2F8F">
      <w:pPr>
        <w:framePr w:w="888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meet their initial deadlines.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Projects in the planning phase, upgrading the Olifantspoort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Ebenezer water supply scheme in Limpopo have not cleared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deadlines. This is the same for other projects such as the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long-standing Giyani bulk water supply project, also in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Limpopo.</w:t>
      </w:r>
    </w:p>
    <w:p w:rsidR="0011109F" w:rsidRPr="005C2F8F" w:rsidRDefault="002348DB" w:rsidP="005C2F8F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Giyani intervention was conceived in 2014 to supply the</w:t>
      </w:r>
    </w:p>
    <w:p w:rsidR="0011109F" w:rsidRPr="005C2F8F" w:rsidRDefault="002348DB" w:rsidP="005C2F8F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surrounding villages with clean drinking water and be</w:t>
      </w:r>
    </w:p>
    <w:p w:rsidR="0011109F" w:rsidRPr="005C2F8F" w:rsidRDefault="002348DB" w:rsidP="005C2F8F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completed within five years. After details of corruption in</w:t>
      </w:r>
    </w:p>
    <w:p w:rsidR="0011109F" w:rsidRPr="005C2F8F" w:rsidRDefault="002348DB" w:rsidP="005C2F8F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match on the project, with a lengthy investigation, the date</w:t>
      </w:r>
    </w:p>
    <w:p w:rsidR="0011109F" w:rsidRPr="005C2F8F" w:rsidRDefault="002348DB" w:rsidP="005C2F8F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completion was shifted to December 2022, and now March</w:t>
      </w:r>
    </w:p>
    <w:p w:rsidR="0011109F" w:rsidRPr="005C2F8F" w:rsidRDefault="002348DB" w:rsidP="005C2F8F">
      <w:pPr>
        <w:framePr w:w="888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2023.</w:t>
      </w:r>
    </w:p>
    <w:p w:rsidR="0011109F" w:rsidRPr="005C2F8F" w:rsidRDefault="002348DB" w:rsidP="005C2F8F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Other examples of inefficiencies in completing bulk water and</w:t>
      </w:r>
    </w:p>
    <w:p w:rsidR="0011109F" w:rsidRPr="005C2F8F" w:rsidRDefault="002348DB" w:rsidP="005C2F8F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infrastructure are the Masodi Waste Water</w:t>
      </w:r>
    </w:p>
    <w:p w:rsidR="0011109F" w:rsidRPr="005C2F8F" w:rsidRDefault="002348DB" w:rsidP="005C2F8F">
      <w:pPr>
        <w:framePr w:w="902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Management project.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Projects are not restricted to Limpopo. However, missed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deadlines, wasteful expenditure and poor planning of bulk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 projects have become the norm in almost all of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country.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11109F" w:rsidRPr="005C2F8F" w:rsidRDefault="002348DB" w:rsidP="005C2F8F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Every large project in the Eastern Cape has been delayed. The</w:t>
      </w:r>
    </w:p>
    <w:p w:rsidR="0011109F" w:rsidRPr="005C2F8F" w:rsidRDefault="002348DB" w:rsidP="005C2F8F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uMzimvubu Dam project was started in February 2015 and the</w:t>
      </w:r>
    </w:p>
    <w:p w:rsidR="0011109F" w:rsidRPr="005C2F8F" w:rsidRDefault="002348DB" w:rsidP="005C2F8F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target completion date was May 2023; this deadline will</w:t>
      </w:r>
    </w:p>
    <w:p w:rsidR="0011109F" w:rsidRPr="005C2F8F" w:rsidRDefault="002348DB" w:rsidP="005C2F8F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obviously not be met as well.</w:t>
      </w:r>
    </w:p>
    <w:p w:rsidR="0011109F" w:rsidRPr="005C2F8F" w:rsidRDefault="002348DB" w:rsidP="005C2F8F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Nooitgedacht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Coega low level scheme and the James</w:t>
      </w:r>
    </w:p>
    <w:p w:rsidR="0011109F" w:rsidRPr="005C2F8F" w:rsidRDefault="002348DB" w:rsidP="005C2F8F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Kleinhans bulk water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supply project, both in the Eastern Cape,</w:t>
      </w:r>
    </w:p>
    <w:p w:rsidR="0011109F" w:rsidRPr="005C2F8F" w:rsidRDefault="002348DB" w:rsidP="005C2F8F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will also be delayed.</w:t>
      </w:r>
    </w:p>
    <w:p w:rsidR="0011109F" w:rsidRPr="005C2F8F" w:rsidRDefault="002348DB" w:rsidP="005C2F8F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the Western Cape, the raising of Clanwilliam dam wall was</w:t>
      </w:r>
    </w:p>
    <w:p w:rsidR="0011109F" w:rsidRPr="005C2F8F" w:rsidRDefault="002348DB" w:rsidP="005C2F8F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initially to completed in November 2021; challenges have</w:t>
      </w:r>
    </w:p>
    <w:p w:rsidR="0011109F" w:rsidRPr="005C2F8F" w:rsidRDefault="002348DB" w:rsidP="005C2F8F">
      <w:pPr>
        <w:framePr w:w="888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pushed the deadline to June 2026.</w:t>
      </w:r>
    </w:p>
    <w:p w:rsidR="0011109F" w:rsidRPr="005C2F8F" w:rsidRDefault="002348DB" w:rsidP="005C2F8F">
      <w:pPr>
        <w:framePr w:w="9169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Thembisile regional water supply project in Mpumalanga was</w:t>
      </w:r>
    </w:p>
    <w:p w:rsidR="0011109F" w:rsidRPr="005C2F8F" w:rsidRDefault="002348DB" w:rsidP="005C2F8F">
      <w:pPr>
        <w:framePr w:w="9169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due for completion in 2022, but this is now moved to 2024.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Britz water treatment works in North West started in 2007,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was meant to take seven years to complete, but will only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complete its second phase in 2023.</w:t>
      </w:r>
    </w:p>
    <w:p w:rsidR="0011109F" w:rsidRPr="005C2F8F" w:rsidRDefault="002348DB" w:rsidP="005C2F8F">
      <w:pPr>
        <w:framePr w:w="9024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Pollution of our river system, spillages of influence,</w:t>
      </w:r>
    </w:p>
    <w:p w:rsidR="0011109F" w:rsidRPr="005C2F8F" w:rsidRDefault="002348DB" w:rsidP="005C2F8F">
      <w:pPr>
        <w:framePr w:w="9024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dysfunctional waste water treatment works and water treatment</w:t>
      </w:r>
    </w:p>
    <w:p w:rsidR="0011109F" w:rsidRPr="005C2F8F" w:rsidRDefault="002348DB" w:rsidP="005C2F8F">
      <w:pPr>
        <w:framePr w:w="9024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plants are daily occurrences in different parts of the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country. Linked to bulk water and sanitation infrastructure</w:t>
      </w:r>
    </w:p>
    <w:p w:rsidR="0011109F" w:rsidRPr="005C2F8F" w:rsidRDefault="002348DB" w:rsidP="005C2F8F">
      <w:pPr>
        <w:framePr w:w="844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 the operations and maintenance of the infrastructure.</w:t>
      </w:r>
    </w:p>
    <w:p w:rsidR="0011109F" w:rsidRPr="005C2F8F" w:rsidRDefault="002348DB" w:rsidP="005C2F8F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national Department of Water and Sanitation appropriates</w:t>
      </w:r>
    </w:p>
    <w:p w:rsidR="0011109F" w:rsidRPr="005C2F8F" w:rsidRDefault="002348DB" w:rsidP="005C2F8F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billions of rands each year for built water and sanitation</w:t>
      </w:r>
    </w:p>
    <w:p w:rsidR="0011109F" w:rsidRPr="005C2F8F" w:rsidRDefault="002348DB" w:rsidP="005C2F8F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infrastructure, only to have all that money going down the</w:t>
      </w:r>
    </w:p>
    <w:p w:rsidR="0011109F" w:rsidRPr="005C2F8F" w:rsidRDefault="002348DB" w:rsidP="005C2F8F">
      <w:pPr>
        <w:framePr w:w="88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drain.</w:t>
      </w:r>
    </w:p>
    <w:p w:rsidR="0011109F" w:rsidRPr="005C2F8F" w:rsidRDefault="002348DB" w:rsidP="005C2F8F">
      <w:pPr>
        <w:framePr w:w="9025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recently published green drop report 2022 is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testimony to</w:t>
      </w:r>
    </w:p>
    <w:p w:rsidR="0011109F" w:rsidRPr="005C2F8F" w:rsidRDefault="002348DB" w:rsidP="005C2F8F">
      <w:pPr>
        <w:framePr w:w="8592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country’s failing water and sanitation infrastructure.</w:t>
      </w:r>
    </w:p>
    <w:p w:rsidR="0011109F" w:rsidRPr="005C2F8F" w:rsidRDefault="002348DB" w:rsidP="005C2F8F">
      <w:pPr>
        <w:framePr w:w="85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reject this report. We condemn the incompetence and</w:t>
      </w:r>
    </w:p>
    <w:p w:rsidR="0011109F" w:rsidRPr="005C2F8F" w:rsidRDefault="002348DB" w:rsidP="005C2F8F">
      <w:pPr>
        <w:framePr w:w="85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corruption of the ANC. We encourage our people to keep</w:t>
      </w:r>
    </w:p>
    <w:p w:rsidR="0011109F" w:rsidRPr="005C2F8F" w:rsidRDefault="002348DB" w:rsidP="005C2F8F">
      <w:pPr>
        <w:framePr w:w="85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asserting their right to water and sanitation by all means</w:t>
      </w:r>
    </w:p>
    <w:p w:rsidR="0011109F" w:rsidRPr="005C2F8F" w:rsidRDefault="002348DB" w:rsidP="005C2F8F">
      <w:pPr>
        <w:framePr w:w="85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necessary. Amandla! [Power]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Ms G K TSEKE: Thank you very much Chairperson and good morning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everyone. I read the speech on behalf of the Chairperson of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Portfolio Committee Water and Sanitation, hon Mashego. Hon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Chair, water is life, sanitation is dignity. The Constitution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the Republic of South Africa section 27(1)(b) states that: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11109F" w:rsidRPr="005C2F8F" w:rsidRDefault="002348DB" w:rsidP="005C2F8F">
      <w:pPr>
        <w:framePr w:w="8160" w:wrap="auto" w:hAnchor="text" w:x="216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Everyone has the right to access to sufficient food and</w:t>
      </w:r>
    </w:p>
    <w:p w:rsidR="0011109F" w:rsidRPr="005C2F8F" w:rsidRDefault="002348DB" w:rsidP="005C2F8F">
      <w:pPr>
        <w:framePr w:w="1680" w:wrap="auto" w:hAnchor="text" w:x="216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and;</w:t>
      </w:r>
    </w:p>
    <w:p w:rsidR="0011109F" w:rsidRPr="005C2F8F" w:rsidRDefault="002348DB" w:rsidP="005C2F8F">
      <w:pPr>
        <w:framePr w:w="8449" w:wrap="auto" w:hAnchor="text" w:x="216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state takes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reasonable legislative and other measures</w:t>
      </w:r>
    </w:p>
    <w:p w:rsidR="0011109F" w:rsidRPr="005C2F8F" w:rsidRDefault="002348DB" w:rsidP="005C2F8F">
      <w:pPr>
        <w:framePr w:w="8449" w:wrap="auto" w:hAnchor="text" w:x="216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within its available resource to achieve the progressive</w:t>
      </w:r>
    </w:p>
    <w:p w:rsidR="0011109F" w:rsidRPr="005C2F8F" w:rsidRDefault="002348DB" w:rsidP="005C2F8F">
      <w:pPr>
        <w:framePr w:w="8449" w:wrap="auto" w:hAnchor="text" w:x="216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realisation of these rights.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the ANC, we are convinced that the Department of Water and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and its entities Budget Vote 41, will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take forward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building of the water infrastructure today to secure the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future of the next generation. Hon Chair, since the ANC took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over the running of this government in 1994, there is a lot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has been done, and there is still a lot that we are doing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ensuring that our people have access to clean drinking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in adequate sanitation. The Minister has elaborated on</w:t>
      </w:r>
    </w:p>
    <w:p w:rsidR="0011109F" w:rsidRPr="005C2F8F" w:rsidRDefault="002348DB" w:rsidP="005C2F8F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that.</w:t>
      </w:r>
    </w:p>
    <w:p w:rsidR="0011109F" w:rsidRPr="005C2F8F" w:rsidRDefault="002348DB" w:rsidP="005C2F8F">
      <w:pPr>
        <w:framePr w:w="8737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democratic government took the decision to provide free</w:t>
      </w:r>
    </w:p>
    <w:p w:rsidR="0011109F" w:rsidRPr="005C2F8F" w:rsidRDefault="002348DB" w:rsidP="005C2F8F">
      <w:pPr>
        <w:framePr w:w="8737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basic services, such as water and sanitation for indigent</w:t>
      </w:r>
    </w:p>
    <w:p w:rsidR="0011109F" w:rsidRPr="005C2F8F" w:rsidRDefault="002348DB" w:rsidP="005C2F8F">
      <w:pPr>
        <w:framePr w:w="8737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households. Currently each indigent household informal</w:t>
      </w:r>
    </w:p>
    <w:p w:rsidR="0011109F" w:rsidRPr="005C2F8F" w:rsidRDefault="002348DB" w:rsidP="005C2F8F">
      <w:pPr>
        <w:framePr w:w="8737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settlement with taps in their yards are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entitled to six</w:t>
      </w:r>
    </w:p>
    <w:p w:rsidR="0011109F" w:rsidRPr="005C2F8F" w:rsidRDefault="002348DB" w:rsidP="005C2F8F">
      <w:pPr>
        <w:framePr w:w="8737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kilolitres of water per month, and have been provided with</w:t>
      </w:r>
    </w:p>
    <w:p w:rsidR="0011109F" w:rsidRPr="005C2F8F" w:rsidRDefault="002348DB" w:rsidP="005C2F8F">
      <w:pPr>
        <w:framePr w:w="8737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adequate sanitation in the form of flushing toilets. As per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11109F" w:rsidRPr="005C2F8F" w:rsidRDefault="002348DB" w:rsidP="005C2F8F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United States Nations Sustainable Development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Goals Report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2021, it indicates that in 2017, 92.7% of the population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had access to basic drinking water, while a 75,7% of the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population had access to basic sanitation.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ours is to ensure that every household has access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basic services, irrespective of where they reside. The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of Water and Sanitation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and is entities has this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financial year, committed to implement measure water projects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augment national bulk-water resources infrastructure. For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financial year, the Department and its entities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would be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spending an amount of 12,7 billion for the development,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rehabilitation and refurbishment of the raw water resources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water service infrastructure in our country.</w:t>
      </w:r>
    </w:p>
    <w:p w:rsidR="0011109F" w:rsidRPr="005C2F8F" w:rsidRDefault="002348DB" w:rsidP="005C2F8F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further welcome the report by the department and these</w:t>
      </w:r>
    </w:p>
    <w:p w:rsidR="0011109F" w:rsidRPr="005C2F8F" w:rsidRDefault="002348DB" w:rsidP="005C2F8F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entities that will be implementing and finalising two mega</w:t>
      </w:r>
    </w:p>
    <w:p w:rsidR="0011109F" w:rsidRPr="005C2F8F" w:rsidRDefault="002348DB" w:rsidP="005C2F8F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projects, 24 large and 28 small bulk-water infrastructure.</w:t>
      </w:r>
    </w:p>
    <w:p w:rsidR="0011109F" w:rsidRPr="005C2F8F" w:rsidRDefault="002348DB" w:rsidP="005C2F8F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report was presented to the portfolio committee, and hon</w:t>
      </w:r>
    </w:p>
    <w:p w:rsidR="0011109F" w:rsidRPr="005C2F8F" w:rsidRDefault="002348DB" w:rsidP="005C2F8F">
      <w:pPr>
        <w:framePr w:w="9024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Mohlala was part of that.</w:t>
      </w:r>
    </w:p>
    <w:p w:rsidR="0011109F" w:rsidRPr="005C2F8F" w:rsidRDefault="002348DB" w:rsidP="005C2F8F">
      <w:pPr>
        <w:framePr w:w="9169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 xml:space="preserve">Hon Chair and hon members, 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 department and its entities,</w:t>
      </w:r>
    </w:p>
    <w:p w:rsidR="0011109F" w:rsidRPr="005C2F8F" w:rsidRDefault="002348DB" w:rsidP="005C2F8F">
      <w:pPr>
        <w:framePr w:w="9169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continue to provide bulk water infrastructure. We must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11109F" w:rsidRPr="005C2F8F" w:rsidRDefault="002348DB" w:rsidP="005C2F8F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ensure that when infrastructure is handed over to the various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services authorities, there is capacity to maintain and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operate the new or refurbished infrastructure. The country’s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population rely on the 144 water services authorities, for the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provision of water and sanitation services. The department has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acknowledged that there are key challenges facing the water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services authority as it relates to technical capacity,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investment in and maintenance of the water and sanitation</w:t>
      </w:r>
    </w:p>
    <w:p w:rsidR="0011109F" w:rsidRPr="005C2F8F" w:rsidRDefault="002348DB" w:rsidP="005C2F8F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infrastructure.</w:t>
      </w:r>
    </w:p>
    <w:p w:rsidR="0011109F" w:rsidRPr="005C2F8F" w:rsidRDefault="002348DB" w:rsidP="005C2F8F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the ANC, we welcome to intervention already made by</w:t>
      </w:r>
    </w:p>
    <w:p w:rsidR="0011109F" w:rsidRPr="005C2F8F" w:rsidRDefault="002348DB" w:rsidP="005C2F8F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 Mchunu to support these municipalities, where there</w:t>
      </w:r>
    </w:p>
    <w:p w:rsidR="0011109F" w:rsidRPr="005C2F8F" w:rsidRDefault="002348DB" w:rsidP="005C2F8F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failure to meet the minimum water and sanitation national</w:t>
      </w:r>
    </w:p>
    <w:p w:rsidR="0011109F" w:rsidRPr="005C2F8F" w:rsidRDefault="002348DB" w:rsidP="005C2F8F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standards. We are hopeful that by the end of the financial</w:t>
      </w:r>
    </w:p>
    <w:p w:rsidR="0011109F" w:rsidRPr="005C2F8F" w:rsidRDefault="002348DB" w:rsidP="005C2F8F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year, Parliament will finalize the Intergovernmental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Monitoring Support and Intervention Bill. The Bill will ensure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the national government is able to regulate the</w:t>
      </w:r>
    </w:p>
    <w:p w:rsidR="0011109F" w:rsidRPr="005C2F8F" w:rsidRDefault="002348DB" w:rsidP="005C2F8F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implementation and provide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processes, for an effective and</w:t>
      </w:r>
    </w:p>
    <w:p w:rsidR="0011109F" w:rsidRPr="005C2F8F" w:rsidRDefault="002348DB" w:rsidP="005C2F8F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efficient intervention in the water services authorities.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Chair, the ANC government is committed to the provision of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services to all its citizens. However, in order for the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local municipalities to be able to deliver water quality and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services, it is also dependent on its ability to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collect water tariffs. As the ANC we support the introduction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the water user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pay principle. It must be enforced to ensure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the water services authorities are financially viable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entities. Our support for the water user pay principle is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cognisance of the vast majority of our people, as the vast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majority of our people are intelligent. Therefore, we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encourage those water services authorities to apply for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indigent funding from the National Treasury.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Chair, we know that municipalities are owed huge sums of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money spent residents which then means that these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municipalities all huge sums of money to various water boards.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have recommended that, the department must come up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with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ways of improving debt collection by these municipalities.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Further, encouraged the department to assist local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municipalities to ensure that their billing systems and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revenue mechanisms are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strengthened.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central to the government infrastructure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 xml:space="preserve">development and the socioeconomic development 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surrounding communities, President Ramaphosa in the state of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nation address, made a commitment that government will be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11109F" w:rsidRPr="005C2F8F" w:rsidRDefault="002348DB" w:rsidP="005C2F8F">
      <w:pPr>
        <w:framePr w:w="816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undertaking in far reaching [Inaudible] ...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measures to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unleash the potential of small businesses, micro businesses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informal businesses, as they are the ones that create the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most jobs and provide most opportunities for the poor to earn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 living.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Indeed, the department and its entities have responded to the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President’s instruction of ensuring that, small and micro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enterprises benefit in government programmes. The department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has set aside 40% of procurement to be spent for women while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youth and people with disabilities will be allocated 30%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7% respectively. Further, there are 165 direct job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opportunities that will be created through the implementation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the augmentation of infrastructure and operation of water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resource projects. An additional further than 450 jobs will be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created through the implementation of the Regional Bulk</w:t>
      </w:r>
    </w:p>
    <w:p w:rsidR="0011109F" w:rsidRPr="005C2F8F" w:rsidRDefault="002348DB" w:rsidP="005C2F8F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 Grant.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believe that the sector has the potential of creating more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job opportunities, hence in our portfolio committee we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recommended that, the department and its entities must provide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quarterly reports socioeconomic impact in terms of the number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jobs created,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and the number of small and medium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11109F" w:rsidRPr="005C2F8F" w:rsidRDefault="002348DB" w:rsidP="005C2F8F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enterprises benefiting from the various water and sanitation</w:t>
      </w:r>
    </w:p>
    <w:p w:rsidR="0011109F" w:rsidRPr="005C2F8F" w:rsidRDefault="002348DB" w:rsidP="005C2F8F">
      <w:pPr>
        <w:framePr w:w="51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 structure projects.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 and hon members, there are a number of ...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[Inaudible] ... that are allocated to municipalities from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various government departments, which are meant to address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and sanitation services. The experience has shown that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most of our local municipalities are not really able to spend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monies allocated to them as a result of lack of planning,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budgeting and co-ordination of the various grants that they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received from national department. To remedy the situation,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President announced the implementation of the District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Development Model, DDM as a government approach that national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and their entities give the necessary technical and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financial support to local municipalities in the</w:t>
      </w:r>
    </w:p>
    <w:p w:rsidR="0011109F" w:rsidRPr="005C2F8F" w:rsidRDefault="002348DB" w:rsidP="005C2F8F">
      <w:pPr>
        <w:framePr w:w="643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implementation of the one plan, one budget.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have recommended to the department and its entities to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align their Annual Performance Plan, APP along the District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Development Model. By doing that, the department will make it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possible for the portfolio committee to play an effective and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efficient oversight over the spending of the various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grants to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11109F" w:rsidRPr="005C2F8F" w:rsidRDefault="002348DB" w:rsidP="005C2F8F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waters services authorities. The DDM strengthens transparency</w:t>
      </w:r>
    </w:p>
    <w:p w:rsidR="0011109F" w:rsidRPr="005C2F8F" w:rsidRDefault="002348DB" w:rsidP="005C2F8F">
      <w:pPr>
        <w:framePr w:w="744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accountability on the use of taxpayers’ money.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Chair, we are confident that the measures contained in the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and its entities, will build water infrastructure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will secure the future of the next generation. Once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again, as the ANC we support 100% the Budget Vote 41 as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presented by the Minister of the Department of Water and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Sanitation. I thank you.</w:t>
      </w:r>
    </w:p>
    <w:p w:rsidR="0011109F" w:rsidRPr="005C2F8F" w:rsidRDefault="002348DB" w:rsidP="005C2F8F">
      <w:pPr>
        <w:framePr w:w="1536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19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Ke a leboga.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K P SITHOLE: Thank you, hon Chairperson. I am reading this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behalf of hon S A Buthelezi who is the main member of Water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Sanitation. Hon Chairperson, water is not a supplement to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daily living. It is in fact very necessary to our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assistance. And surprisingly, the Department of Water and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is one of the most important and conservative to</w:t>
      </w:r>
    </w:p>
    <w:p w:rsidR="0011109F" w:rsidRPr="005C2F8F" w:rsidRDefault="002348DB" w:rsidP="005C2F8F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sustainability of the population of South Africa.</w:t>
      </w:r>
    </w:p>
    <w:p w:rsidR="0011109F" w:rsidRPr="005C2F8F" w:rsidRDefault="002348DB" w:rsidP="005C2F8F">
      <w:pPr>
        <w:framePr w:w="8881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Vast quantities of countries water services are under stress</w:t>
      </w:r>
    </w:p>
    <w:p w:rsidR="0011109F" w:rsidRPr="005C2F8F" w:rsidRDefault="002348DB" w:rsidP="005C2F8F">
      <w:pPr>
        <w:framePr w:w="8881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dilapidated and insufficient. The dependence of water by all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11109F" w:rsidRPr="005C2F8F" w:rsidRDefault="002348DB" w:rsidP="005C2F8F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further emphasises the importance of taking no nonsense when</w:t>
      </w:r>
    </w:p>
    <w:p w:rsidR="0011109F" w:rsidRPr="005C2F8F" w:rsidRDefault="002348DB" w:rsidP="005C2F8F">
      <w:pPr>
        <w:framePr w:w="657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it comes to protecting this vital resources.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One of the major challenges of recent has been seen in the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province of KwaZulu-Natal and part of the Eastern Cape floods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damage was explores to adequate attention to water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infrastructure. However, KwaZulu-Natal and the Eastern Cape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 not the only affected provinces. In Gauteng, it has been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reported that water leaks due to poor infrastructure resulted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a loss of half of all water – a loss that is estimated to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sit at around R500 million in our municipalities. Before the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floods affected KwaZulu-Natal, water infrastructure was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already in a state of collapse. Anyone who will stand here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today and claims that the problem with water infrastructure is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a result of unforeseen circumstances of the floods damage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attempting to mislead the House and the citizens of this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country.</w:t>
      </w:r>
    </w:p>
    <w:p w:rsidR="0011109F" w:rsidRPr="005C2F8F" w:rsidRDefault="002348DB" w:rsidP="005C2F8F">
      <w:pPr>
        <w:framePr w:w="917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truth of the matter is that, there was no maintenance plan</w:t>
      </w:r>
    </w:p>
    <w:p w:rsidR="0011109F" w:rsidRPr="005C2F8F" w:rsidRDefault="002348DB" w:rsidP="005C2F8F">
      <w:pPr>
        <w:framePr w:w="917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water reticulations infrastructure in KwaZulu-Natal. There</w:t>
      </w:r>
    </w:p>
    <w:p w:rsidR="0011109F" w:rsidRPr="005C2F8F" w:rsidRDefault="002348DB" w:rsidP="005C2F8F">
      <w:pPr>
        <w:framePr w:w="917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solid evidence to support this as a budget for KwaZulu-</w:t>
      </w:r>
    </w:p>
    <w:p w:rsidR="0011109F" w:rsidRPr="005C2F8F" w:rsidRDefault="002348DB" w:rsidP="005C2F8F">
      <w:pPr>
        <w:framePr w:w="917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Natal and eThekwini in particular was almost entirely spend on</w:t>
      </w:r>
    </w:p>
    <w:p w:rsidR="0011109F" w:rsidRPr="005C2F8F" w:rsidRDefault="002348DB" w:rsidP="005C2F8F">
      <w:pPr>
        <w:framePr w:w="917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operational requirement of the water reticulation system.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11109F" w:rsidRPr="005C2F8F" w:rsidRDefault="002348DB" w:rsidP="005C2F8F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eThekwini Council has before the floods estimated that a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plan to fix and upgrade reticulation process, which include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pump system dam put a pipe required a budget of about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R1 billion per year over a period of 10 years. This means that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 special budget over and above general operation need to be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adequately repair existing infrastructure as the loses set up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at about 54% of reticulation water.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IFP has over the past has been bringing the importance of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infrastructure to the attention of this House and to the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department. It is however seen to a fallen over deaf ears. In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Parliament, we have asked whether an audit had been done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all the water infrastructure that needed repair in the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 and the Minister could not be given us a definite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answer. Now that we are forced into crisis we have to accept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any half back ideas how to fix and repair our infrastructures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balancing the growing demand and reliance on water.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department should desist the opportunity at this point to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draft the well organised budget in that would address the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floods affected areas and then move into other areas that is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dire needs of water. Without a plan to address the slowly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threatening water infrastructure shortcomings in South Africa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are simply planning to fail the people of this country. The</w:t>
      </w:r>
    </w:p>
    <w:p w:rsidR="0011109F" w:rsidRPr="005C2F8F" w:rsidRDefault="002348DB" w:rsidP="005C2F8F">
      <w:pPr>
        <w:framePr w:w="700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IFP do support the budget. Thank you very much.</w:t>
      </w:r>
    </w:p>
    <w:p w:rsidR="0011109F" w:rsidRPr="005C2F8F" w:rsidRDefault="002348DB" w:rsidP="005C2F8F">
      <w:pPr>
        <w:framePr w:w="168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Mnr P MEY: Voorsitter, Suid-Afrika het die afgelope ses maande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baie goeie reën ontvang, met die uitsondering van die gebiede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bokant die Nelson Mandelabaai damme.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Ongeag die goeie reënval,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bly die krane oor groot dele van Suid-Afrika nog droog.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Die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verslag meld dat alle inwoners van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Suid-Afrika teen 2030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bekostigbare en betroubare toegang tot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genoegsame skoon water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 sanitasie moet verkry. Op dié stadium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blyk dit steeds ’n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droom te wees. In dele van die Vrystaat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 xml:space="preserve">— Parys,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...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[Onhoorbaar.] ... en Tumahole — was die gebied vir 66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dae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sonder water.</w:t>
      </w:r>
    </w:p>
    <w:p w:rsidR="0011109F" w:rsidRPr="005C2F8F" w:rsidRDefault="002348DB" w:rsidP="005C2F8F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Tydens die sitting van 7 September 2021, het agb Tammy Breedt</w:t>
      </w:r>
    </w:p>
    <w:p w:rsidR="0011109F" w:rsidRPr="005C2F8F" w:rsidRDefault="002348DB" w:rsidP="005C2F8F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van die VF Plus ’n lidverklaring oor Qwaqwa se water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ingedien.</w:t>
      </w:r>
    </w:p>
    <w:p w:rsidR="0011109F" w:rsidRPr="005C2F8F" w:rsidRDefault="002348DB" w:rsidP="005C2F8F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Die Adjunkminister van Water en Sanitasie het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gereageer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en</w:t>
      </w:r>
    </w:p>
    <w:p w:rsidR="0011109F" w:rsidRPr="005C2F8F" w:rsidRDefault="002348DB" w:rsidP="005C2F8F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bevestig dat hulle ondersoek ingestel het en R26,5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miljoen</w:t>
      </w:r>
    </w:p>
    <w:p w:rsidR="0011109F" w:rsidRPr="005C2F8F" w:rsidRDefault="002348DB" w:rsidP="005C2F8F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bewillig het. Die munisipaliteit dra geen kennis daarvan nie.</w:t>
      </w:r>
    </w:p>
    <w:p w:rsidR="0011109F" w:rsidRPr="005C2F8F" w:rsidRDefault="002348DB" w:rsidP="005C2F8F">
      <w:pPr>
        <w:framePr w:w="9025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Die situasie bly net versleg. Die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waterkrisis in die Nelson</w:t>
      </w:r>
    </w:p>
    <w:p w:rsidR="0011109F" w:rsidRPr="005C2F8F" w:rsidRDefault="002348DB" w:rsidP="005C2F8F">
      <w:pPr>
        <w:framePr w:w="9025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Mandelabaai-metro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duur al vir byna sewe jaar. Die VF Plus het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11109F" w:rsidRPr="005C2F8F" w:rsidRDefault="002348DB" w:rsidP="005C2F8F">
      <w:pPr>
        <w:framePr w:w="830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sedert 2019 permanent tydens toesprake oor die dreigende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waterkrisis verslag gedoen. Niks is aan die situasie gedoen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nie. Ek het in 2019 daarop gewys dat ons sê ons is een van die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30 droogste lande in die wêreld. Dit is nie waar nie. Ons het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genoeg water maar ontbreek aan genoeg damme om daardie water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op te gaar. Die massas water wat see toe vloei moet na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droë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dele in Suid-Afrika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opgegaar en herlei word. Dink net aan die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groot getal werksgeleenthede wat geskep word.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Ek wil vandag spesifiek na die Nelson Mandelabaai-metro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verwys. Die gemiddelde damvlakke is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vandag 12,81%. Binne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30</w:t>
      </w:r>
      <w:r w:rsidRPr="005C2F8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dae gaan 40% van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Nelson Mandelabaai-metro se inwoners geen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tot hul beskikking het nie. Ek wil herhaal. Binne 30 dae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gaan 40% van Nelson Mandelabaai-metro se inwoners geen water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tot hul beskikking het nie. Dit sluit ook die grootste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gevangenis in die Oos-Kaap, namens die St Albans-gevangenis,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in. Dit sal een van die grootste rampe in die geskiedenis van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Suid-Afrika wees.</w:t>
      </w:r>
    </w:p>
    <w:p w:rsidR="0011109F" w:rsidRPr="005C2F8F" w:rsidRDefault="002348DB" w:rsidP="005C2F8F">
      <w:pPr>
        <w:framePr w:w="902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Verskeie redes kan genoem word waarom daar so baie water</w:t>
      </w:r>
    </w:p>
    <w:p w:rsidR="0011109F" w:rsidRPr="005C2F8F" w:rsidRDefault="002348DB" w:rsidP="005C2F8F">
      <w:pPr>
        <w:framePr w:w="902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vermors word. Eerstens is dit die inwoners van die metro wat</w:t>
      </w:r>
    </w:p>
    <w:p w:rsidR="0011109F" w:rsidRPr="005C2F8F" w:rsidRDefault="002348DB" w:rsidP="005C2F8F">
      <w:pPr>
        <w:framePr w:w="902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nie vir water betaal nie en dus nie omgee oor die hoeveelheid</w:t>
      </w:r>
    </w:p>
    <w:p w:rsidR="0011109F" w:rsidRPr="005C2F8F" w:rsidRDefault="002348DB" w:rsidP="005C2F8F">
      <w:pPr>
        <w:framePr w:w="902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wat hulle vermors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nie. Tweedens, die Nooitgedacht-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11109F" w:rsidRPr="005C2F8F" w:rsidRDefault="002348DB" w:rsidP="005C2F8F">
      <w:pPr>
        <w:framePr w:w="844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watersuiweringsprojek wat uit die water van die Gariepdam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gevoed word, is vertraag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oor ’n betalingsdispuut. Die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kontrakteur het sy kontrak in 2021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beëindig omdat Amatola-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waterraad nie ’n betaling van R1,9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miljoen betaal het nie. Die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projek moes in September 2021 al voltooi gewees het. Die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Nooitgedacht-watersuiweringsprojek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is ’n projek van die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Departement van Water en Sanitasie.</w:t>
      </w:r>
    </w:p>
    <w:p w:rsidR="0011109F" w:rsidRPr="005C2F8F" w:rsidRDefault="002348DB" w:rsidP="005C2F8F">
      <w:pPr>
        <w:framePr w:w="9025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Ek wil net noem dat dit so belangrik is dat daardie</w:t>
      </w:r>
      <w:r w:rsidRPr="005C2F8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projek</w:t>
      </w:r>
    </w:p>
    <w:p w:rsidR="0011109F" w:rsidRPr="005C2F8F" w:rsidRDefault="002348DB" w:rsidP="005C2F8F">
      <w:pPr>
        <w:framePr w:w="9025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vining voltooi moet word aangesien dit tans 170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megaliter</w:t>
      </w:r>
    </w:p>
    <w:p w:rsidR="0011109F" w:rsidRPr="005C2F8F" w:rsidRDefault="002348DB" w:rsidP="005C2F8F">
      <w:pPr>
        <w:framePr w:w="9025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per dag voorsien, en as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fase drie voltooi is, is dit ’n</w:t>
      </w:r>
    </w:p>
    <w:p w:rsidR="0011109F" w:rsidRPr="005C2F8F" w:rsidRDefault="002348DB" w:rsidP="005C2F8F">
      <w:pPr>
        <w:framePr w:w="9025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verdere 40 megaliter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per dag.</w:t>
      </w:r>
    </w:p>
    <w:p w:rsidR="0011109F" w:rsidRPr="005C2F8F" w:rsidRDefault="002348DB" w:rsidP="005C2F8F">
      <w:pPr>
        <w:framePr w:w="9025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Die VF Plus dagbestuur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het so vyf weke gelede die</w:t>
      </w:r>
    </w:p>
    <w:p w:rsidR="0011109F" w:rsidRPr="005C2F8F" w:rsidRDefault="002348DB" w:rsidP="005C2F8F">
      <w:pPr>
        <w:framePr w:w="9025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Nooitgedacht-watersuiweringsprojek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besoek en ek wil nou vir u</w:t>
      </w:r>
    </w:p>
    <w:p w:rsidR="0011109F" w:rsidRPr="005C2F8F" w:rsidRDefault="002348DB" w:rsidP="005C2F8F">
      <w:pPr>
        <w:framePr w:w="9025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een ding sê. Daar word hard gewerk en die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oponthoud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onnodig</w:t>
      </w:r>
    </w:p>
    <w:p w:rsidR="0011109F" w:rsidRPr="005C2F8F" w:rsidRDefault="002348DB" w:rsidP="005C2F8F">
      <w:pPr>
        <w:framePr w:w="9025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was. Maar wat is die korttermyn oplossing in die Nelson</w:t>
      </w:r>
    </w:p>
    <w:p w:rsidR="0011109F" w:rsidRPr="005C2F8F" w:rsidRDefault="002348DB" w:rsidP="005C2F8F">
      <w:pPr>
        <w:framePr w:w="9025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Mandelabaai-metro?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2019 het ek ’n beroep op die Minister van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waterwese</w:t>
      </w:r>
      <w:r w:rsidRPr="005C2F8F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5C2F8F">
        <w:rPr>
          <w:rFonts w:ascii="Arial" w:hAnsi="Arial" w:cs="Arial"/>
          <w:color w:val="000000"/>
          <w:sz w:val="20"/>
          <w:szCs w:val="20"/>
        </w:rPr>
        <w:t>agb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Sisulu gedoen dat geen bouplan goedgekeur moet word indien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daar nie voorsiening gemaak is vir die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opgaar van water deur</w:t>
      </w:r>
    </w:p>
    <w:p w:rsidR="0011109F" w:rsidRPr="005C2F8F" w:rsidRDefault="002348DB" w:rsidP="005C2F8F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middel van watertenks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nie. Die groote van die woning se dak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11109F" w:rsidRPr="005C2F8F" w:rsidRDefault="002348DB" w:rsidP="005C2F8F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moet bepaal hoeveel water gestoor moet word. Elke huis wat</w:t>
      </w:r>
    </w:p>
    <w:p w:rsidR="0011109F" w:rsidRPr="005C2F8F" w:rsidRDefault="002348DB" w:rsidP="005C2F8F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gebou word moet van geute en ’n 5 000 liter tenk voorsien</w:t>
      </w:r>
    </w:p>
    <w:p w:rsidR="0011109F" w:rsidRPr="005C2F8F" w:rsidRDefault="002348DB" w:rsidP="005C2F8F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word. Dit moet op ’n sement fondasie geplaas word om diefstal</w:t>
      </w:r>
    </w:p>
    <w:p w:rsidR="0011109F" w:rsidRPr="005C2F8F" w:rsidRDefault="002348DB" w:rsidP="005C2F8F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te voorkom. Waarom is dit so belangrik?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die metro anderkant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die opvangsgebied was die reënval goed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 sou die watertenks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gereeld gevul word. Ek wil vandag ’n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beroep op die Minister van Water en Sanitasie doen. Begin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onmiddelik met die oprigting van watertenks. Ek wil vir u sê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dat die krisis geweldig is maar ons kan nog ’n oplossing vind.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Ek wil afsluit. Ek dink min mense besef in wattter situasie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 xml:space="preserve">die Oos-Kaap hom bevind en daarom 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gelowige wil ek sê, kom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ons as gelowiges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glo eh hoop dat God ons damme in hierdie</w:t>
      </w:r>
    </w:p>
    <w:p w:rsidR="0011109F" w:rsidRPr="005C2F8F" w:rsidRDefault="002348DB" w:rsidP="005C2F8F">
      <w:pPr>
        <w:framePr w:w="888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30 dae sal vul. Dankie, Voorsitter.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DEPUTY MINISTER OF WATER AND SANITATION (Mr M D Mahlobo):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Your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Excellence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Chair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Chairs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comrade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Frolick </w:t>
      </w:r>
      <w:r w:rsidRPr="005C2F8F">
        <w:rPr>
          <w:rFonts w:ascii="Arial" w:hAnsi="Arial" w:cs="Arial"/>
          <w:color w:val="111111"/>
          <w:sz w:val="20"/>
          <w:szCs w:val="20"/>
        </w:rPr>
        <w:t>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</w:p>
    <w:p w:rsidR="0011109F" w:rsidRPr="005C2F8F" w:rsidRDefault="00DA3E9F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hyperlink r:id="rId5" w:history="1">
        <w:r w:rsidR="002348DB" w:rsidRPr="005C2F8F">
          <w:rPr>
            <w:rFonts w:ascii="Arial" w:hAnsi="Arial" w:cs="Arial"/>
            <w:color w:val="111111"/>
            <w:spacing w:val="-2"/>
            <w:sz w:val="20"/>
            <w:szCs w:val="20"/>
          </w:rPr>
          <w:t>of</w:t>
        </w:r>
      </w:hyperlink>
      <w:hyperlink r:id="rId6" w:history="1">
        <w:r w:rsidR="002348DB" w:rsidRPr="005C2F8F">
          <w:rPr>
            <w:rFonts w:ascii="Arial" w:hAnsi="Arial" w:cs="Arial"/>
            <w:color w:val="111111"/>
            <w:spacing w:val="-2"/>
            <w:sz w:val="20"/>
            <w:szCs w:val="20"/>
          </w:rPr>
          <w:t xml:space="preserve"> </w:t>
        </w:r>
      </w:hyperlink>
      <w:hyperlink r:id="rId7" w:history="1">
        <w:r w:rsidR="002348DB"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Water</w:t>
        </w:r>
      </w:hyperlink>
      <w:hyperlink r:id="rId8" w:history="1">
        <w:r w:rsidR="002348DB"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 xml:space="preserve"> </w:t>
        </w:r>
      </w:hyperlink>
      <w:r w:rsidR="002348DB"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="002348DB"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9" w:history="1">
        <w:r w:rsidR="002348DB"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Sanitation,</w:t>
        </w:r>
      </w:hyperlink>
      <w:hyperlink r:id="rId10" w:history="1">
        <w:r w:rsidR="002348DB"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 xml:space="preserve"> </w:t>
        </w:r>
      </w:hyperlink>
      <w:r w:rsidR="002348DB" w:rsidRPr="005C2F8F">
        <w:rPr>
          <w:rFonts w:ascii="Arial" w:hAnsi="Arial" w:cs="Arial"/>
          <w:color w:val="000000"/>
          <w:spacing w:val="-3"/>
          <w:sz w:val="20"/>
          <w:szCs w:val="20"/>
        </w:rPr>
        <w:t>Macingwane</w:t>
      </w:r>
      <w:r w:rsidR="002348DB" w:rsidRPr="005C2F8F">
        <w:rPr>
          <w:rFonts w:ascii="Arial" w:hAnsi="Arial" w:cs="Arial"/>
          <w:color w:val="111111"/>
          <w:sz w:val="20"/>
          <w:szCs w:val="20"/>
        </w:rPr>
        <w:t>,</w:t>
      </w:r>
      <w:r w:rsidR="002348DB"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other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Ministers</w:t>
      </w:r>
      <w:r w:rsidR="002348DB"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="002348DB"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here.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Deputy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Magadzi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other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Deputy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Ministers,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hon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comrade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Pemmy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Majodina,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Whip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Deputy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Chief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Whip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comrade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Dlakude,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Chair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committee,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comrade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Mashego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Whip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committee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comrade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Grace,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hon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Members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Parliament,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GN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3268345</wp:posOffset>
            </wp:positionV>
            <wp:extent cx="5794375" cy="6626225"/>
            <wp:effectExtent l="0" t="0" r="0" b="3175"/>
            <wp:wrapNone/>
            <wp:docPr id="4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62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11109F" w:rsidRPr="005C2F8F" w:rsidRDefault="002348DB" w:rsidP="005C2F8F">
      <w:pPr>
        <w:framePr w:w="927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senior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managers,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leadership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entities,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esteemed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guests</w:t>
      </w:r>
    </w:p>
    <w:p w:rsidR="0011109F" w:rsidRPr="005C2F8F" w:rsidRDefault="002348DB" w:rsidP="005C2F8F">
      <w:pPr>
        <w:framePr w:w="391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fellow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South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Africans.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Your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Excellences,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comrades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friends,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many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citizens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across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globe,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continue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perish,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economies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stagnated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whilst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exposing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inequalities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existing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amongst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nations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due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 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continued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devastating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impact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COVID-19,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Russia-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Ukraine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conflict,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as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well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as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global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hyperlink r:id="rId12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security</w:t>
        </w:r>
      </w:hyperlink>
      <w:hyperlink r:id="rId13" w:history="1">
        <w:r w:rsidRPr="005C2F8F">
          <w:rPr>
            <w:rFonts w:ascii="Arial" w:hAnsi="Arial" w:cs="Arial"/>
            <w:color w:val="111111"/>
            <w:sz w:val="20"/>
            <w:szCs w:val="20"/>
          </w:rPr>
          <w:t>,</w:t>
        </w:r>
      </w:hyperlink>
      <w:hyperlink r:id="rId14" w:history="1">
        <w:r w:rsidRPr="005C2F8F">
          <w:rPr>
            <w:rFonts w:ascii="Arial" w:hAnsi="Arial" w:cs="Arial"/>
            <w:color w:val="111111"/>
            <w:spacing w:val="-5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geo-political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tensions.</w:t>
      </w:r>
    </w:p>
    <w:p w:rsidR="0011109F" w:rsidRPr="005C2F8F" w:rsidRDefault="002348DB" w:rsidP="005C2F8F">
      <w:pPr>
        <w:framePr w:w="899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 our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country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experienced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COVID-19,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July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2021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violent</w:t>
      </w:r>
    </w:p>
    <w:p w:rsidR="0011109F" w:rsidRPr="005C2F8F" w:rsidRDefault="002348DB" w:rsidP="005C2F8F">
      <w:pPr>
        <w:framePr w:w="899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unrests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affecting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KwaZulu-Natal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Gauteng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Province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</w:p>
    <w:p w:rsidR="0011109F" w:rsidRPr="005C2F8F" w:rsidRDefault="002348DB" w:rsidP="005C2F8F">
      <w:pPr>
        <w:framePr w:w="899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recently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untold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suffering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caused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floods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</w:p>
    <w:p w:rsidR="0011109F" w:rsidRPr="005C2F8F" w:rsidRDefault="002348DB" w:rsidP="005C2F8F">
      <w:pPr>
        <w:framePr w:w="899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KwaZulu-Natal,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KZN,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some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parts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Eastern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Cape,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North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West</w:t>
      </w:r>
    </w:p>
    <w:p w:rsidR="0011109F" w:rsidRPr="005C2F8F" w:rsidRDefault="002348DB" w:rsidP="005C2F8F">
      <w:pPr>
        <w:framePr w:w="899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fires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ravaged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more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300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shacks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Western</w:t>
      </w:r>
    </w:p>
    <w:p w:rsidR="0011109F" w:rsidRPr="005C2F8F" w:rsidRDefault="002348DB" w:rsidP="005C2F8F">
      <w:pPr>
        <w:framePr w:w="899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Cape.</w:t>
      </w:r>
    </w:p>
    <w:p w:rsidR="0011109F" w:rsidRPr="005C2F8F" w:rsidRDefault="002348DB" w:rsidP="005C2F8F">
      <w:pPr>
        <w:framePr w:w="913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z w:val="20"/>
          <w:szCs w:val="20"/>
        </w:rPr>
        <w:t>I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am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joining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Mchunu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paying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last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respect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all</w:t>
      </w:r>
    </w:p>
    <w:p w:rsidR="0011109F" w:rsidRPr="005C2F8F" w:rsidRDefault="002348DB" w:rsidP="005C2F8F">
      <w:pPr>
        <w:framePr w:w="913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those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who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lost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their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lives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due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matters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I</w:t>
      </w:r>
      <w:r w:rsidRPr="005C2F8F">
        <w:rPr>
          <w:rFonts w:ascii="Arial" w:hAnsi="Arial" w:cs="Arial"/>
          <w:color w:val="111111"/>
          <w:spacing w:val="-7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raised.</w:t>
      </w:r>
    </w:p>
    <w:p w:rsidR="0011109F" w:rsidRPr="005C2F8F" w:rsidRDefault="002348DB" w:rsidP="005C2F8F">
      <w:pPr>
        <w:framePr w:w="913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Their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memories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live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because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they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remain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embedded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in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</w:p>
    <w:p w:rsidR="0011109F" w:rsidRPr="005C2F8F" w:rsidRDefault="002348DB" w:rsidP="005C2F8F">
      <w:pPr>
        <w:framePr w:w="913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minds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in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hearts.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These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heroes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heroines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</w:p>
    <w:p w:rsidR="0011109F" w:rsidRPr="005C2F8F" w:rsidRDefault="002348DB" w:rsidP="005C2F8F">
      <w:pPr>
        <w:framePr w:w="913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have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already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succumbed,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including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rescue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worker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</w:p>
    <w:p w:rsidR="0011109F" w:rsidRPr="005C2F8F" w:rsidRDefault="002348DB" w:rsidP="005C2F8F">
      <w:pPr>
        <w:framePr w:w="9131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actually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passed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on</w:t>
      </w:r>
      <w:r w:rsidRPr="005C2F8F">
        <w:rPr>
          <w:rFonts w:ascii="Arial" w:hAnsi="Arial" w:cs="Arial"/>
          <w:color w:val="111111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in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KwaZulu-Natal.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4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11109F" w:rsidRPr="005C2F8F" w:rsidRDefault="002348DB" w:rsidP="005C2F8F">
      <w:pPr>
        <w:framePr w:w="927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only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way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must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know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COVID-19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continue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be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with</w:t>
      </w:r>
    </w:p>
    <w:p w:rsidR="0011109F" w:rsidRPr="005C2F8F" w:rsidRDefault="002348DB" w:rsidP="005C2F8F">
      <w:pPr>
        <w:framePr w:w="88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us.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virus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mutating,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there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new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strains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are</w:t>
      </w:r>
    </w:p>
    <w:p w:rsidR="0011109F" w:rsidRPr="005C2F8F" w:rsidRDefault="002348DB" w:rsidP="005C2F8F">
      <w:pPr>
        <w:framePr w:w="88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emerging.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only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way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stop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spread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is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through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</w:p>
    <w:p w:rsidR="0011109F" w:rsidRPr="005C2F8F" w:rsidRDefault="002348DB" w:rsidP="005C2F8F">
      <w:pPr>
        <w:framePr w:w="88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behaviour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as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individuals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collectively.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Let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us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support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</w:p>
    <w:p w:rsidR="0011109F" w:rsidRPr="005C2F8F" w:rsidRDefault="002348DB" w:rsidP="005C2F8F">
      <w:pPr>
        <w:framePr w:w="88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campaign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programme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by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President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government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of</w:t>
      </w:r>
    </w:p>
    <w:p w:rsidR="0011109F" w:rsidRPr="005C2F8F" w:rsidRDefault="002348DB" w:rsidP="005C2F8F">
      <w:pPr>
        <w:framePr w:w="88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vaccination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frown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upon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those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who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continue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spread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</w:p>
    <w:p w:rsidR="0011109F" w:rsidRPr="005C2F8F" w:rsidRDefault="002348DB" w:rsidP="005C2F8F">
      <w:pPr>
        <w:framePr w:w="88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false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narrative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about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vaccines.</w:t>
      </w:r>
    </w:p>
    <w:p w:rsidR="0011109F" w:rsidRPr="005C2F8F" w:rsidRDefault="00DA3E9F" w:rsidP="005C2F8F">
      <w:pPr>
        <w:framePr w:w="9272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hyperlink r:id="rId16" w:history="1">
        <w:r w:rsidR="002348DB"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>Water</w:t>
        </w:r>
      </w:hyperlink>
      <w:hyperlink r:id="rId17" w:history="1">
        <w:r w:rsidR="002348DB" w:rsidRPr="005C2F8F">
          <w:rPr>
            <w:rFonts w:ascii="Arial" w:hAnsi="Arial" w:cs="Arial"/>
            <w:color w:val="000000"/>
            <w:spacing w:val="-5"/>
            <w:sz w:val="20"/>
            <w:szCs w:val="20"/>
          </w:rPr>
          <w:t xml:space="preserve"> </w:t>
        </w:r>
      </w:hyperlink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is </w:t>
      </w:r>
      <w:r w:rsidR="002348DB" w:rsidRPr="005C2F8F">
        <w:rPr>
          <w:rFonts w:ascii="Arial" w:hAnsi="Arial" w:cs="Arial"/>
          <w:color w:val="111111"/>
          <w:spacing w:val="-5"/>
          <w:sz w:val="20"/>
          <w:szCs w:val="20"/>
        </w:rPr>
        <w:t>an</w:t>
      </w:r>
      <w:r w:rsidR="002348DB"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integral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part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="002348DB"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="002348DB"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ecosystem,</w:t>
      </w:r>
      <w:r w:rsidR="002348DB"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z w:val="20"/>
          <w:szCs w:val="20"/>
        </w:rPr>
        <w:t>a</w:t>
      </w:r>
      <w:r w:rsidR="002348DB"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natural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resource</w:t>
      </w:r>
    </w:p>
    <w:p w:rsidR="0011109F" w:rsidRPr="005C2F8F" w:rsidRDefault="002348DB" w:rsidP="005C2F8F">
      <w:pPr>
        <w:framePr w:w="9272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7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social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economic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good,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whose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quantity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quality</w:t>
      </w:r>
    </w:p>
    <w:p w:rsidR="0011109F" w:rsidRPr="005C2F8F" w:rsidRDefault="002348DB" w:rsidP="005C2F8F">
      <w:pPr>
        <w:framePr w:w="9272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determine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nature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its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utilisation. </w:t>
      </w:r>
      <w:hyperlink r:id="rId18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Water</w:t>
        </w:r>
      </w:hyperlink>
      <w:hyperlink r:id="rId19" w:history="1">
        <w:r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5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region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can</w:t>
      </w:r>
    </w:p>
    <w:p w:rsidR="0011109F" w:rsidRPr="005C2F8F" w:rsidRDefault="002348DB" w:rsidP="005C2F8F">
      <w:pPr>
        <w:framePr w:w="9272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become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limiting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because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number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challenges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are</w:t>
      </w:r>
    </w:p>
    <w:p w:rsidR="0011109F" w:rsidRPr="005C2F8F" w:rsidRDefault="002348DB" w:rsidP="005C2F8F">
      <w:pPr>
        <w:framePr w:w="9272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there.</w:t>
      </w:r>
    </w:p>
    <w:p w:rsidR="0011109F" w:rsidRPr="005C2F8F" w:rsidRDefault="002348DB" w:rsidP="005C2F8F">
      <w:pPr>
        <w:framePr w:w="913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systems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are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more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vulnerable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region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because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</w:p>
    <w:p w:rsidR="0011109F" w:rsidRPr="005C2F8F" w:rsidRDefault="002348DB" w:rsidP="005C2F8F">
      <w:pPr>
        <w:framePr w:w="913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climate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change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annual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variations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</w:p>
    <w:p w:rsidR="0011109F" w:rsidRPr="005C2F8F" w:rsidRDefault="002348DB" w:rsidP="005C2F8F">
      <w:pPr>
        <w:framePr w:w="913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terms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rainfall,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but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evaporation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see.</w:t>
      </w:r>
    </w:p>
    <w:p w:rsidR="0011109F" w:rsidRPr="005C2F8F" w:rsidRDefault="002348DB" w:rsidP="005C2F8F">
      <w:pPr>
        <w:framePr w:w="913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Your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Excellences,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South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hyperlink r:id="rId20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Africa</w:t>
        </w:r>
      </w:hyperlink>
      <w:hyperlink r:id="rId21" w:history="1">
        <w:r w:rsidRPr="005C2F8F">
          <w:rPr>
            <w:rFonts w:ascii="Arial" w:hAnsi="Arial" w:cs="Arial"/>
            <w:color w:val="000000"/>
            <w:spacing w:val="-4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not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national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22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water</w:t>
        </w:r>
      </w:hyperlink>
    </w:p>
    <w:p w:rsidR="0011109F" w:rsidRPr="005C2F8F" w:rsidRDefault="002348DB" w:rsidP="005C2F8F">
      <w:pPr>
        <w:framePr w:w="913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crisis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present.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However,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number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serious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problems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</w:p>
    <w:p w:rsidR="0011109F" w:rsidRPr="005C2F8F" w:rsidRDefault="002348DB" w:rsidP="005C2F8F">
      <w:pPr>
        <w:framePr w:w="913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experience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currently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could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cause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seeds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future</w:t>
      </w:r>
    </w:p>
    <w:p w:rsidR="0011109F" w:rsidRPr="005C2F8F" w:rsidRDefault="002348DB" w:rsidP="005C2F8F">
      <w:pPr>
        <w:framePr w:w="913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crises.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Therefore,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our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hyperlink r:id="rId23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water</w:t>
        </w:r>
      </w:hyperlink>
      <w:hyperlink r:id="rId24" w:history="1">
        <w:r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related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problems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could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4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11109F" w:rsidRPr="005C2F8F" w:rsidRDefault="002348DB" w:rsidP="005C2F8F">
      <w:pPr>
        <w:framePr w:w="771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negative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impact,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causing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country’s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socio-economic</w:t>
      </w:r>
    </w:p>
    <w:p w:rsidR="0011109F" w:rsidRPr="005C2F8F" w:rsidRDefault="002348DB" w:rsidP="005C2F8F">
      <w:pPr>
        <w:framePr w:w="631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imperatives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take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the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turn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for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worse.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must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mindful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climate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change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has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significant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impact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causing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floods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through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limited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some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areas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in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localities.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drought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seen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some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parts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country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as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has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spoken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to.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Many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opportunities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offered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by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hyperlink r:id="rId25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water</w:t>
        </w:r>
      </w:hyperlink>
      <w:hyperlink r:id="rId26" w:history="1">
        <w:r w:rsidRPr="005C2F8F">
          <w:rPr>
            <w:rFonts w:ascii="Arial" w:hAnsi="Arial" w:cs="Arial"/>
            <w:color w:val="000000"/>
            <w:spacing w:val="-1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sector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development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social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transformation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exploited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very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positively.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 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course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with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Mchunu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Mam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Magadzi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that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harness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security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South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Africa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for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benefit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all.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would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also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deploying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technology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is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very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destructive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are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fully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secured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country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international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experts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saying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not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primarily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results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security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but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must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recognise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27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water</w:t>
        </w:r>
      </w:hyperlink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security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is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determined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by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success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failure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country’s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socio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economic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importance.</w:t>
      </w:r>
    </w:p>
    <w:p w:rsidR="0011109F" w:rsidRPr="005C2F8F" w:rsidRDefault="002348DB" w:rsidP="005C2F8F">
      <w:pPr>
        <w:framePr w:w="9273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Therefore,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urgent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measures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taken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by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as</w:t>
      </w:r>
    </w:p>
    <w:p w:rsidR="0011109F" w:rsidRPr="005C2F8F" w:rsidRDefault="002348DB" w:rsidP="005C2F8F">
      <w:pPr>
        <w:framePr w:w="9273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indicated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in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his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address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28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systems</w:t>
        </w:r>
      </w:hyperlink>
      <w:hyperlink r:id="rId29" w:history="1">
        <w:r w:rsidRPr="005C2F8F">
          <w:rPr>
            <w:rFonts w:ascii="Arial" w:hAnsi="Arial" w:cs="Arial"/>
            <w:color w:val="000000"/>
            <w:spacing w:val="-4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</w:p>
    <w:p w:rsidR="0011109F" w:rsidRPr="005C2F8F" w:rsidRDefault="002348DB" w:rsidP="005C2F8F">
      <w:pPr>
        <w:framePr w:w="9273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remain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life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blood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nation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around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whole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country.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621905"/>
            <wp:effectExtent l="0" t="0" r="0" b="0"/>
            <wp:wrapNone/>
            <wp:docPr id="4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62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5C2F8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11109F" w:rsidRPr="005C2F8F" w:rsidRDefault="002348DB" w:rsidP="005C2F8F">
      <w:pPr>
        <w:framePr w:w="786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are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on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course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in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achieving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United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31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Sustainable</w:t>
        </w:r>
      </w:hyperlink>
    </w:p>
    <w:p w:rsidR="0011109F" w:rsidRPr="005C2F8F" w:rsidRDefault="002348DB" w:rsidP="005C2F8F">
      <w:pPr>
        <w:framePr w:w="574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Development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Goals,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UN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SDG,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House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Chair.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must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indicate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that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ANC-led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governments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over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last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28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years,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done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well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access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many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South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Africans.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As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speak,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access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stands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at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about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90%,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access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sanitation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around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83%.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But,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ministry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are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first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admit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more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still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needs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done,</w:t>
      </w:r>
    </w:p>
    <w:p w:rsidR="0011109F" w:rsidRPr="005C2F8F" w:rsidRDefault="002348DB" w:rsidP="005C2F8F">
      <w:pPr>
        <w:framePr w:w="9271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especial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for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rural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communities.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As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directed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by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President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shall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leave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no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South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African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behind,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when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it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comes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access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sanitation.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increasing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capability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research,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working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with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</w:t>
      </w:r>
      <w:hyperlink r:id="rId32" w:history="1">
        <w:r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>Water</w:t>
        </w:r>
      </w:hyperlink>
      <w:hyperlink r:id="rId33" w:history="1">
        <w:r w:rsidRPr="005C2F8F">
          <w:rPr>
            <w:rFonts w:ascii="Arial" w:hAnsi="Arial" w:cs="Arial"/>
            <w:color w:val="000000"/>
            <w:spacing w:val="-5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Research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Commission,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202124"/>
          <w:sz w:val="20"/>
          <w:szCs w:val="20"/>
        </w:rPr>
        <w:t>Council for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202124"/>
          <w:sz w:val="20"/>
          <w:szCs w:val="20"/>
        </w:rPr>
        <w:t>Scientific and Industrial Research,</w:t>
      </w:r>
      <w:r w:rsidRPr="005C2F8F">
        <w:rPr>
          <w:rFonts w:ascii="Arial" w:hAnsi="Arial" w:cs="Arial"/>
          <w:color w:val="202124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CSIR,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other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institutions.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And,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also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ensuring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partnerships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has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spoken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to.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investing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skills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revolution,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climate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change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mitigation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strategies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technologies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required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for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current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epoch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future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demands.</w:t>
      </w:r>
    </w:p>
    <w:p w:rsidR="0011109F" w:rsidRPr="005C2F8F" w:rsidRDefault="002348DB" w:rsidP="005C2F8F">
      <w:pPr>
        <w:framePr w:w="927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Department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has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promised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before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hon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members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delivered</w:t>
      </w:r>
    </w:p>
    <w:p w:rsidR="0011109F" w:rsidRPr="005C2F8F" w:rsidRDefault="002348DB" w:rsidP="005C2F8F">
      <w:pPr>
        <w:framePr w:w="927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on our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promise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regulate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sanitation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country.</w:t>
      </w:r>
    </w:p>
    <w:p w:rsidR="0011109F" w:rsidRPr="005C2F8F" w:rsidRDefault="002348DB" w:rsidP="005C2F8F">
      <w:pPr>
        <w:framePr w:w="927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delivered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on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promise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roll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Blue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4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11109F" w:rsidRPr="005C2F8F" w:rsidRDefault="002348DB" w:rsidP="005C2F8F">
      <w:pPr>
        <w:framePr w:w="800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Drop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Green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Drop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status.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And,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report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is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actually</w:t>
      </w:r>
    </w:p>
    <w:p w:rsidR="0011109F" w:rsidRPr="005C2F8F" w:rsidRDefault="002348DB" w:rsidP="005C2F8F">
      <w:pPr>
        <w:framePr w:w="16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available.</w:t>
      </w:r>
    </w:p>
    <w:p w:rsidR="0011109F" w:rsidRPr="005C2F8F" w:rsidRDefault="002348DB" w:rsidP="005C2F8F">
      <w:pPr>
        <w:framePr w:w="927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seen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how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many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treatments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been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looked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at,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this</w:t>
      </w:r>
    </w:p>
    <w:p w:rsidR="0011109F" w:rsidRPr="005C2F8F" w:rsidRDefault="002348DB" w:rsidP="005C2F8F">
      <w:pPr>
        <w:framePr w:w="927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report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now,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must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be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able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demonstrate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commitment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by</w:t>
      </w:r>
    </w:p>
    <w:p w:rsidR="0011109F" w:rsidRPr="005C2F8F" w:rsidRDefault="002348DB" w:rsidP="005C2F8F">
      <w:pPr>
        <w:framePr w:w="927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transform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our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thinking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waste</w:t>
      </w:r>
    </w:p>
    <w:p w:rsidR="0011109F" w:rsidRPr="005C2F8F" w:rsidRDefault="002348DB" w:rsidP="005C2F8F">
      <w:pPr>
        <w:framePr w:w="927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treatment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system.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must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start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use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science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</w:p>
    <w:p w:rsidR="0011109F" w:rsidRPr="005C2F8F" w:rsidRDefault="00DA3E9F" w:rsidP="005C2F8F">
      <w:pPr>
        <w:framePr w:w="927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hyperlink r:id="rId34" w:history="1">
        <w:r w:rsidR="002348DB"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engineering</w:t>
        </w:r>
      </w:hyperlink>
      <w:hyperlink r:id="rId35" w:history="1">
        <w:r w:rsidR="002348DB"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 xml:space="preserve"> </w:t>
        </w:r>
      </w:hyperlink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="002348DB"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="002348DB"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="002348DB"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capability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="002348DB"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treat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waste</w:t>
      </w:r>
    </w:p>
    <w:p w:rsidR="0011109F" w:rsidRPr="005C2F8F" w:rsidRDefault="00DA3E9F" w:rsidP="005C2F8F">
      <w:pPr>
        <w:framePr w:w="9272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hyperlink r:id="rId36" w:history="1">
        <w:r w:rsidR="002348DB"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>water</w:t>
        </w:r>
      </w:hyperlink>
      <w:hyperlink r:id="rId37" w:history="1">
        <w:r w:rsidR="002348DB" w:rsidRPr="005C2F8F">
          <w:rPr>
            <w:rFonts w:ascii="Arial" w:hAnsi="Arial" w:cs="Arial"/>
            <w:color w:val="000000"/>
            <w:spacing w:val="-5"/>
            <w:sz w:val="20"/>
            <w:szCs w:val="20"/>
          </w:rPr>
          <w:t xml:space="preserve"> </w:t>
        </w:r>
      </w:hyperlink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acceptable</w:t>
      </w:r>
      <w:r w:rsidR="002348DB"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38" w:history="1">
        <w:r w:rsidR="002348DB"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water</w:t>
        </w:r>
      </w:hyperlink>
      <w:hyperlink r:id="rId39" w:history="1">
        <w:r w:rsidR="002348DB"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 xml:space="preserve"> </w:t>
        </w:r>
      </w:hyperlink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standard.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must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able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use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these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resource,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like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done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with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Ivanplats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Mogalakwena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through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Mchunu,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when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actually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sight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Masodi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treatment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plant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is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actual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going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give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used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raw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for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confirm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that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even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Polokwane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looking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this.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managed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do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things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within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less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three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months.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partnerships</w:t>
      </w:r>
    </w:p>
    <w:p w:rsidR="0011109F" w:rsidRPr="005C2F8F" w:rsidRDefault="002348DB" w:rsidP="005C2F8F">
      <w:pPr>
        <w:framePr w:w="9271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are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actually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working.</w:t>
      </w:r>
    </w:p>
    <w:p w:rsidR="0011109F" w:rsidRPr="005C2F8F" w:rsidRDefault="002348DB" w:rsidP="005C2F8F">
      <w:pPr>
        <w:framePr w:w="9273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One 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around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regulations,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price</w:t>
      </w:r>
    </w:p>
    <w:p w:rsidR="0011109F" w:rsidRPr="005C2F8F" w:rsidRDefault="002348DB" w:rsidP="005C2F8F">
      <w:pPr>
        <w:framePr w:w="9273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has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been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escalating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over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some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time.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</w:p>
    <w:p w:rsidR="0011109F" w:rsidRPr="005C2F8F" w:rsidRDefault="002348DB" w:rsidP="005C2F8F">
      <w:pPr>
        <w:framePr w:w="9273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Mchunu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would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working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with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Finance.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will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able</w:t>
      </w:r>
    </w:p>
    <w:p w:rsidR="0011109F" w:rsidRPr="005C2F8F" w:rsidRDefault="002348DB" w:rsidP="005C2F8F">
      <w:pPr>
        <w:framePr w:w="9273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raw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pricing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strategy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concluded</w:t>
      </w:r>
    </w:p>
    <w:p w:rsidR="0011109F" w:rsidRPr="005C2F8F" w:rsidRDefault="002348DB" w:rsidP="005C2F8F">
      <w:pPr>
        <w:framePr w:w="9273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before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end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financial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year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third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quarter.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3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11109F" w:rsidRPr="005C2F8F" w:rsidRDefault="002348DB" w:rsidP="005C2F8F">
      <w:pPr>
        <w:framePr w:w="786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Because,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create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certainty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able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do</w:t>
      </w:r>
    </w:p>
    <w:p w:rsidR="0011109F" w:rsidRPr="005C2F8F" w:rsidRDefault="002348DB" w:rsidP="005C2F8F">
      <w:pPr>
        <w:framePr w:w="18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investment.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Also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other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dealing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with,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pollu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ter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pay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principles.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There’s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7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lot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pollution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is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happening,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confirm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waste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discharge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charge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system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piloted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three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catchment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management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areas.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7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zero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charging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that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all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hyperlink r:id="rId40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systems</w:t>
        </w:r>
      </w:hyperlink>
      <w:hyperlink r:id="rId41" w:history="1">
        <w:r w:rsidRPr="005C2F8F">
          <w:rPr>
            <w:rFonts w:ascii="Arial" w:hAnsi="Arial" w:cs="Arial"/>
            <w:color w:val="000000"/>
            <w:spacing w:val="-1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4"/>
          <w:sz w:val="20"/>
          <w:szCs w:val="20"/>
        </w:rPr>
        <w:t>are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working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before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implemented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in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next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42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financial</w:t>
        </w:r>
      </w:hyperlink>
      <w:hyperlink r:id="rId43" w:history="1">
        <w:r w:rsidRPr="005C2F8F">
          <w:rPr>
            <w:rFonts w:ascii="Arial" w:hAnsi="Arial" w:cs="Arial"/>
            <w:color w:val="000000"/>
            <w:spacing w:val="-4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3"/>
          <w:sz w:val="20"/>
          <w:szCs w:val="20"/>
        </w:rPr>
        <w:t>year.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Polluters</w:t>
      </w:r>
    </w:p>
    <w:p w:rsidR="0011109F" w:rsidRPr="005C2F8F" w:rsidRDefault="002348DB" w:rsidP="005C2F8F">
      <w:pPr>
        <w:framePr w:w="9273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are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warned,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must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stop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pollution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would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pay!</w:t>
      </w:r>
    </w:p>
    <w:p w:rsidR="0011109F" w:rsidRPr="005C2F8F" w:rsidRDefault="002348DB" w:rsidP="005C2F8F">
      <w:pPr>
        <w:framePr w:w="927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 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...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[Inaudible.]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...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resource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poor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farmers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</w:p>
    <w:p w:rsidR="0011109F" w:rsidRPr="005C2F8F" w:rsidRDefault="002348DB" w:rsidP="005C2F8F">
      <w:pPr>
        <w:framePr w:w="927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 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struggling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improve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transparency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around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</w:p>
    <w:p w:rsidR="0011109F" w:rsidRPr="005C2F8F" w:rsidRDefault="002348DB" w:rsidP="005C2F8F">
      <w:pPr>
        <w:framePr w:w="927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allocation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reform.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Working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with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Agriculture,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</w:p>
    <w:p w:rsidR="0011109F" w:rsidRPr="005C2F8F" w:rsidRDefault="002348DB" w:rsidP="005C2F8F">
      <w:pPr>
        <w:framePr w:w="927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Vaalharts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would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supporting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those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communities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</w:p>
    <w:p w:rsidR="0011109F" w:rsidRPr="005C2F8F" w:rsidRDefault="002348DB" w:rsidP="005C2F8F">
      <w:pPr>
        <w:framePr w:w="9271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Northern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Cape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other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irrigation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schemes.</w:t>
      </w:r>
    </w:p>
    <w:p w:rsidR="0011109F" w:rsidRPr="005C2F8F" w:rsidRDefault="002348DB" w:rsidP="005C2F8F">
      <w:pPr>
        <w:framePr w:w="913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Anti-Pollution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Task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Team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working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hard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led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myself.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</w:p>
    <w:p w:rsidR="0011109F" w:rsidRPr="005C2F8F" w:rsidRDefault="002348DB" w:rsidP="005C2F8F">
      <w:pPr>
        <w:framePr w:w="913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are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actually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dealt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with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pollution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Vaal.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</w:p>
    <w:p w:rsidR="0011109F" w:rsidRPr="005C2F8F" w:rsidRDefault="002348DB" w:rsidP="005C2F8F">
      <w:pPr>
        <w:framePr w:w="913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areas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where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sewer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is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no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longer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spilling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communities.</w:t>
      </w:r>
    </w:p>
    <w:p w:rsidR="0011109F" w:rsidRPr="005C2F8F" w:rsidRDefault="002348DB" w:rsidP="005C2F8F">
      <w:pPr>
        <w:framePr w:w="913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But,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more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work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still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needs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done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Vaal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system,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so</w:t>
      </w:r>
    </w:p>
    <w:p w:rsidR="0011109F" w:rsidRPr="005C2F8F" w:rsidRDefault="002348DB" w:rsidP="005C2F8F">
      <w:pPr>
        <w:framePr w:w="913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that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don’t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pollute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Free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State,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Mpumalanga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Northern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Cape</w:t>
      </w:r>
    </w:p>
    <w:p w:rsidR="0011109F" w:rsidRPr="005C2F8F" w:rsidRDefault="002348DB" w:rsidP="005C2F8F">
      <w:pPr>
        <w:framePr w:w="913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Namibia.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But,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more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importantly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even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in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Kroonstad,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3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11109F" w:rsidRPr="005C2F8F" w:rsidRDefault="002348DB" w:rsidP="005C2F8F">
      <w:pPr>
        <w:framePr w:w="913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spillages,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must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end.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environmental</w:t>
      </w:r>
    </w:p>
    <w:p w:rsidR="0011109F" w:rsidRPr="005C2F8F" w:rsidRDefault="002348DB" w:rsidP="005C2F8F">
      <w:pPr>
        <w:framePr w:w="927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...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environmental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inspectors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brought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in,</w:t>
      </w:r>
    </w:p>
    <w:p w:rsidR="0011109F" w:rsidRPr="005C2F8F" w:rsidRDefault="002348DB" w:rsidP="005C2F8F">
      <w:pPr>
        <w:framePr w:w="927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is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7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multidisciplinary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team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that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all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these,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more</w:t>
      </w:r>
    </w:p>
    <w:p w:rsidR="0011109F" w:rsidRPr="005C2F8F" w:rsidRDefault="002348DB" w:rsidP="005C2F8F">
      <w:pPr>
        <w:framePr w:w="927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480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audits,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have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been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done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by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department.</w:t>
      </w:r>
    </w:p>
    <w:p w:rsidR="0011109F" w:rsidRPr="005C2F8F" w:rsidRDefault="002348DB" w:rsidP="005C2F8F">
      <w:pPr>
        <w:framePr w:w="898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These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some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wanted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highlight.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But,</w:t>
      </w:r>
    </w:p>
    <w:p w:rsidR="0011109F" w:rsidRPr="005C2F8F" w:rsidRDefault="002348DB" w:rsidP="005C2F8F">
      <w:pPr>
        <w:framePr w:w="898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more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importantly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 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attending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sewer</w:t>
      </w:r>
    </w:p>
    <w:p w:rsidR="0011109F" w:rsidRPr="005C2F8F" w:rsidRDefault="002348DB" w:rsidP="005C2F8F">
      <w:pPr>
        <w:framePr w:w="898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spillage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happing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supporting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eThekwini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</w:p>
    <w:p w:rsidR="0011109F" w:rsidRPr="005C2F8F" w:rsidRDefault="002348DB" w:rsidP="005C2F8F">
      <w:pPr>
        <w:framePr w:w="898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actually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recovering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from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of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drought.</w:t>
      </w:r>
    </w:p>
    <w:p w:rsidR="0011109F" w:rsidRPr="005C2F8F" w:rsidRDefault="002348DB" w:rsidP="005C2F8F">
      <w:pPr>
        <w:framePr w:w="885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would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indicate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will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publish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first</w:t>
      </w:r>
    </w:p>
    <w:p w:rsidR="0011109F" w:rsidRPr="005C2F8F" w:rsidRDefault="002348DB" w:rsidP="005C2F8F">
      <w:pPr>
        <w:framePr w:w="885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“No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Drop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Report</w:t>
      </w:r>
      <w:r w:rsidRPr="005C2F8F">
        <w:rPr>
          <w:rFonts w:ascii="Arial" w:hAnsi="Arial" w:cs="Arial"/>
          <w:color w:val="111111"/>
          <w:sz w:val="20"/>
          <w:szCs w:val="20"/>
        </w:rPr>
        <w:t>”</w:t>
      </w:r>
      <w:r w:rsidRPr="005C2F8F">
        <w:rPr>
          <w:rFonts w:ascii="Arial" w:hAnsi="Arial" w:cs="Arial"/>
          <w:color w:val="111111"/>
          <w:spacing w:val="-7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by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march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2023.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are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introducing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that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Your</w:t>
      </w:r>
    </w:p>
    <w:p w:rsidR="0011109F" w:rsidRPr="005C2F8F" w:rsidRDefault="002348DB" w:rsidP="005C2F8F">
      <w:pPr>
        <w:framePr w:w="885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Excellences.</w:t>
      </w:r>
    </w:p>
    <w:p w:rsidR="0011109F" w:rsidRPr="005C2F8F" w:rsidRDefault="002348DB" w:rsidP="005C2F8F">
      <w:pPr>
        <w:framePr w:w="9272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Around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dam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safety,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working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around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bulk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44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infrastructure</w:t>
        </w:r>
      </w:hyperlink>
    </w:p>
    <w:p w:rsidR="0011109F" w:rsidRPr="005C2F8F" w:rsidRDefault="002348DB" w:rsidP="005C2F8F">
      <w:pPr>
        <w:framePr w:w="9272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maintain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them,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safety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people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because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don’t</w:t>
      </w:r>
    </w:p>
    <w:p w:rsidR="0011109F" w:rsidRPr="005C2F8F" w:rsidRDefault="002348DB" w:rsidP="005C2F8F">
      <w:pPr>
        <w:framePr w:w="9272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want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losing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more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people.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But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at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very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same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time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want</w:t>
      </w:r>
    </w:p>
    <w:p w:rsidR="0011109F" w:rsidRPr="005C2F8F" w:rsidRDefault="002348DB" w:rsidP="005C2F8F">
      <w:pPr>
        <w:framePr w:w="9272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our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dams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used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by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communities.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areas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around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dam,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for</w:t>
      </w:r>
    </w:p>
    <w:p w:rsidR="0011109F" w:rsidRPr="005C2F8F" w:rsidRDefault="002348DB" w:rsidP="005C2F8F">
      <w:pPr>
        <w:framePr w:w="9272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recreation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communities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can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position,</w:t>
      </w:r>
    </w:p>
    <w:p w:rsidR="0011109F" w:rsidRPr="005C2F8F" w:rsidRDefault="002348DB" w:rsidP="005C2F8F">
      <w:pPr>
        <w:framePr w:w="9272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themselves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benefit.</w:t>
      </w:r>
    </w:p>
    <w:p w:rsidR="0011109F" w:rsidRPr="005C2F8F" w:rsidRDefault="002348DB" w:rsidP="005C2F8F">
      <w:pPr>
        <w:framePr w:w="9272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 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proceeding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with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issues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 ...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[Inaudible.]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...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reform</w:t>
      </w:r>
    </w:p>
    <w:p w:rsidR="0011109F" w:rsidRPr="005C2F8F" w:rsidRDefault="002348DB" w:rsidP="005C2F8F">
      <w:pPr>
        <w:framePr w:w="9272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Catchment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Management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Agencies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will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there.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Currently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those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3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11109F" w:rsidRPr="005C2F8F" w:rsidRDefault="002348DB" w:rsidP="005C2F8F">
      <w:pPr>
        <w:framePr w:w="913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three,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actually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expanding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six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‘proto-Catch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Management</w:t>
      </w:r>
    </w:p>
    <w:p w:rsidR="0011109F" w:rsidRPr="005C2F8F" w:rsidRDefault="002348DB" w:rsidP="005C2F8F">
      <w:pPr>
        <w:framePr w:w="729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Agencies,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CMA’s’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 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looking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their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roles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</w:p>
    <w:p w:rsidR="0011109F" w:rsidRPr="005C2F8F" w:rsidRDefault="002348DB" w:rsidP="005C2F8F">
      <w:pPr>
        <w:framePr w:w="6591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responsibilities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giving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them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more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powers.</w:t>
      </w:r>
    </w:p>
    <w:p w:rsidR="0011109F" w:rsidRPr="005C2F8F" w:rsidRDefault="002348DB" w:rsidP="005C2F8F">
      <w:pPr>
        <w:framePr w:w="9131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Around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pricing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tariffs,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hyperlink r:id="rId45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Water</w:t>
        </w:r>
      </w:hyperlink>
      <w:hyperlink r:id="rId46" w:history="1">
        <w:r w:rsidRPr="005C2F8F">
          <w:rPr>
            <w:rFonts w:ascii="Arial" w:hAnsi="Arial" w:cs="Arial"/>
            <w:color w:val="000000"/>
            <w:spacing w:val="-4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3"/>
          <w:sz w:val="20"/>
          <w:szCs w:val="20"/>
        </w:rPr>
        <w:t>Economic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Regulation</w:t>
      </w:r>
    </w:p>
    <w:p w:rsidR="0011109F" w:rsidRPr="005C2F8F" w:rsidRDefault="002348DB" w:rsidP="005C2F8F">
      <w:pPr>
        <w:framePr w:w="9131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Committee,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is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board.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concluding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two</w:t>
      </w:r>
    </w:p>
    <w:p w:rsidR="0011109F" w:rsidRPr="005C2F8F" w:rsidRDefault="002348DB" w:rsidP="005C2F8F">
      <w:pPr>
        <w:framePr w:w="9131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Ministers,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have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conference.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We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ensure</w:t>
      </w:r>
    </w:p>
    <w:p w:rsidR="0011109F" w:rsidRPr="005C2F8F" w:rsidRDefault="002348DB" w:rsidP="005C2F8F">
      <w:pPr>
        <w:framePr w:w="9131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that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create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jobs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House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Chair,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through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own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programme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of</w:t>
      </w:r>
    </w:p>
    <w:p w:rsidR="0011109F" w:rsidRPr="005C2F8F" w:rsidRDefault="002348DB" w:rsidP="005C2F8F">
      <w:pPr>
        <w:framePr w:w="9131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infrastructure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development,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conservation,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waste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water</w:t>
      </w:r>
    </w:p>
    <w:p w:rsidR="0011109F" w:rsidRPr="005C2F8F" w:rsidRDefault="002348DB" w:rsidP="005C2F8F">
      <w:pPr>
        <w:framePr w:w="9131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treatment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turnaround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strategies,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but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also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using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asset</w:t>
      </w:r>
    </w:p>
    <w:p w:rsidR="0011109F" w:rsidRPr="005C2F8F" w:rsidRDefault="002348DB" w:rsidP="005C2F8F">
      <w:pPr>
        <w:framePr w:w="9131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management.</w:t>
      </w:r>
    </w:p>
    <w:p w:rsidR="0011109F" w:rsidRPr="005C2F8F" w:rsidRDefault="002348DB" w:rsidP="005C2F8F">
      <w:pPr>
        <w:framePr w:w="8567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As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department,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remain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steadfast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on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course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towards</w:t>
      </w:r>
    </w:p>
    <w:p w:rsidR="0011109F" w:rsidRPr="005C2F8F" w:rsidRDefault="00DA3E9F" w:rsidP="005C2F8F">
      <w:pPr>
        <w:framePr w:w="8567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hyperlink r:id="rId47" w:history="1">
        <w:r w:rsidR="002348DB"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building</w:t>
        </w:r>
      </w:hyperlink>
      <w:hyperlink r:id="rId48" w:history="1">
        <w:r w:rsidR="002348DB" w:rsidRPr="005C2F8F">
          <w:rPr>
            <w:rFonts w:ascii="Arial" w:hAnsi="Arial" w:cs="Arial"/>
            <w:color w:val="000000"/>
            <w:spacing w:val="-2"/>
            <w:sz w:val="20"/>
            <w:szCs w:val="20"/>
          </w:rPr>
          <w:t xml:space="preserve"> </w:t>
        </w:r>
      </w:hyperlink>
      <w:r w:rsidR="002348DB" w:rsidRPr="005C2F8F">
        <w:rPr>
          <w:rFonts w:ascii="Arial" w:hAnsi="Arial" w:cs="Arial"/>
          <w:color w:val="111111"/>
          <w:sz w:val="20"/>
          <w:szCs w:val="20"/>
        </w:rPr>
        <w:t>a</w:t>
      </w:r>
      <w:r w:rsidR="002348DB" w:rsidRPr="005C2F8F">
        <w:rPr>
          <w:rFonts w:ascii="Arial" w:hAnsi="Arial" w:cs="Arial"/>
          <w:color w:val="111111"/>
          <w:spacing w:val="-7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truly</w:t>
      </w:r>
      <w:r w:rsidR="002348DB"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united,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non-racial,</w:t>
      </w:r>
      <w:r w:rsidR="002348DB"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non-sexist,</w:t>
      </w:r>
      <w:r w:rsidR="002348DB"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="002348DB" w:rsidRPr="005C2F8F">
        <w:rPr>
          <w:rFonts w:ascii="Arial" w:hAnsi="Arial" w:cs="Arial"/>
          <w:color w:val="111111"/>
          <w:spacing w:val="-3"/>
          <w:sz w:val="20"/>
          <w:szCs w:val="20"/>
        </w:rPr>
        <w:t>democratic</w:t>
      </w:r>
    </w:p>
    <w:p w:rsidR="0011109F" w:rsidRPr="005C2F8F" w:rsidRDefault="002348DB" w:rsidP="005C2F8F">
      <w:pPr>
        <w:framePr w:w="8567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society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as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envisioned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freedom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49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charter</w:t>
        </w:r>
      </w:hyperlink>
      <w:hyperlink r:id="rId50" w:history="1">
        <w:r w:rsidRPr="005C2F8F">
          <w:rPr>
            <w:rFonts w:ascii="Arial" w:hAnsi="Arial" w:cs="Arial"/>
            <w:color w:val="000000"/>
            <w:spacing w:val="-4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2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</w:p>
    <w:p w:rsidR="0011109F" w:rsidRPr="005C2F8F" w:rsidRDefault="002348DB" w:rsidP="005C2F8F">
      <w:pPr>
        <w:framePr w:w="8567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Constitution.</w:t>
      </w:r>
    </w:p>
    <w:p w:rsidR="0011109F" w:rsidRPr="005C2F8F" w:rsidRDefault="002348DB" w:rsidP="005C2F8F">
      <w:pPr>
        <w:framePr w:w="899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As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indicated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in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my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introduction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House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Chair,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challenges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</w:p>
    <w:p w:rsidR="0011109F" w:rsidRPr="005C2F8F" w:rsidRDefault="002348DB" w:rsidP="005C2F8F">
      <w:pPr>
        <w:framePr w:w="899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face,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too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big,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but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they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are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not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insurmountable.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</w:p>
    <w:p w:rsidR="0011109F" w:rsidRPr="005C2F8F" w:rsidRDefault="002348DB" w:rsidP="005C2F8F">
      <w:pPr>
        <w:framePr w:w="899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collective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effort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resilience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nation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it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will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see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us</w:t>
      </w:r>
    </w:p>
    <w:p w:rsidR="0011109F" w:rsidRPr="005C2F8F" w:rsidRDefault="002348DB" w:rsidP="005C2F8F">
      <w:pPr>
        <w:framePr w:w="899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through.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Let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us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remain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vigilant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the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dangers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faced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by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</w:p>
    <w:p w:rsidR="0011109F" w:rsidRPr="005C2F8F" w:rsidRDefault="002348DB" w:rsidP="005C2F8F">
      <w:pPr>
        <w:framePr w:w="899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revolutionary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advancement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but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we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should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never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be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rigid,</w:t>
      </w:r>
    </w:p>
    <w:p w:rsidR="0011109F" w:rsidRPr="005C2F8F" w:rsidRDefault="002348DB" w:rsidP="005C2F8F">
      <w:pPr>
        <w:framePr w:w="899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inflexible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or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inactive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to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change.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We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remain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inspired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by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our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3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11109F" w:rsidRPr="005C2F8F" w:rsidRDefault="002348DB" w:rsidP="005C2F8F">
      <w:pPr>
        <w:framePr w:w="870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>shared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aspiration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and 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>by</w:t>
      </w:r>
      <w:r w:rsidRPr="005C2F8F">
        <w:rPr>
          <w:rFonts w:ascii="Arial" w:hAnsi="Arial" w:cs="Arial"/>
          <w:color w:val="11111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the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desire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to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 create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fulfil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our</w:t>
      </w:r>
    </w:p>
    <w:p w:rsidR="0011109F" w:rsidRPr="005C2F8F" w:rsidRDefault="002348DB" w:rsidP="005C2F8F">
      <w:pPr>
        <w:framePr w:w="88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3"/>
          <w:sz w:val="20"/>
          <w:szCs w:val="20"/>
        </w:rPr>
        <w:t>promise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of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a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better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life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for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 xml:space="preserve">all.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God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bless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South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hyperlink r:id="rId51" w:history="1">
        <w:r w:rsidRPr="005C2F8F">
          <w:rPr>
            <w:rFonts w:ascii="Arial" w:hAnsi="Arial" w:cs="Arial"/>
            <w:color w:val="000000"/>
            <w:spacing w:val="-3"/>
            <w:sz w:val="20"/>
            <w:szCs w:val="20"/>
          </w:rPr>
          <w:t>Africa</w:t>
        </w:r>
      </w:hyperlink>
      <w:hyperlink r:id="rId52" w:history="1">
        <w:r w:rsidRPr="005C2F8F">
          <w:rPr>
            <w:rFonts w:ascii="Arial" w:hAnsi="Arial" w:cs="Arial"/>
            <w:color w:val="111111"/>
            <w:sz w:val="20"/>
            <w:szCs w:val="20"/>
          </w:rPr>
          <w:t>,</w:t>
        </w:r>
      </w:hyperlink>
      <w:hyperlink r:id="rId53" w:history="1">
        <w:r w:rsidRPr="005C2F8F">
          <w:rPr>
            <w:rFonts w:ascii="Arial" w:hAnsi="Arial" w:cs="Arial"/>
            <w:color w:val="111111"/>
            <w:spacing w:val="-7"/>
            <w:sz w:val="20"/>
            <w:szCs w:val="20"/>
          </w:rPr>
          <w:t xml:space="preserve"> </w:t>
        </w:r>
      </w:hyperlink>
      <w:r w:rsidRPr="005C2F8F">
        <w:rPr>
          <w:rFonts w:ascii="Arial" w:hAnsi="Arial" w:cs="Arial"/>
          <w:color w:val="111111"/>
          <w:spacing w:val="-2"/>
          <w:sz w:val="20"/>
          <w:szCs w:val="20"/>
        </w:rPr>
        <w:t>her</w:t>
      </w:r>
    </w:p>
    <w:p w:rsidR="0011109F" w:rsidRPr="005C2F8F" w:rsidRDefault="002348DB" w:rsidP="005C2F8F">
      <w:pPr>
        <w:framePr w:w="885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sons 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>and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daughters</w:t>
      </w:r>
      <w:r w:rsidRPr="005C2F8F">
        <w:rPr>
          <w:rFonts w:ascii="Arial" w:hAnsi="Arial" w:cs="Arial"/>
          <w:color w:val="111111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z w:val="20"/>
          <w:szCs w:val="20"/>
        </w:rPr>
        <w:t>I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thank</w:t>
      </w:r>
      <w:r w:rsidRPr="005C2F8F">
        <w:rPr>
          <w:rFonts w:ascii="Arial" w:hAnsi="Arial" w:cs="Arial"/>
          <w:color w:val="111111"/>
          <w:spacing w:val="-4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>you</w:t>
      </w:r>
      <w:r w:rsidRPr="005C2F8F">
        <w:rPr>
          <w:rFonts w:ascii="Arial" w:hAnsi="Arial" w:cs="Arial"/>
          <w:color w:val="111111"/>
          <w:spacing w:val="-5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House</w:t>
      </w:r>
      <w:r w:rsidRPr="005C2F8F">
        <w:rPr>
          <w:rFonts w:ascii="Arial" w:hAnsi="Arial" w:cs="Arial"/>
          <w:color w:val="111111"/>
          <w:spacing w:val="-2"/>
          <w:sz w:val="20"/>
          <w:szCs w:val="20"/>
        </w:rPr>
        <w:t xml:space="preserve"> </w:t>
      </w:r>
      <w:r w:rsidRPr="005C2F8F">
        <w:rPr>
          <w:rFonts w:ascii="Arial" w:hAnsi="Arial" w:cs="Arial"/>
          <w:color w:val="111111"/>
          <w:spacing w:val="-3"/>
          <w:sz w:val="20"/>
          <w:szCs w:val="20"/>
        </w:rPr>
        <w:t>Chair!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Ms C SEOPOSENGWE: Hon Chairperson, through our research and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innovation we will lead new water and sanitation technologies.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Chairperson, as the ANC we support the Department of Water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Sanitation and its entities for Budget Vote No 41. We are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convinced that through research and innovation conducted by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Water Research Commission, will lead to the creation of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new water and sanitation technologies that will positively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impact our society.</w:t>
      </w:r>
    </w:p>
    <w:p w:rsidR="0011109F" w:rsidRPr="005C2F8F" w:rsidRDefault="002348DB" w:rsidP="005C2F8F">
      <w:pPr>
        <w:framePr w:w="873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Farming must be made available for research and innovation.</w:t>
      </w:r>
    </w:p>
    <w:p w:rsidR="0011109F" w:rsidRPr="005C2F8F" w:rsidRDefault="002348DB" w:rsidP="005C2F8F">
      <w:pPr>
        <w:framePr w:w="873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Knowledge and production through quality research is very</w:t>
      </w:r>
    </w:p>
    <w:p w:rsidR="0011109F" w:rsidRPr="005C2F8F" w:rsidRDefault="002348DB" w:rsidP="005C2F8F">
      <w:pPr>
        <w:framePr w:w="873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critical for the development of our society. However, the</w:t>
      </w:r>
    </w:p>
    <w:p w:rsidR="0011109F" w:rsidRPr="005C2F8F" w:rsidRDefault="002348DB" w:rsidP="005C2F8F">
      <w:pPr>
        <w:framePr w:w="873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research process is costly and takes a long time to produce</w:t>
      </w:r>
    </w:p>
    <w:p w:rsidR="0011109F" w:rsidRPr="005C2F8F" w:rsidRDefault="002348DB" w:rsidP="005C2F8F">
      <w:pPr>
        <w:framePr w:w="873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quality results.</w:t>
      </w:r>
    </w:p>
    <w:p w:rsidR="0011109F" w:rsidRPr="005C2F8F" w:rsidRDefault="002348DB" w:rsidP="005C2F8F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acknowledge the fact that in our country where the public</w:t>
      </w:r>
    </w:p>
    <w:p w:rsidR="0011109F" w:rsidRPr="005C2F8F" w:rsidRDefault="002348DB" w:rsidP="005C2F8F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entity that is dedicated for water and sanitation research to</w:t>
      </w:r>
    </w:p>
    <w:p w:rsidR="0011109F" w:rsidRPr="005C2F8F" w:rsidRDefault="002348DB" w:rsidP="005C2F8F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inform government policy and decision-making processes. For</w:t>
      </w:r>
    </w:p>
    <w:p w:rsidR="0011109F" w:rsidRPr="005C2F8F" w:rsidRDefault="002348DB" w:rsidP="005C2F8F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2021 to 2022 financial year the Water Research Commission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1061720"/>
            <wp:effectExtent l="0" t="0" r="0" b="5080"/>
            <wp:wrapNone/>
            <wp:docPr id="3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11109F" w:rsidRPr="005C2F8F" w:rsidRDefault="002348DB" w:rsidP="005C2F8F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received an allocation of an amount of R296,765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million. While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this current financial year, it received an amount of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R361 million from the national Department of Water and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Sanitation.</w:t>
      </w:r>
    </w:p>
    <w:p w:rsidR="0011109F" w:rsidRPr="005C2F8F" w:rsidRDefault="002348DB" w:rsidP="005C2F8F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 xml:space="preserve">As the ANC acknowledge the amount of the allocation, we 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of</w:t>
      </w:r>
    </w:p>
    <w:p w:rsidR="0011109F" w:rsidRPr="005C2F8F" w:rsidRDefault="002348DB" w:rsidP="005C2F8F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view and are serious about the development of the new</w:t>
      </w:r>
    </w:p>
    <w:p w:rsidR="0011109F" w:rsidRPr="005C2F8F" w:rsidRDefault="002348DB" w:rsidP="005C2F8F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technologies which will have a huge socioeconomic impact in</w:t>
      </w:r>
    </w:p>
    <w:p w:rsidR="0011109F" w:rsidRPr="005C2F8F" w:rsidRDefault="002348DB" w:rsidP="005C2F8F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country.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budget for the Water Research Commission should be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increased. The increase of the budget will mean that the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will be able to recruit and retain critical skills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within its empowerment. Further, it will mean that the new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technologies produced by the commission will be government-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owned with the government heading intellectual property, IP,</w:t>
      </w:r>
    </w:p>
    <w:p w:rsidR="0011109F" w:rsidRPr="005C2F8F" w:rsidRDefault="002348DB" w:rsidP="005C2F8F">
      <w:pPr>
        <w:framePr w:w="9024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returns on that knowledge.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Concerning climate change compliant innovation, we have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experienced the impacts of climate change in our country. The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recent droughts in certain parts of our country, as we would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have heard about the recent devastating and calamitous</w:t>
      </w:r>
    </w:p>
    <w:p w:rsidR="0011109F" w:rsidRPr="005C2F8F" w:rsidRDefault="002348DB" w:rsidP="005C2F8F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situation in Gqeberha and the surrounding areas, but also the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11109F" w:rsidRPr="005C2F8F" w:rsidRDefault="002348DB" w:rsidP="005C2F8F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April droughts impact of climate change in various vulnerable</w:t>
      </w:r>
    </w:p>
    <w:p w:rsidR="0011109F" w:rsidRPr="005C2F8F" w:rsidRDefault="002348DB" w:rsidP="005C2F8F">
      <w:pPr>
        <w:framePr w:w="412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communities in our country.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Chairperson, we happy to report to the Water Research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Commission launched a project entitled the “Adaptive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response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local scale adaptation for improving water security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resilience to climate change in selected communities in</w:t>
      </w:r>
    </w:p>
    <w:p w:rsidR="0011109F" w:rsidRPr="005C2F8F" w:rsidRDefault="002348DB" w:rsidP="005C2F8F">
      <w:pPr>
        <w:framePr w:w="902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Giyani” in the Limpopo province.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According to the Water Research Commission, the main objective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the project is to make local communities from Giyani area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climate resilient by developing Water Energy Amenities that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both addresses water shortages, but also stimulate economic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activity and growth.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Last Wednesday it was reported in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i/>
          <w:color w:val="000000"/>
          <w:sz w:val="20"/>
          <w:szCs w:val="20"/>
        </w:rPr>
        <w:t>Daily Despatch</w:t>
      </w:r>
      <w:r w:rsidRPr="005C2F8F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an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Eastern Cape provincial newspaper that residents of Masele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under the Ndlambe Local Municipality had to walk more than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five kilometres to the nearest river to get water. The Ndlambe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Local Municipality is one of our municipalities which their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dams have been affected by climate change and a desalination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plant has already been commissioned and operational. The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Research Commission key focal area for this financial is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desalination of sea water. The outcomes of which will be of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much assistance to other communities which have the same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experiences as the Masele community. New and innovative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equipment within the water and sanitation sector will create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new industries.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Chairperson the new and innovative equipment must not only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deal with service delivery challenges as they relate to water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sanitation, but more also address the socioeconomic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development of our communities through the development of new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industries. This is one of the key strategic goals of the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Research Commission which is to produce new intellectual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property or have the ability to introduce innovations that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create new or improved technologies, products and services</w:t>
      </w:r>
    </w:p>
    <w:p w:rsidR="0011109F" w:rsidRPr="005C2F8F" w:rsidRDefault="002348DB" w:rsidP="005C2F8F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can be used in the real economy.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Chairperson, as the portfolio committee, we have noted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a number of new technologies produced through research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conducted by the Water Research Commission is underutilised by</w:t>
      </w:r>
    </w:p>
    <w:p w:rsidR="0011109F" w:rsidRPr="005C2F8F" w:rsidRDefault="002348DB" w:rsidP="005C2F8F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government.</w:t>
      </w:r>
    </w:p>
    <w:p w:rsidR="0011109F" w:rsidRPr="005C2F8F" w:rsidRDefault="002348DB" w:rsidP="005C2F8F">
      <w:pPr>
        <w:framePr w:w="830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have recommended that the Department of Water and</w:t>
      </w:r>
    </w:p>
    <w:p w:rsidR="0011109F" w:rsidRPr="005C2F8F" w:rsidRDefault="002348DB" w:rsidP="005C2F8F">
      <w:pPr>
        <w:framePr w:w="8304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Sanitation, Water Research Commission, the Department of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11109F" w:rsidRPr="005C2F8F" w:rsidRDefault="002348DB" w:rsidP="005C2F8F">
      <w:pPr>
        <w:framePr w:w="859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 xml:space="preserve">Trade, Industry and Competition with the Department of 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11109F" w:rsidRPr="005C2F8F" w:rsidRDefault="002348DB" w:rsidP="005C2F8F">
      <w:pPr>
        <w:framePr w:w="758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operative Governance and Traditional Affairs should</w:t>
      </w:r>
    </w:p>
    <w:p w:rsidR="0011109F" w:rsidRPr="005C2F8F" w:rsidRDefault="002348DB" w:rsidP="005C2F8F">
      <w:pPr>
        <w:framePr w:w="9168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collaborate and ensure the uptake and develop industry for the</w:t>
      </w:r>
    </w:p>
    <w:p w:rsidR="0011109F" w:rsidRPr="005C2F8F" w:rsidRDefault="002348DB" w:rsidP="005C2F8F">
      <w:pPr>
        <w:framePr w:w="9168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mass production of new water and sanitation technologies. Mass</w:t>
      </w:r>
    </w:p>
    <w:p w:rsidR="0011109F" w:rsidRPr="005C2F8F" w:rsidRDefault="002348DB" w:rsidP="005C2F8F">
      <w:pPr>
        <w:framePr w:w="9168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production of this new water and sanitation technologies will</w:t>
      </w:r>
    </w:p>
    <w:p w:rsidR="0011109F" w:rsidRPr="005C2F8F" w:rsidRDefault="002348DB" w:rsidP="005C2F8F">
      <w:pPr>
        <w:framePr w:w="9168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contribute in job creation and economic growth in the country.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Chairperson, through new innovative water and sanitation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system, our government will fast-track service delivery. The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Research Commission, is committed in addressing the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backlog in water and sanitation delivery in our country, with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 particular focus on sanitation in our public schools. We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commend the work that the commission has undertaken in this</w:t>
      </w:r>
    </w:p>
    <w:p w:rsidR="0011109F" w:rsidRPr="005C2F8F" w:rsidRDefault="002348DB" w:rsidP="005C2F8F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regard.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Close to 4 000 public schools, have no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adequate sanitation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facilities in our country. In response to this challenge, the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Research Commission in collaboration with the Department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Basic Education, have initiated a programme of sanitation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appropriate for education initiative by piloting a new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innovative next generation technology.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Key to this new technology is the ability of the sanitation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system to trait waste water for reuse in the same system. The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 has been implemented at the Tsholetsang Primary School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the Gauteng province, using new technologies as an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alternative to flashing toilet system.</w:t>
      </w:r>
    </w:p>
    <w:p w:rsidR="0011109F" w:rsidRPr="005C2F8F" w:rsidRDefault="002348DB" w:rsidP="005C2F8F">
      <w:pPr>
        <w:framePr w:w="830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Chairperson, South Africa is a water scarce country,</w:t>
      </w:r>
    </w:p>
    <w:p w:rsidR="0011109F" w:rsidRPr="005C2F8F" w:rsidRDefault="002348DB" w:rsidP="005C2F8F">
      <w:pPr>
        <w:framePr w:w="830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therefore, we must ensure that we utilise innovative</w:t>
      </w:r>
    </w:p>
    <w:p w:rsidR="0011109F" w:rsidRPr="005C2F8F" w:rsidRDefault="002348DB" w:rsidP="005C2F8F">
      <w:pPr>
        <w:framePr w:w="830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technologies that will save fresh water use.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According to the Water Research Commission between 40 and 50%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households water combustion is used for domestic sewerage. It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with this background that the Water Research Commission has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directed new research for alternative and innovative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system.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programmed research would be done under the Sanitation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Transformation Initiative, SaNiTi, which not only seek to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address the sanitation challenges in our country, but also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ensure that new industries emerge out of this research to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create jobs and the socioeconomic development of the various</w:t>
      </w:r>
    </w:p>
    <w:p w:rsidR="0011109F" w:rsidRPr="005C2F8F" w:rsidRDefault="002348DB" w:rsidP="005C2F8F">
      <w:pPr>
        <w:framePr w:w="8881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communities in our country.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11109F" w:rsidRPr="005C2F8F" w:rsidRDefault="002348DB" w:rsidP="005C2F8F">
      <w:pPr>
        <w:framePr w:w="787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 regards to water conservation and water resource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management - water availability is not only reliant on the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rain fall that the country receives in a particular year, but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it is also about the ability of the country to conserve,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harness and harvest our portable water.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One of the challenges facing water is water leaks. The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of Water and Sanitation has implemented a War on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Leaks Programme to deal with the scourge of water leaks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in our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municipalities, which municipalities must embrace as that is</w:t>
      </w:r>
    </w:p>
    <w:p w:rsidR="0011109F" w:rsidRPr="005C2F8F" w:rsidRDefault="002348DB" w:rsidP="005C2F8F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where the war will be lost or won.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Water Research Commission has produced a new technology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aqua trip which detects leaks then switch off water supply and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it reports the leak to a main system so that the leak can be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attended to by municipality officials. This new technology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will not only deal with water leaks but will conserve water in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country.</w:t>
      </w:r>
    </w:p>
    <w:p w:rsidR="0011109F" w:rsidRPr="005C2F8F" w:rsidRDefault="002348DB" w:rsidP="005C2F8F">
      <w:pPr>
        <w:framePr w:w="85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Chairperson, we support the Budget Vote No 41 with the</w:t>
      </w:r>
    </w:p>
    <w:p w:rsidR="0011109F" w:rsidRPr="005C2F8F" w:rsidRDefault="002348DB" w:rsidP="005C2F8F">
      <w:pPr>
        <w:framePr w:w="85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full-knowledge of the strides that are being made by the</w:t>
      </w:r>
    </w:p>
    <w:p w:rsidR="0011109F" w:rsidRPr="005C2F8F" w:rsidRDefault="002348DB" w:rsidP="005C2F8F">
      <w:pPr>
        <w:framePr w:w="85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and its entities in the provision of clean,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11109F" w:rsidRPr="005C2F8F" w:rsidRDefault="002348DB" w:rsidP="005C2F8F">
      <w:pPr>
        <w:framePr w:w="844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drinking water and for proper sanitation services for our</w:t>
      </w:r>
    </w:p>
    <w:p w:rsidR="0011109F" w:rsidRPr="005C2F8F" w:rsidRDefault="002348DB" w:rsidP="005C2F8F">
      <w:pPr>
        <w:framePr w:w="12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people.</w:t>
      </w:r>
    </w:p>
    <w:p w:rsidR="0011109F" w:rsidRPr="005C2F8F" w:rsidRDefault="002348DB" w:rsidP="005C2F8F">
      <w:pPr>
        <w:framePr w:w="1536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Ga ese gore lefapha le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la rona ga le dire sepe jaaka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batho ba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bangwe ba ba batlang go tla mo ba ngongorega. Ba ngongoregetse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ruri, mme ba sa kgone go tla ka ditsholofetso le ditharabololo</w:t>
      </w:r>
    </w:p>
    <w:p w:rsidR="0011109F" w:rsidRPr="005C2F8F" w:rsidRDefault="002348DB" w:rsidP="005C2F8F">
      <w:pPr>
        <w:framePr w:w="9169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tse di matshwanedi. Ke a leboga.</w:t>
      </w:r>
    </w:p>
    <w:p w:rsidR="0011109F" w:rsidRPr="005C2F8F" w:rsidRDefault="002348DB" w:rsidP="005C2F8F">
      <w:pPr>
        <w:framePr w:w="5136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S M JAFTA: ... [Inaudible.] ...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ACTING HOUSE CHAIRPERSON (Mr M G Mahlaule): Hon Jafta, hon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Jafta!</w:t>
      </w:r>
    </w:p>
    <w:p w:rsidR="0011109F" w:rsidRPr="005C2F8F" w:rsidRDefault="002348DB" w:rsidP="005C2F8F">
      <w:pPr>
        <w:framePr w:w="412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S M JAFTA: Hello, Chair.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ACTING HOUSE CHAIRPERSON (Mr M G Mahlaule): We can hardly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hear what you are saying. Can you try and get a better</w:t>
      </w:r>
    </w:p>
    <w:p w:rsidR="0011109F" w:rsidRPr="005C2F8F" w:rsidRDefault="002348DB" w:rsidP="005C2F8F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connection?</w:t>
      </w:r>
    </w:p>
    <w:p w:rsidR="0011109F" w:rsidRPr="005C2F8F" w:rsidRDefault="002348DB" w:rsidP="005C2F8F">
      <w:pPr>
        <w:framePr w:w="873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S M JAFTA: Am I audible? I will try. Maybe you will come</w:t>
      </w:r>
    </w:p>
    <w:p w:rsidR="0011109F" w:rsidRPr="005C2F8F" w:rsidRDefault="002348DB" w:rsidP="005C2F8F">
      <w:pPr>
        <w:framePr w:w="873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back for me, please.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11109F" w:rsidRPr="005C2F8F" w:rsidRDefault="002348DB" w:rsidP="005C2F8F">
      <w:pPr>
        <w:framePr w:w="816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ACTING HOUSE CHAIRPERSON (Mr M G Mahlaule): Can you</w:t>
      </w:r>
    </w:p>
    <w:p w:rsidR="0011109F" w:rsidRPr="005C2F8F" w:rsidRDefault="002348DB" w:rsidP="005C2F8F">
      <w:pPr>
        <w:framePr w:w="427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proceed now, you are better.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S M JAFTA: Oh! Okay, Chair. I was saying that two things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need to be emphasized here, though we support the Budget Vote.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One is that access to clean water is a constitutional right to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every South African citizen. Therefore, the department must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make sure that this is ... [Inaudible.] ...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local and the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districts areas. Hon Chairperson, most people still struggle</w:t>
      </w:r>
    </w:p>
    <w:p w:rsidR="0011109F" w:rsidRPr="005C2F8F" w:rsidRDefault="002348DB" w:rsidP="005C2F8F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get water, let alone clean water.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One other thing that we need to emphasise is that the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needs to give attention to the informal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settlements, clean water need to be provided in these areas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to improve their living conditions with regard to sewerage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systems. Otherwise as I’ve said, hon Chairperson, the AIC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support the Budget Vote. Thank you.</w:t>
      </w:r>
    </w:p>
    <w:p w:rsidR="0011109F" w:rsidRPr="005C2F8F" w:rsidRDefault="002348DB" w:rsidP="005C2F8F">
      <w:pPr>
        <w:framePr w:w="9025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M G E HENDRICKS: Thank you very much, hon House Chair. Hon</w:t>
      </w:r>
    </w:p>
    <w:p w:rsidR="0011109F" w:rsidRPr="005C2F8F" w:rsidRDefault="002348DB" w:rsidP="005C2F8F">
      <w:pPr>
        <w:framePr w:w="9025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House Chair, 2 million incident reports and 90,000 folders of</w:t>
      </w:r>
    </w:p>
    <w:p w:rsidR="0011109F" w:rsidRPr="005C2F8F" w:rsidRDefault="002348DB" w:rsidP="005C2F8F">
      <w:pPr>
        <w:framePr w:w="9025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looting and corruption in water provision and proper</w:t>
      </w:r>
    </w:p>
    <w:p w:rsidR="0011109F" w:rsidRPr="005C2F8F" w:rsidRDefault="002348DB" w:rsidP="005C2F8F">
      <w:pPr>
        <w:framePr w:w="88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is a very strong indicator of a failed government</w:t>
      </w:r>
    </w:p>
    <w:p w:rsidR="0011109F" w:rsidRPr="005C2F8F" w:rsidRDefault="002348DB" w:rsidP="005C2F8F">
      <w:pPr>
        <w:framePr w:w="88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department. This must be the worst government department on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11109F" w:rsidRPr="005C2F8F" w:rsidRDefault="002348DB" w:rsidP="005C2F8F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earth. How can the Department of Water and Sanitation expect</w:t>
      </w:r>
    </w:p>
    <w:p w:rsidR="0011109F" w:rsidRPr="005C2F8F" w:rsidRDefault="002348DB" w:rsidP="005C2F8F">
      <w:pPr>
        <w:framePr w:w="859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any money from the fiscus if half of the money they get is</w:t>
      </w:r>
    </w:p>
    <w:p w:rsidR="0011109F" w:rsidRPr="005C2F8F" w:rsidRDefault="002348DB" w:rsidP="005C2F8F">
      <w:pPr>
        <w:framePr w:w="859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expected to be looted in the new year?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Once again, this will be ... [Inaudible.] ... against the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sixth Parliament. The human resource department’ need of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offices is an embarrassment and must be really ploy. They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don’t make the cut. They must immediately hold disciplinary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hearings when cases arise, not drag these cases. As we speak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now, there are 100 new incidents and I hope they do it better.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So, no money to give the poor people and water continue to be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compromised. Forensic reports are unnecessarily delayed.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Labour discipline is based on a balance of probabilities and</w:t>
      </w:r>
    </w:p>
    <w:p w:rsidR="0011109F" w:rsidRPr="005C2F8F" w:rsidRDefault="002348DB" w:rsidP="005C2F8F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not onerous standards of the courts.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Can the Minister of Police tell this to the new director-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general? The first ... [Inaudible.] ... resistant fighter to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bring down apartheid came from the former Transkei. Let me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name, Walter Sisulu, yet residents are the last to get water.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Their sons were hanged, persecuted, tortured and jailed in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solitary confinement. Last night we debated how every level of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staff in the Department of Water and Sanitation and its</w:t>
      </w:r>
    </w:p>
    <w:p w:rsidR="0011109F" w:rsidRPr="005C2F8F" w:rsidRDefault="002348DB" w:rsidP="005C2F8F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entities looted R38 billion and why only R1 billion have so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11109F" w:rsidRPr="005C2F8F" w:rsidRDefault="002348DB" w:rsidP="005C2F8F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far been recovered. So, uh, if Parliament cannot deal with</w:t>
      </w:r>
    </w:p>
    <w:p w:rsidR="0011109F" w:rsidRPr="005C2F8F" w:rsidRDefault="002348DB" w:rsidP="005C2F8F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catastrophe, the ... [Inaudible.] ... is doing South</w:t>
      </w:r>
    </w:p>
    <w:p w:rsidR="0011109F" w:rsidRPr="005C2F8F" w:rsidRDefault="002348DB" w:rsidP="005C2F8F">
      <w:pPr>
        <w:framePr w:w="7874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Africa proud and here I mentioned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i/>
          <w:color w:val="000000"/>
          <w:sz w:val="20"/>
          <w:szCs w:val="20"/>
        </w:rPr>
        <w:t>Daily Maverick</w:t>
      </w:r>
      <w:r w:rsidRPr="005C2F8F">
        <w:rPr>
          <w:rFonts w:ascii="Arial" w:hAnsi="Arial" w:cs="Arial"/>
          <w:color w:val="000000"/>
          <w:sz w:val="20"/>
          <w:szCs w:val="20"/>
        </w:rPr>
        <w:t>.</w:t>
      </w:r>
    </w:p>
    <w:p w:rsidR="0011109F" w:rsidRPr="005C2F8F" w:rsidRDefault="002348DB" w:rsidP="005C2F8F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Every word that was written would bring a drop of water to</w:t>
      </w:r>
    </w:p>
    <w:p w:rsidR="0011109F" w:rsidRPr="005C2F8F" w:rsidRDefault="002348DB" w:rsidP="005C2F8F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children, women and the elderly and some dying of thirst,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they</w:t>
      </w:r>
    </w:p>
    <w:p w:rsidR="0011109F" w:rsidRPr="005C2F8F" w:rsidRDefault="002348DB" w:rsidP="005C2F8F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must, please, keep this up and other media must join them</w:t>
      </w:r>
    </w:p>
    <w:p w:rsidR="0011109F" w:rsidRPr="005C2F8F" w:rsidRDefault="002348DB" w:rsidP="005C2F8F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because it doesn’t seem as if Parliament and everyone else is</w:t>
      </w:r>
    </w:p>
    <w:p w:rsidR="0011109F" w:rsidRPr="005C2F8F" w:rsidRDefault="002348DB" w:rsidP="005C2F8F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doing proper oversight, so, we must ask the media for help.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... [Inaudible.] ... catastrophe must ... [Inaudible.]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... the nation. Like the Minister and his Chair has stated the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Ministers and Deputy Ministers before him over the decade must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fall on their swords. Thank you very much, hon House Chair.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A M SHAIK EMAM: Thank you, House Chairperson. Chairperson,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particular department is in a crisis and it has been in a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crisis for many years. Now - and I’ve said this before,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Chairperson - you can bring Ministers, you can change the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Deputy Ministers, but you’re not going to solve the problem in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department. I know for a long period of time there’s been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acting director-generals, DGs, and acting deputy-director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generals, DDGs.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I’m not surprised, Chairperson, that there were some officials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from the Alfred Nzo District that were arrested for corruption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looting, because I remember under Standing Committee on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Appropriations, six years ago, we highlighted corruption in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Mount Ayliff area. Today, that department came again and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again and again but will not divulge the information that we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actually wanted. So, I’m not really surprised. You know,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corruption, rooting, fruitless expenditure, wasteful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expenditure is the order of the day.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Currently, as we stand, Chairperson, and you look at the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statistics, 3 million households do not have access to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reliable drinking water and 14,1 million people do not have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access to safe sanitation. Only 64% of households have access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reliable water supply. Now, more than 20% of South Africans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do not have access to safe sanitation. I mean, how long are we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going to go out without? Let me give you a good example,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Chairperson. Eight years ago, eThekwini had a water loss of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27%, today it’s sitting as good as 50% water loss.</w:t>
      </w:r>
    </w:p>
    <w:p w:rsidR="0011109F" w:rsidRPr="005C2F8F" w:rsidRDefault="002348DB" w:rsidP="005C2F8F">
      <w:pPr>
        <w:framePr w:w="9025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How are you going to deal with the challenges that people are</w:t>
      </w:r>
    </w:p>
    <w:p w:rsidR="0011109F" w:rsidRPr="005C2F8F" w:rsidRDefault="002348DB" w:rsidP="005C2F8F">
      <w:pPr>
        <w:framePr w:w="9025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facing? The flood is only an excuse on what is actually</w:t>
      </w:r>
    </w:p>
    <w:p w:rsidR="0011109F" w:rsidRPr="005C2F8F" w:rsidRDefault="002348DB" w:rsidP="005C2F8F">
      <w:pPr>
        <w:framePr w:w="9025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happened. The infrastructure in eThekwini alone had been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11109F" w:rsidRPr="005C2F8F" w:rsidRDefault="002348DB" w:rsidP="005C2F8F">
      <w:pPr>
        <w:framePr w:w="801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crumbling. Let me tell you, the area of Nongoma in the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Zululand District, people have to walk up to seven kilometers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Chairperson, 28 years into democracy, to get some water and we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think it is okay. Clearly, I think there’s a lot of work needs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be done. Now look at the investigation of the corruption in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department that started by the previous Minister,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 Sisulu, and suddenly this entire thing appears to be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getting suppressed. Why? Why is this investigation not being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accelerated so those people that are corrupt and looting are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brought to book? I think it is time that we change the way we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conduct ourselves, hon Chairperson.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Chair, we talk about pit toilets, it continues unabated. I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got a call the other day from Mandlamasha Combined Primary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School, near Dundee in KwaZulu-Natal, where they have been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told that the department is not going to be able to provide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them any assistance and deal with those toilets and the water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problems that they’re having in those areas. Now, how long are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going to continue with this? How long are we going to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employ the very same people? That is why I said, if you’re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going to deal with the challenges of the flooding in KwaZulu-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Natal, you can put an oversight committee, you can put</w:t>
      </w:r>
    </w:p>
    <w:p w:rsidR="0011109F" w:rsidRPr="005C2F8F" w:rsidRDefault="002348DB" w:rsidP="005C2F8F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billions of rands, you are relying on exactly the same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expertise and skills that people who have been failing us year</w:t>
      </w:r>
    </w:p>
    <w:p w:rsidR="0011109F" w:rsidRPr="005C2F8F" w:rsidRDefault="002348DB" w:rsidP="005C2F8F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and year out. So, how are you going to actually make any</w:t>
      </w:r>
    </w:p>
    <w:p w:rsidR="0011109F" w:rsidRPr="005C2F8F" w:rsidRDefault="002348DB" w:rsidP="005C2F8F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difference?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National Freedom Party supporting this Budget Vote is not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doing it because we believe there is fantastic piece of work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being done, but in order to be able to make progress, of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course you going to need the budget, but I think a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lot of us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... [Time expired.] ... Thank you.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Mr N MYBURGH: Thank you, House Chair. Hon members,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it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is my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great honour today to address this House for the first time,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I feel privileged to be speaking in this particular debate</w:t>
      </w:r>
    </w:p>
    <w:p w:rsidR="0011109F" w:rsidRPr="005C2F8F" w:rsidRDefault="002348DB" w:rsidP="005C2F8F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since water is surely the most valuable resource of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them all!</w:t>
      </w:r>
    </w:p>
    <w:p w:rsidR="0011109F" w:rsidRPr="005C2F8F" w:rsidRDefault="002348DB" w:rsidP="005C2F8F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we all know, water and sanitation determines both the</w:t>
      </w:r>
    </w:p>
    <w:p w:rsidR="0011109F" w:rsidRPr="005C2F8F" w:rsidRDefault="002348DB" w:rsidP="005C2F8F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survival and the dignity of every human being, it is non-</w:t>
      </w:r>
    </w:p>
    <w:p w:rsidR="0011109F" w:rsidRPr="005C2F8F" w:rsidRDefault="002348DB" w:rsidP="005C2F8F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negotiable, and yet today we are facing a looming water</w:t>
      </w:r>
    </w:p>
    <w:p w:rsidR="0011109F" w:rsidRPr="005C2F8F" w:rsidRDefault="002348DB" w:rsidP="005C2F8F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crisis, which has the potential to make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 Eskom fiasco look</w:t>
      </w:r>
    </w:p>
    <w:p w:rsidR="0011109F" w:rsidRPr="005C2F8F" w:rsidRDefault="002348DB" w:rsidP="005C2F8F">
      <w:pPr>
        <w:framePr w:w="9025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like a minor hiccup.</w:t>
      </w:r>
    </w:p>
    <w:p w:rsidR="0011109F" w:rsidRPr="005C2F8F" w:rsidRDefault="002348DB" w:rsidP="005C2F8F">
      <w:pPr>
        <w:framePr w:w="8736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One can only hope that the recent appointment of not only a</w:t>
      </w:r>
    </w:p>
    <w:p w:rsidR="0011109F" w:rsidRPr="005C2F8F" w:rsidRDefault="002348DB" w:rsidP="005C2F8F">
      <w:pPr>
        <w:framePr w:w="8736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new Minister, but also a new Director-General and chief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11109F" w:rsidRPr="005C2F8F" w:rsidRDefault="002348DB" w:rsidP="005C2F8F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executive officer will bring renewed purpose and direction to</w:t>
      </w:r>
    </w:p>
    <w:p w:rsidR="0011109F" w:rsidRPr="005C2F8F" w:rsidRDefault="002348DB" w:rsidP="005C2F8F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 department which has until recently excelled in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fields</w:t>
      </w:r>
    </w:p>
    <w:p w:rsidR="0011109F" w:rsidRPr="005C2F8F" w:rsidRDefault="002348DB" w:rsidP="005C2F8F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maladministration, fraud and theft on a scale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seldom seen</w:t>
      </w:r>
    </w:p>
    <w:p w:rsidR="0011109F" w:rsidRPr="005C2F8F" w:rsidRDefault="002348DB" w:rsidP="005C2F8F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before.</w:t>
      </w:r>
    </w:p>
    <w:p w:rsidR="0011109F" w:rsidRPr="005C2F8F" w:rsidRDefault="002348DB" w:rsidP="005C2F8F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is a department, hon members, where literally billions of</w:t>
      </w:r>
    </w:p>
    <w:p w:rsidR="0011109F" w:rsidRPr="005C2F8F" w:rsidRDefault="002348DB" w:rsidP="005C2F8F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Rands has gone missing, R37 billion according to some</w:t>
      </w:r>
    </w:p>
    <w:p w:rsidR="0011109F" w:rsidRPr="005C2F8F" w:rsidRDefault="002348DB" w:rsidP="005C2F8F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estimate, money that should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have been spent on national water</w:t>
      </w:r>
    </w:p>
    <w:p w:rsidR="0011109F" w:rsidRPr="005C2F8F" w:rsidRDefault="002348DB" w:rsidP="005C2F8F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security for all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through infrastructure development.</w:t>
      </w:r>
    </w:p>
    <w:p w:rsidR="0011109F" w:rsidRPr="005C2F8F" w:rsidRDefault="002348DB" w:rsidP="005C2F8F">
      <w:pPr>
        <w:framePr w:w="9025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Now the most recent Blue Drop and Green Drop reports tell an</w:t>
      </w:r>
    </w:p>
    <w:p w:rsidR="0011109F" w:rsidRPr="005C2F8F" w:rsidRDefault="002348DB" w:rsidP="005C2F8F">
      <w:pPr>
        <w:framePr w:w="9025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alarming story all on its own, with the Western Cape</w:t>
      </w:r>
    </w:p>
    <w:p w:rsidR="0011109F" w:rsidRPr="005C2F8F" w:rsidRDefault="002348DB" w:rsidP="005C2F8F">
      <w:pPr>
        <w:framePr w:w="9025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predictably as usual,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 only glimmer of hope in the wake of</w:t>
      </w:r>
    </w:p>
    <w:p w:rsidR="0011109F" w:rsidRPr="005C2F8F" w:rsidRDefault="002348DB" w:rsidP="005C2F8F">
      <w:pPr>
        <w:framePr w:w="9025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massive failure elsewhere in the country. Support and</w:t>
      </w:r>
    </w:p>
    <w:p w:rsidR="0011109F" w:rsidRPr="005C2F8F" w:rsidRDefault="002348DB" w:rsidP="005C2F8F">
      <w:pPr>
        <w:framePr w:w="9025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intervention is required in order to avert both a</w:t>
      </w:r>
    </w:p>
    <w:p w:rsidR="0011109F" w:rsidRPr="005C2F8F" w:rsidRDefault="002348DB" w:rsidP="005C2F8F">
      <w:pPr>
        <w:framePr w:w="9025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human and an environmental disaster.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when it comes to the various water entities across the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country, the story doesn’t get any better. Take for example,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Overberg Water Board where its failure to provide water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affordable and reliable to the agricultural sector is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posing a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serious risk to the economic prospects of that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entire region.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the truth of the matter is that South Africa does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fact have enough water. We are blessed with abundant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sources of water which, if managed correctly, will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sustain us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well into the future. But what is equally true is that water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is being wasted on a massive scale, revenues are not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collected, and little to no consequence management is being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implemented. And so interestingly precisely one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hundred and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twenty years ago, we heard about some in this House,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and an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icon of failed state everywhere none other than Vladimir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Lenin, posed the following question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when he asked: “What is to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done?” Now though Lenin usually came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up with the wrong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answers, at least he understood at that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moment that drastic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action was required.</w:t>
      </w:r>
    </w:p>
    <w:p w:rsidR="0011109F" w:rsidRPr="005C2F8F" w:rsidRDefault="002348DB" w:rsidP="005C2F8F">
      <w:pPr>
        <w:framePr w:w="8881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so Mr Speaker, as always the DA today wishes to help and</w:t>
      </w:r>
    </w:p>
    <w:p w:rsidR="0011109F" w:rsidRPr="005C2F8F" w:rsidRDefault="002348DB" w:rsidP="005C2F8F">
      <w:pPr>
        <w:framePr w:w="8881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assist the Minister and his department in coming up with the</w:t>
      </w:r>
    </w:p>
    <w:p w:rsidR="0011109F" w:rsidRPr="005C2F8F" w:rsidRDefault="002348DB" w:rsidP="005C2F8F">
      <w:pPr>
        <w:framePr w:w="8881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right answers. We are after all a Party that believes in</w:t>
      </w:r>
    </w:p>
    <w:p w:rsidR="0011109F" w:rsidRPr="005C2F8F" w:rsidRDefault="002348DB" w:rsidP="005C2F8F">
      <w:pPr>
        <w:framePr w:w="8881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constructive engagement.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want to see Water and Sanitation succeed because we want to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see South Africa succeed. We believe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therefore, at a bare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minimum, that the following needs to be done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by the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department: Firstly, support and intervention at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11109F" w:rsidRPr="005C2F8F" w:rsidRDefault="002348DB" w:rsidP="005C2F8F">
      <w:pPr>
        <w:framePr w:w="873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municipalities to be prioritised where there is evidence of</w:t>
      </w:r>
    </w:p>
    <w:p w:rsidR="0011109F" w:rsidRPr="005C2F8F" w:rsidRDefault="002348DB" w:rsidP="005C2F8F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good governance and decent financial management. In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other</w:t>
      </w:r>
    </w:p>
    <w:p w:rsidR="0011109F" w:rsidRPr="005C2F8F" w:rsidRDefault="002348DB" w:rsidP="005C2F8F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words, first help those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who have demonstrated a track-record</w:t>
      </w:r>
    </w:p>
    <w:p w:rsidR="0011109F" w:rsidRPr="005C2F8F" w:rsidRDefault="002348DB" w:rsidP="005C2F8F">
      <w:pPr>
        <w:framePr w:w="888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good governance.</w:t>
      </w:r>
    </w:p>
    <w:p w:rsidR="0011109F" w:rsidRPr="005C2F8F" w:rsidRDefault="002348DB" w:rsidP="005C2F8F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Secondly, demonstrate your commitment to human dignity by</w:t>
      </w:r>
    </w:p>
    <w:p w:rsidR="0011109F" w:rsidRPr="005C2F8F" w:rsidRDefault="002348DB" w:rsidP="005C2F8F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eradicating the bucket system everywhere in South Africa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one</w:t>
      </w:r>
    </w:p>
    <w:p w:rsidR="0011109F" w:rsidRPr="005C2F8F" w:rsidRDefault="002348DB" w:rsidP="005C2F8F">
      <w:pPr>
        <w:framePr w:w="8882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for all.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Thirdly, clean-up corruption, expedite disciplinary processes,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in addition initiate civil and criminal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court proceedings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against not only those officials that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have resigned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or run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away, but also against those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politicians who have been fired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or redeployed.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Fourthly, dramatically increase expenditure on mega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 development. And as a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government, stop treating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private sector as your enemy because they are not.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Instead, establish meaningful long-term Public Private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Partnerships in order to augment accelerated infrastructure</w:t>
      </w:r>
    </w:p>
    <w:p w:rsidR="0011109F" w:rsidRPr="005C2F8F" w:rsidRDefault="002348DB" w:rsidP="005C2F8F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development.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11109F" w:rsidRPr="005C2F8F" w:rsidRDefault="002348DB" w:rsidP="005C2F8F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finally, implement plans and measures to improve revenue</w:t>
      </w:r>
    </w:p>
    <w:p w:rsidR="0011109F" w:rsidRPr="005C2F8F" w:rsidRDefault="002348DB" w:rsidP="005C2F8F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collection and to recover monies owed to the department and</w:t>
      </w:r>
    </w:p>
    <w:p w:rsidR="0011109F" w:rsidRPr="005C2F8F" w:rsidRDefault="002348DB" w:rsidP="005C2F8F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entities.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if these few simple patriotic steps are taken it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will go a very long way towards meeting the nation’s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legitimate expectations for water security and clean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government.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conclusion, House Chair, I know someone like it or not, I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wish to remind the House that Winston Churchill remarked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many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years ago that the best investment anyone can make is to put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milk into a baby. Now whilst that still true today as far as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infants are concerned, I am convinced that we can all agree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in South Africa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today surely the best investment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we can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make is to put clean and affordable water into every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household. Let us now do that with a new convention and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determination because we owe it to the people of this country.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Thank you, Chair.</w:t>
      </w:r>
    </w:p>
    <w:p w:rsidR="0011109F" w:rsidRPr="005C2F8F" w:rsidRDefault="002348DB" w:rsidP="005C2F8F">
      <w:pPr>
        <w:framePr w:w="816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Ms G TSEKE: Thank you, Chair, good morning hon members,</w:t>
      </w:r>
    </w:p>
    <w:p w:rsidR="0011109F" w:rsidRPr="005C2F8F" w:rsidRDefault="002348DB" w:rsidP="005C2F8F">
      <w:pPr>
        <w:framePr w:w="816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colleagues and other guests,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11109F" w:rsidRPr="005C2F8F" w:rsidRDefault="002348DB" w:rsidP="005C2F8F">
      <w:pPr>
        <w:framePr w:w="15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Motl. Modulasetulo, morago ga gore mokgatlho wa ANC o tsenye</w:t>
      </w:r>
    </w:p>
    <w:p w:rsidR="0011109F" w:rsidRPr="005C2F8F" w:rsidRDefault="002348DB" w:rsidP="005C2F8F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puso ka ngwaga wa 1994, o ntse o tsweletse pele ka go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diragatsa kgang ya phetoloso loago go tlisa botshelo jo bo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botoka jwa botlhe. Re tshegetsa tekanyetsokabo e ya dimilione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 le 17, jaaka e tlhagisitswe ke Tona ya Lefapha la Metsi le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Kgelelo Leswe, gonne re a itse gore se se tsamaisana le moana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 phetolo wa go tshosolosa serodume sa maAforikaborwa ka go</w:t>
      </w:r>
    </w:p>
    <w:p w:rsidR="0011109F" w:rsidRPr="005C2F8F" w:rsidRDefault="002348DB" w:rsidP="005C2F8F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fitlhelela metsi le kgelelo leswe kwa ntle ga dikgoreletsi.</w:t>
      </w:r>
    </w:p>
    <w:p w:rsidR="0011109F" w:rsidRPr="005C2F8F" w:rsidRDefault="002348DB" w:rsidP="005C2F8F">
      <w:pPr>
        <w:framePr w:w="1392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Chairperson, it is unacceptable that after 28 years into our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democracy, we still hear formal housing using bucket system.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government had planned to eradicate the bucket system in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formal housing by the year 2014. However, the target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wasn’t achieved. According the department’s Annual Performance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Plan, only 10 798 bucket toilets are remaining in informal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housing, and this will be eradicated by the end of this</w:t>
      </w:r>
    </w:p>
    <w:p w:rsidR="0011109F" w:rsidRPr="005C2F8F" w:rsidRDefault="002348DB" w:rsidP="005C2F8F">
      <w:pPr>
        <w:framePr w:w="9169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financial year, March 2023.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the ANC in the portfolio committee, we have recommended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the department provide a detailed action plan and further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said that the department must submit quarterly progress report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11109F" w:rsidRPr="005C2F8F" w:rsidRDefault="002348DB" w:rsidP="005C2F8F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towards achieving these targets by March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2023. As the ANC, we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take seriously the issue of the bucket system and with that,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have recommended in the portfolio committee that the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must, with collaboration with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Cooperative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Governance and Traditional Affairs, COGTA and the Department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Human Settlement, also regulate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 mushrooming of informal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settlement by allocating well suitable land with social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amenities, such as water and sanitation services.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Furthermore, we said that this department must expedite the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development of a National Sanitation Framework as a guiding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document in the provision of adequate sanitation services. We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 aware that many of the challenges we experience in the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provision of adequate sanitation and water infrastructure, is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due to the impact of migration of people from rural to urban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areas. The migration of people to urban centres, puts a strain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the existing infrastructure of the receiving municipalities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due to the limited human and financial resources to provide</w:t>
      </w:r>
    </w:p>
    <w:p w:rsidR="0011109F" w:rsidRPr="005C2F8F" w:rsidRDefault="002348DB" w:rsidP="005C2F8F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every household with adequate water and sanitation</w:t>
      </w:r>
    </w:p>
    <w:p w:rsidR="0011109F" w:rsidRPr="005C2F8F" w:rsidRDefault="002348DB" w:rsidP="005C2F8F">
      <w:pPr>
        <w:framePr w:w="240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infrastructure.</w:t>
      </w:r>
    </w:p>
    <w:p w:rsidR="0011109F" w:rsidRPr="005C2F8F" w:rsidRDefault="002348DB" w:rsidP="005C2F8F">
      <w:pPr>
        <w:framePr w:w="917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is not only important because it is a constitutional</w:t>
      </w:r>
    </w:p>
    <w:p w:rsidR="0011109F" w:rsidRPr="005C2F8F" w:rsidRDefault="002348DB" w:rsidP="005C2F8F">
      <w:pPr>
        <w:framePr w:w="917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imperative, it is also an economic resource for socio-economic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11109F" w:rsidRPr="005C2F8F" w:rsidRDefault="002348DB" w:rsidP="005C2F8F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development of our country. Just like any other resource in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country, its distribution has been skewed as a result of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legacy of colonialism and apartheid. The ANC government,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through the Department of Water and Sanitation has resolved to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address this skewed water resource distribution also, by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transforming irrigation boards into water user associations.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too long, white commercial farmers have had an advantage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 the distribution of water resources. By transforming these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irrigation boards, we are hopeful that the historically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disadvantaged individuals. The Africans, Coloureds, women and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 xml:space="preserve">people with disabilities will now equitably share 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 water</w:t>
      </w:r>
    </w:p>
    <w:p w:rsidR="0011109F" w:rsidRPr="005C2F8F" w:rsidRDefault="002348DB" w:rsidP="005C2F8F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resources which are closer to their areas of residence.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Furthermore, the President during his state of the nation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address earlier this year, has committed that the department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its entities must reduce the backlog of water use licences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by 80% by June this year. We fully support this commitment to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reduce the water use licence application backlog. In our view,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has the potential to stimulate even economic growth in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country we so much need, and in turn will create job</w:t>
      </w:r>
    </w:p>
    <w:p w:rsidR="0011109F" w:rsidRPr="005C2F8F" w:rsidRDefault="002348DB" w:rsidP="005C2F8F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opportunities.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11109F" w:rsidRPr="005C2F8F" w:rsidRDefault="002348DB" w:rsidP="005C2F8F">
      <w:pPr>
        <w:framePr w:w="816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ANC will monitor the implementation of this 90 days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processing of water user licence by demanding quarterly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reports to be presented even to our portfolio committee. In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addition to that, we further requested details of the socio-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economic impact outcome of the transformation of this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irrigation water boards, to water user association. The ANC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government has prioritised infrastructure development economic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recovery and reconstruction post COVID-19. To demonstrate this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commitment in delivering adequate infrastructure, the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has allocated 69% of this Budget to the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construction of the renewed infrastructure, rehabilitation and</w:t>
      </w:r>
    </w:p>
    <w:p w:rsidR="0011109F" w:rsidRPr="005C2F8F" w:rsidRDefault="002348DB" w:rsidP="005C2F8F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refurbishment of existing infrastructure.</w:t>
      </w:r>
    </w:p>
    <w:p w:rsidR="0011109F" w:rsidRPr="005C2F8F" w:rsidRDefault="002348DB" w:rsidP="005C2F8F">
      <w:pPr>
        <w:framePr w:w="7584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year alone, the department and its entities is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undertaking 193 ... [Inaudible.] ... infrastructure projects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are in construction phase, while another in regional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infrastructure programme are to be completed by the end of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financial year. A further 294 services infrastructure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projects are under the construction phase with a further 115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services infrastructure projects to be completed before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end of this financial year. There is no doubt of the ANC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government’s commitment in restoring our people’s dignity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through proper water and sanitation services.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11109F" w:rsidRPr="005C2F8F" w:rsidRDefault="002348DB" w:rsidP="005C2F8F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the ANC believes that the Catchment Management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Agency and the Trans-Caledon Tunnel Authority, TCTA has a huge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role in the transformation agenda of our country and the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construction industry in particular. We welcome the commitment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 Breede-Gouritz Catchment Management Agency in allocating an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amount of R15 million for procurement designated groups,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women, youth and people with disabilities. In addition, the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Inkomati-Usuthu Catchment Management Agency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has also allocated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 amount of 30 million for procurement of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these designated</w:t>
      </w:r>
    </w:p>
    <w:p w:rsidR="0011109F" w:rsidRPr="005C2F8F" w:rsidRDefault="002348DB" w:rsidP="005C2F8F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groups for this financial year.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portfolio committee was forthright with these catchment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agencies that they must report back to the committee on how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they intend to create much more needed jobs in our country.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TCTA also with its huge budget allocation, is responsible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financing and implementing bulk raw water development in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country. In addition to the Lesotho Highlands Water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Project, which the committee visited in the previous year, ...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engaged in other water projects which includes, amongst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others, the ACID mine drainage, Mokolo Crocodile Water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Augmentation Project in Olifants River, resource development</w:t>
      </w:r>
    </w:p>
    <w:p w:rsidR="0011109F" w:rsidRPr="005C2F8F" w:rsidRDefault="002348DB" w:rsidP="005C2F8F">
      <w:pPr>
        <w:framePr w:w="9168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others.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11109F" w:rsidRPr="005C2F8F" w:rsidRDefault="002348DB" w:rsidP="005C2F8F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welcome too the Budget allocated to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Mzimvubu Water Projects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which will provide water and other economic activities to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thousands of people in the Eastern Cape. We support you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Minister. As much as this project is long overdue, but really,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the portfolio committee, we support you. We note also the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Budget that is allocated to this big project. We had observed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the participation of black-owned companies is limited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within the procurement spend of the TCTA. We therefore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recommend that the department and the TCTA should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provide a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detailed report on how they are going to ensure that the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transformation agenda of the country find expression even in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entity.</w:t>
      </w:r>
    </w:p>
    <w:p w:rsidR="0011109F" w:rsidRPr="005C2F8F" w:rsidRDefault="002348DB" w:rsidP="005C2F8F">
      <w:pPr>
        <w:framePr w:w="8592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corruption in government and our entities has</w:t>
      </w:r>
    </w:p>
    <w:p w:rsidR="0011109F" w:rsidRPr="005C2F8F" w:rsidRDefault="002348DB" w:rsidP="005C2F8F">
      <w:pPr>
        <w:framePr w:w="8592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become the order of the day.</w:t>
      </w:r>
    </w:p>
    <w:p w:rsidR="0011109F" w:rsidRPr="005C2F8F" w:rsidRDefault="002348DB" w:rsidP="005C2F8F">
      <w:pPr>
        <w:framePr w:w="1536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Batho ba itseela, ga ba sa utswa. Madi a, ke madi a batlhoki.</w:t>
      </w:r>
    </w:p>
    <w:p w:rsidR="0011109F" w:rsidRPr="005C2F8F" w:rsidRDefault="002348DB" w:rsidP="005C2F8F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MaAforika a batla ditirelo mo nageng ya rona.</w:t>
      </w:r>
    </w:p>
    <w:p w:rsidR="0011109F" w:rsidRPr="005C2F8F" w:rsidRDefault="002348DB" w:rsidP="005C2F8F">
      <w:pPr>
        <w:framePr w:w="139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9169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Politicians are colluding with private sector just to collapse</w:t>
      </w:r>
    </w:p>
    <w:p w:rsidR="0011109F" w:rsidRPr="005C2F8F" w:rsidRDefault="002348DB" w:rsidP="005C2F8F">
      <w:pPr>
        <w:framePr w:w="9169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state. Corruption in this nature is anti-revolutionary. It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11109F" w:rsidRPr="005C2F8F" w:rsidRDefault="002348DB" w:rsidP="005C2F8F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erodes trust in government and undermines the social contract.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Corruption impedes investment with consequence effect on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economic growth. We therefore as the members of the ANC,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supports Minister Mchunu and the Department of Water and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in ensuring that all those who have been ...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[Inaudible.] ... on acts of fraud and corruption face the</w:t>
      </w:r>
    </w:p>
    <w:p w:rsidR="0011109F" w:rsidRPr="005C2F8F" w:rsidRDefault="002348DB" w:rsidP="005C2F8F">
      <w:pPr>
        <w:framePr w:w="844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might of the law of our country.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Your reports Minister, gives hope to the nation. We therefore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support you in making sure that the money which is stolen from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poor are paid back. All officials who resigned prior to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start of the disciplinary actions must be brought to book.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therefore support the SIU in making sure that they fast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track the cases of fraud and corruption before them and report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back to the portfolio committee.</w:t>
      </w:r>
    </w:p>
    <w:p w:rsidR="0011109F" w:rsidRPr="005C2F8F" w:rsidRDefault="002348DB" w:rsidP="005C2F8F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Shaik Emam, I think it is important that you attend the</w:t>
      </w:r>
    </w:p>
    <w:p w:rsidR="0011109F" w:rsidRPr="005C2F8F" w:rsidRDefault="002348DB" w:rsidP="005C2F8F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committee meetings. We have received progress report from the</w:t>
      </w:r>
    </w:p>
    <w:p w:rsidR="0011109F" w:rsidRPr="005C2F8F" w:rsidRDefault="002348DB" w:rsidP="005C2F8F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department and the Minister, that as we are speaking currently</w:t>
      </w:r>
    </w:p>
    <w:p w:rsidR="0011109F" w:rsidRPr="005C2F8F" w:rsidRDefault="002348DB" w:rsidP="005C2F8F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- yes we acknowledge that the department was in Hollywood for</w:t>
      </w:r>
    </w:p>
    <w:p w:rsidR="0011109F" w:rsidRPr="005C2F8F" w:rsidRDefault="002348DB" w:rsidP="005C2F8F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many years - people have been acting, your Director-General,</w:t>
      </w:r>
    </w:p>
    <w:p w:rsidR="0011109F" w:rsidRPr="005C2F8F" w:rsidRDefault="002348DB" w:rsidP="005C2F8F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your Chief Financial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Officer and so forth. But since the</w:t>
      </w:r>
    </w:p>
    <w:p w:rsidR="0011109F" w:rsidRPr="005C2F8F" w:rsidRDefault="002348DB" w:rsidP="005C2F8F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Minister was appointed or was deployed in that department, in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11109F" w:rsidRPr="005C2F8F" w:rsidRDefault="002348DB" w:rsidP="005C2F8F">
      <w:pPr>
        <w:framePr w:w="902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December, they have been able to appoint the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Director-General</w:t>
      </w:r>
    </w:p>
    <w:p w:rsidR="0011109F" w:rsidRPr="005C2F8F" w:rsidRDefault="002348DB" w:rsidP="005C2F8F">
      <w:pPr>
        <w:framePr w:w="816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Philips. He is here. He is on the ground working. He is</w:t>
      </w:r>
    </w:p>
    <w:p w:rsidR="0011109F" w:rsidRPr="005C2F8F" w:rsidRDefault="002348DB" w:rsidP="005C2F8F">
      <w:pPr>
        <w:framePr w:w="816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working. You must join him.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CFO has been appointed, Ntate Frans Moatshe. He is at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work. You must join him. Different Deputy Director Generals,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corporate, regulations, water services, are appointed but you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 trying to grandstand in misleading the nation. As we are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speaking, top management has been filled in the department.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Hollywood is gone. No more acting. The Minister is serious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about taking the work of this department serious. So we must</w:t>
      </w:r>
    </w:p>
    <w:p w:rsidR="0011109F" w:rsidRPr="005C2F8F" w:rsidRDefault="002348DB" w:rsidP="005C2F8F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able to attend our meetings.</w:t>
      </w:r>
    </w:p>
    <w:p w:rsidR="0011109F" w:rsidRPr="005C2F8F" w:rsidRDefault="002348DB" w:rsidP="005C2F8F">
      <w:pPr>
        <w:framePr w:w="8737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for hon Myburgh, I agree with you. You are still new in</w:t>
      </w:r>
    </w:p>
    <w:p w:rsidR="0011109F" w:rsidRPr="005C2F8F" w:rsidRDefault="002348DB" w:rsidP="005C2F8F">
      <w:pPr>
        <w:framePr w:w="8737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department. We welcome you. As much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as you are raising</w:t>
      </w:r>
    </w:p>
    <w:p w:rsidR="0011109F" w:rsidRPr="005C2F8F" w:rsidRDefault="002348DB" w:rsidP="005C2F8F">
      <w:pPr>
        <w:framePr w:w="8737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genuine issues, but you are new. I think that you must work</w:t>
      </w:r>
    </w:p>
    <w:p w:rsidR="0011109F" w:rsidRPr="005C2F8F" w:rsidRDefault="002348DB" w:rsidP="005C2F8F">
      <w:pPr>
        <w:framePr w:w="8737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closely with hon Leon. He has been a member since 2014. He</w:t>
      </w:r>
    </w:p>
    <w:p w:rsidR="0011109F" w:rsidRPr="005C2F8F" w:rsidRDefault="002348DB" w:rsidP="005C2F8F">
      <w:pPr>
        <w:framePr w:w="8737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understands issues and we work very well with him.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for the EFF, we had hoped that you have gone beyond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political ... [Inaudible.] ... but it is clear that there are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serious challenges to getting into the ... [Inaudible.] ... of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robust debate. Is it not hypocrisy that you do not support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11109F" w:rsidRPr="005C2F8F" w:rsidRDefault="002348DB" w:rsidP="005C2F8F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Budget Vote while you claim to be pro-poor. Nevertheless,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will embrace you as the ANC. The ANC never gets tired. As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the matter you have raised in Musina, we have just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received updates hon Minister, the media briefing, just now on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13; that the main pipeline that has been prepared in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Musina and the water supply has started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flowing yesterday. No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lying area received water, whilst water could not reach high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lying areas. As we are speaking, the municipality is on the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ground trying to address this matter. We therefore request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the department must be on the ground in making sure</w:t>
      </w:r>
      <w:r w:rsidRPr="005C2F8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that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communities of Musina are getting water.</w:t>
      </w:r>
    </w:p>
    <w:p w:rsidR="0011109F" w:rsidRPr="005C2F8F" w:rsidRDefault="002348DB" w:rsidP="005C2F8F">
      <w:pPr>
        <w:framePr w:w="888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our role is to ensure that the ANC government</w:t>
      </w:r>
    </w:p>
    <w:p w:rsidR="0011109F" w:rsidRPr="005C2F8F" w:rsidRDefault="002348DB" w:rsidP="005C2F8F">
      <w:pPr>
        <w:framePr w:w="888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restores the dignity of our people through the provision of</w:t>
      </w:r>
    </w:p>
    <w:p w:rsidR="0011109F" w:rsidRPr="005C2F8F" w:rsidRDefault="002348DB" w:rsidP="005C2F8F">
      <w:pPr>
        <w:framePr w:w="888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quality water and sanitation. Hon Minister, one speaker once</w:t>
      </w:r>
    </w:p>
    <w:p w:rsidR="0011109F" w:rsidRPr="005C2F8F" w:rsidRDefault="002348DB" w:rsidP="005C2F8F">
      <w:pPr>
        <w:framePr w:w="888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said:</w:t>
      </w:r>
    </w:p>
    <w:p w:rsidR="0011109F" w:rsidRPr="005C2F8F" w:rsidRDefault="002348DB" w:rsidP="005C2F8F">
      <w:pPr>
        <w:framePr w:w="7873" w:wrap="auto" w:hAnchor="text" w:x="216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You will never reach your destination if you stop and</w:t>
      </w:r>
    </w:p>
    <w:p w:rsidR="0011109F" w:rsidRPr="005C2F8F" w:rsidRDefault="002348DB" w:rsidP="005C2F8F">
      <w:pPr>
        <w:framePr w:w="7873" w:wrap="auto" w:hAnchor="text" w:x="216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throw stones at every dog that barks.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But nonetheless, as long as you are stationery, no one will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complain, nor utter a single wind. Dogs don’t bark at parked</w:t>
      </w:r>
    </w:p>
    <w:p w:rsidR="0011109F" w:rsidRPr="005C2F8F" w:rsidRDefault="002348DB" w:rsidP="005C2F8F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cars. They are barking at a moving car. So continue, Minister.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ANC has given you a mandate to implement. Which is that of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bettering the lives of our people. Continue, Minister. We, as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ANC, we fully support Budget Vote 41.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Water is life.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Sanitation is dignity. Thank you very much.</w:t>
      </w:r>
    </w:p>
    <w:p w:rsidR="0011109F" w:rsidRPr="005C2F8F" w:rsidRDefault="002348DB" w:rsidP="005C2F8F">
      <w:pPr>
        <w:framePr w:w="844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MINISTER OF WATER AND SANITATION: Thank you very much</w:t>
      </w:r>
    </w:p>
    <w:p w:rsidR="0011109F" w:rsidRPr="005C2F8F" w:rsidRDefault="002348DB" w:rsidP="005C2F8F">
      <w:pPr>
        <w:framePr w:w="844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Chair. With everything said and done, it’s now time to</w:t>
      </w:r>
    </w:p>
    <w:p w:rsidR="0011109F" w:rsidRPr="005C2F8F" w:rsidRDefault="002348DB" w:rsidP="005C2F8F">
      <w:pPr>
        <w:framePr w:w="844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indicate what budget we have to implement all this.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Firstly, the department and the water trading entity have been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allocated a combined budget of R111, 256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billion over the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medium term expenditure framework. This consists of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allocations of R34,976 billion in the MTEF that is 2022/23,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2023/24 and 2024/25 respectively. The department’s budget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consists of two components, the main account and the trading</w:t>
      </w:r>
    </w:p>
    <w:p w:rsidR="0011109F" w:rsidRPr="005C2F8F" w:rsidRDefault="002348DB" w:rsidP="005C2F8F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account.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main account of the department has been allocated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R59 billion over the MTEF and this consists of 18,5, 20,1 and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20,9 over the three-year period. The main account budget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includes conditional infrastructure grants for municipality</w:t>
      </w:r>
    </w:p>
    <w:p w:rsidR="0011109F" w:rsidRPr="005C2F8F" w:rsidRDefault="002348DB" w:rsidP="005C2F8F">
      <w:pPr>
        <w:framePr w:w="9170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services totalling 37,4 over the MTEF, it includes R19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billion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11109F" w:rsidRPr="005C2F8F" w:rsidRDefault="002348DB" w:rsidP="005C2F8F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for the regional bulk that is R-BIC and R14 billion for the</w:t>
      </w:r>
    </w:p>
    <w:p w:rsidR="0011109F" w:rsidRPr="005C2F8F" w:rsidRDefault="002348DB" w:rsidP="005C2F8F">
      <w:pPr>
        <w:framePr w:w="456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services infrastructure.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Other grant will be spent on 113 different projects across the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country which the grant being allocated to 200 projects across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country.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it as an unormal which I would like us to note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municipal water services continue to decline while we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make these very substantial grant allocations. Now, mark my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words, we are going to stop this going forward through</w:t>
      </w:r>
    </w:p>
    <w:p w:rsidR="0011109F" w:rsidRPr="005C2F8F" w:rsidRDefault="002348DB" w:rsidP="005C2F8F">
      <w:pPr>
        <w:framePr w:w="8737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necessary interventions of wanting to deliver water.</w:t>
      </w:r>
    </w:p>
    <w:p w:rsidR="0011109F" w:rsidRPr="005C2F8F" w:rsidRDefault="002348DB" w:rsidP="005C2F8F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What makes the difference between the ANC and opposition</w:t>
      </w:r>
    </w:p>
    <w:p w:rsidR="0011109F" w:rsidRPr="005C2F8F" w:rsidRDefault="002348DB" w:rsidP="005C2F8F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parties like EFF as other members of the portfolio committee</w:t>
      </w:r>
    </w:p>
    <w:p w:rsidR="0011109F" w:rsidRPr="005C2F8F" w:rsidRDefault="002348DB" w:rsidP="005C2F8F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NA have indicated, it is the delivery of water to</w:t>
      </w:r>
    </w:p>
    <w:p w:rsidR="0011109F" w:rsidRPr="005C2F8F" w:rsidRDefault="002348DB" w:rsidP="005C2F8F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communities that require budgets not slogans. It is</w:t>
      </w:r>
    </w:p>
    <w:p w:rsidR="0011109F" w:rsidRPr="005C2F8F" w:rsidRDefault="002348DB" w:rsidP="005C2F8F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regrettable that they reject the budget yet point at</w:t>
      </w:r>
    </w:p>
    <w:p w:rsidR="0011109F" w:rsidRPr="005C2F8F" w:rsidRDefault="002348DB" w:rsidP="005C2F8F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challenges of water which requires budget.</w:t>
      </w:r>
    </w:p>
    <w:p w:rsidR="0011109F" w:rsidRPr="005C2F8F" w:rsidRDefault="002348DB" w:rsidP="005C2F8F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We are however, wide awake to everything that everybody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is</w:t>
      </w:r>
    </w:p>
    <w:p w:rsidR="0011109F" w:rsidRPr="005C2F8F" w:rsidRDefault="002348DB" w:rsidP="005C2F8F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complaining about, corruption and inefficiency and we agree</w:t>
      </w:r>
    </w:p>
    <w:p w:rsidR="0011109F" w:rsidRPr="005C2F8F" w:rsidRDefault="002348DB" w:rsidP="005C2F8F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these must go. We are committed to managing this budget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11109F" w:rsidRPr="005C2F8F" w:rsidRDefault="002348DB" w:rsidP="005C2F8F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responsibly and effectively. We have instructed our accounting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officer and the team to ensue all compliance and improvements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unauthorised, irregular, fruitless and wasteful</w:t>
      </w:r>
    </w:p>
    <w:p w:rsidR="0011109F" w:rsidRPr="005C2F8F" w:rsidRDefault="002348DB" w:rsidP="005C2F8F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expenditure. Those must go.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As a result of these, no new unauthorised expenditure was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incurred in 2021/22, irregular expenditure which is still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appearing at the department’s audited audit reports relates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mainly to the, contractual obligation from prior periods. We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are determined to comply with treasury prescripts and to spend</w:t>
      </w:r>
    </w:p>
    <w:p w:rsidR="0011109F" w:rsidRPr="005C2F8F" w:rsidRDefault="002348DB" w:rsidP="005C2F8F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money responsibly, efficiently and effectively.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Hon members, the department has underspent on its allocated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budget particularly that is historical on the budget allocated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infrastructure and these two must go under expenditure. Of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course this is unacceptable and that’s why the director</w:t>
      </w:r>
    </w:p>
    <w:p w:rsidR="0011109F" w:rsidRPr="005C2F8F" w:rsidRDefault="002348DB" w:rsidP="005C2F8F">
      <w:pPr>
        <w:framePr w:w="9169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generals instructed to make improvements in this area.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 will proceed to the issues of corruption, which is quite a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concern and we are up to fighting corruption with all our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engines and we will spin our efforts in doing this and we will</w:t>
      </w:r>
    </w:p>
    <w:p w:rsidR="0011109F" w:rsidRPr="005C2F8F" w:rsidRDefault="002348DB" w:rsidP="005C2F8F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succeed. It is for this reason that we first concentrated on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11109F" w:rsidRPr="005C2F8F" w:rsidRDefault="002348DB" w:rsidP="005C2F8F">
      <w:pPr>
        <w:framePr w:w="888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appointing responsible people who will be able to account to</w:t>
      </w:r>
    </w:p>
    <w:p w:rsidR="0011109F" w:rsidRPr="005C2F8F" w:rsidRDefault="002348DB" w:rsidP="005C2F8F">
      <w:pPr>
        <w:framePr w:w="398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ministry at all times.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So, we now have the director general appointed, we have the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CFO, Chief Finance Officer, fully appointed, we have a DDG,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Deputy Director General, corporate services fully appointed,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water resource management fully appointed, we have a DDG water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resource management fully appointed as recently as Wednesday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this week and then DDG in regulations and compliances also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appointed this Wednesday. The only DDG that is not filled is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of infrastructure due to problem that we are resolving.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Now, these people as a team will act as a buffer and a barrier</w:t>
      </w:r>
    </w:p>
    <w:p w:rsidR="0011109F" w:rsidRPr="005C2F8F" w:rsidRDefault="002348DB" w:rsidP="005C2F8F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to a large extend to these inefficiencies that I’ve indicated.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Now, everything in terms of investigations that are currently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both internally and externally by SIU, Special Investigating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Unit, SAPS, SA Police Service, and any other agency will be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followed to the last drop and the last crossing of the tin.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There’s nothing to be swept under the carpet, there’s nothing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ignored and this includes of course those who resign and run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away. We will follow them until the end including in terms of</w:t>
      </w:r>
    </w:p>
    <w:p w:rsidR="0011109F" w:rsidRPr="005C2F8F" w:rsidRDefault="002348DB" w:rsidP="005C2F8F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what they will have in their accounts when they resign civilly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11109F" w:rsidRPr="005C2F8F" w:rsidRDefault="002348DB" w:rsidP="005C2F8F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in terms of criminality. We will follow them in that</w:t>
      </w:r>
    </w:p>
    <w:p w:rsidR="0011109F" w:rsidRPr="005C2F8F" w:rsidRDefault="002348DB" w:rsidP="005C2F8F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regard, follow each and every cent of the state and recoup it.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 just want say to the Nelson Mandela Bay people, you need to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be warned that we have added 70 mega litres per day via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Nooitgedacht which was just completed and gave them the first</w:t>
      </w:r>
    </w:p>
    <w:p w:rsidR="0011109F" w:rsidRPr="005C2F8F" w:rsidRDefault="002348DB" w:rsidP="005C2F8F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drop by the end of March.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Despite this, there are still accute shortages of water.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People need to conserve water. That’s a very strong warning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that we need to send to them, as well as individual households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companies. There is scarcity of water and while we are</w:t>
      </w:r>
    </w:p>
    <w:p w:rsidR="0011109F" w:rsidRPr="005C2F8F" w:rsidRDefault="002348DB" w:rsidP="005C2F8F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exploring other means, please conserve water.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 want to guarantee that we will go on to improve water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safety. It is for this reason that we commission this report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when the last one was done in 2013 and that is the Green Drop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and is now our baseline going forward. Next year March, we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will be releasing the Blue Drop report and that too will be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our baseline. We do not want to issue out wrong messages; we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want to base our report on water quality based on evidence.</w:t>
      </w:r>
    </w:p>
    <w:p w:rsidR="0011109F" w:rsidRPr="005C2F8F" w:rsidRDefault="002348DB" w:rsidP="005C2F8F">
      <w:pPr>
        <w:framePr w:w="902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Going forward, we will ensure that we improve in this regard.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F8F">
        <w:rPr>
          <w:rFonts w:ascii="Arial" w:hAnsi="Arial" w:cs="Arial"/>
          <w:color w:val="FF0000"/>
          <w:sz w:val="20"/>
          <w:szCs w:val="20"/>
        </w:rPr>
        <w:br w:type="page"/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5C2F8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11109F" w:rsidRPr="005C2F8F" w:rsidRDefault="002348DB" w:rsidP="005C2F8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FRIDAY, 13 MAY 2022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VOTE NO 41</w:t>
      </w:r>
      <w:r w:rsidRPr="005C2F8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–</w:t>
      </w:r>
      <w:r w:rsidRPr="005C2F8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5C2F8F">
        <w:rPr>
          <w:rFonts w:ascii="Arial" w:hAnsi="Arial" w:cs="Arial"/>
          <w:b/>
          <w:color w:val="000000"/>
          <w:sz w:val="20"/>
          <w:szCs w:val="20"/>
        </w:rPr>
        <w:t>WATER AND SANITATION</w:t>
      </w:r>
    </w:p>
    <w:p w:rsidR="0011109F" w:rsidRPr="005C2F8F" w:rsidRDefault="002348DB" w:rsidP="005C2F8F">
      <w:pPr>
        <w:framePr w:w="4993" w:wrap="auto" w:hAnchor="text" w:x="3576" w:y="2108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C2F8F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11109F" w:rsidRPr="005C2F8F" w:rsidRDefault="002348DB" w:rsidP="005C2F8F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Finally, it is true that infrastructure is the problem and we</w:t>
      </w:r>
    </w:p>
    <w:p w:rsidR="0011109F" w:rsidRPr="005C2F8F" w:rsidRDefault="002348DB" w:rsidP="005C2F8F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have to work on this matter drastically with municipalities</w:t>
      </w:r>
    </w:p>
    <w:p w:rsidR="0011109F" w:rsidRPr="005C2F8F" w:rsidRDefault="002348DB" w:rsidP="005C2F8F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who are the ones responsible for such infrastructure.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I urge hon members that all the time when it comes to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corruption including media, to use their freedom but to speak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on audited, authentic and factual accurate information not on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just wild alarmist statements. Thank you very much to the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members of the portfolio committee and the Members of</w:t>
      </w:r>
    </w:p>
    <w:p w:rsidR="0011109F" w:rsidRPr="005C2F8F" w:rsidRDefault="002348DB" w:rsidP="005C2F8F">
      <w:pPr>
        <w:framePr w:w="9025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Parliament. Thank you very much.</w:t>
      </w:r>
    </w:p>
    <w:p w:rsidR="0011109F" w:rsidRPr="005C2F8F" w:rsidRDefault="002348DB" w:rsidP="005C2F8F">
      <w:pPr>
        <w:framePr w:w="1392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5C2F8F">
        <w:rPr>
          <w:rFonts w:ascii="Arial" w:hAnsi="Arial" w:cs="Arial"/>
          <w:color w:val="000000"/>
          <w:sz w:val="20"/>
          <w:szCs w:val="20"/>
        </w:rPr>
        <w:t>:</w:t>
      </w:r>
    </w:p>
    <w:p w:rsidR="0011109F" w:rsidRPr="005C2F8F" w:rsidRDefault="002348DB" w:rsidP="005C2F8F">
      <w:pPr>
        <w:framePr w:w="211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Re ya leboha.</w:t>
      </w:r>
    </w:p>
    <w:p w:rsidR="0011109F" w:rsidRPr="005C2F8F" w:rsidRDefault="002348DB" w:rsidP="005C2F8F">
      <w:pPr>
        <w:framePr w:w="2544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Debate concluded</w:t>
      </w:r>
    </w:p>
    <w:p w:rsidR="0011109F" w:rsidRPr="005C2F8F" w:rsidRDefault="002348DB" w:rsidP="005C2F8F">
      <w:pPr>
        <w:framePr w:w="5713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C2F8F">
        <w:rPr>
          <w:rFonts w:ascii="Arial" w:hAnsi="Arial" w:cs="Arial"/>
          <w:color w:val="000000"/>
          <w:sz w:val="20"/>
          <w:szCs w:val="20"/>
        </w:rPr>
        <w:t>The Mini-Plenary</w:t>
      </w:r>
      <w:r w:rsidRPr="005C2F8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C2F8F">
        <w:rPr>
          <w:rFonts w:ascii="Arial" w:hAnsi="Arial" w:cs="Arial"/>
          <w:color w:val="000000"/>
          <w:sz w:val="20"/>
          <w:szCs w:val="20"/>
        </w:rPr>
        <w:t>session rose at 11:56</w:t>
      </w:r>
    </w:p>
    <w:p w:rsidR="0011109F" w:rsidRPr="005C2F8F" w:rsidRDefault="002348DB" w:rsidP="005C2F8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C2F8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109F" w:rsidRPr="005C2F8F" w:rsidSect="00DA3E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D64228-96FB-4E77-984D-16FE72CBD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73F536-7C58-4C46-9E3F-10189D5A81F4}"/>
    <w:embedBold r:id="rId3" w:fontKey="{60C14553-56AC-4697-8F88-6CA586E6AEEA}"/>
    <w:embedItalic r:id="rId4" w:fontKey="{E67F4AA4-86A4-420F-8C09-5F2B8E6BCD7B}"/>
    <w:embedBoldItalic r:id="rId5" w:fontKey="{D3FADE52-87D2-4DAD-9533-49D8E0C6CC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C92AE87-81A9-4FCD-BC81-8F9EFEF1F6DB}"/>
    <w:embedBold r:id="rId7" w:fontKey="{458BEDF6-B86D-4017-8348-DFBC2CFF43B8}"/>
    <w:embedItalic r:id="rId8" w:fontKey="{D0DC67C3-5F82-42DB-8907-94691AB2F242}"/>
    <w:embedBoldItalic r:id="rId9" w:fontKey="{FB6DFD15-0C9B-4621-AA3E-986AF13C34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B86D452-93B4-4C80-BB16-D03BE7793A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1109F"/>
    <w:rsid w:val="002348DB"/>
    <w:rsid w:val="005C2F8F"/>
    <w:rsid w:val="00B06B85"/>
    <w:rsid w:val="00BA5B2D"/>
    <w:rsid w:val="00DA3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DA3E9F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DA3E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lity.org.za/topic/security" TargetMode="External"/><Relationship Id="rId18" Type="http://schemas.openxmlformats.org/officeDocument/2006/relationships/hyperlink" Target="https://www.polity.org.za/topic/water" TargetMode="External"/><Relationship Id="rId26" Type="http://schemas.openxmlformats.org/officeDocument/2006/relationships/hyperlink" Target="https://www.polity.org.za/topic/water" TargetMode="External"/><Relationship Id="rId39" Type="http://schemas.openxmlformats.org/officeDocument/2006/relationships/hyperlink" Target="https://www.polity.org.za/topic/water" TargetMode="External"/><Relationship Id="rId21" Type="http://schemas.openxmlformats.org/officeDocument/2006/relationships/hyperlink" Target="https://www.polity.org.za/topic/africa" TargetMode="External"/><Relationship Id="rId34" Type="http://schemas.openxmlformats.org/officeDocument/2006/relationships/hyperlink" Target="https://www.polity.org.za/topic/engineering" TargetMode="External"/><Relationship Id="rId42" Type="http://schemas.openxmlformats.org/officeDocument/2006/relationships/hyperlink" Target="https://www.polity.org.za/topic/financial" TargetMode="External"/><Relationship Id="rId47" Type="http://schemas.openxmlformats.org/officeDocument/2006/relationships/hyperlink" Target="https://www.polity.org.za/topic/building" TargetMode="External"/><Relationship Id="rId50" Type="http://schemas.openxmlformats.org/officeDocument/2006/relationships/hyperlink" Target="https://www.polity.org.za/topic/charter" TargetMode="External"/><Relationship Id="rId55" Type="http://schemas.openxmlformats.org/officeDocument/2006/relationships/image" Target="media/image6.jpeg"/><Relationship Id="rId7" Type="http://schemas.openxmlformats.org/officeDocument/2006/relationships/hyperlink" Target="https://www.polity.org.za/topic/water" TargetMode="External"/><Relationship Id="rId12" Type="http://schemas.openxmlformats.org/officeDocument/2006/relationships/hyperlink" Target="https://www.polity.org.za/topic/security" TargetMode="External"/><Relationship Id="rId17" Type="http://schemas.openxmlformats.org/officeDocument/2006/relationships/hyperlink" Target="https://www.polity.org.za/topic/water" TargetMode="External"/><Relationship Id="rId25" Type="http://schemas.openxmlformats.org/officeDocument/2006/relationships/hyperlink" Target="https://www.polity.org.za/topic/water" TargetMode="External"/><Relationship Id="rId33" Type="http://schemas.openxmlformats.org/officeDocument/2006/relationships/hyperlink" Target="https://www.polity.org.za/topic/water" TargetMode="External"/><Relationship Id="rId38" Type="http://schemas.openxmlformats.org/officeDocument/2006/relationships/hyperlink" Target="https://www.polity.org.za/topic/water" TargetMode="External"/><Relationship Id="rId46" Type="http://schemas.openxmlformats.org/officeDocument/2006/relationships/hyperlink" Target="https://www.polity.org.za/topic/wate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olity.org.za/topic/water" TargetMode="External"/><Relationship Id="rId20" Type="http://schemas.openxmlformats.org/officeDocument/2006/relationships/hyperlink" Target="https://www.polity.org.za/topic/africa" TargetMode="External"/><Relationship Id="rId29" Type="http://schemas.openxmlformats.org/officeDocument/2006/relationships/hyperlink" Target="https://www.polity.org.za/topic/systems" TargetMode="External"/><Relationship Id="rId41" Type="http://schemas.openxmlformats.org/officeDocument/2006/relationships/hyperlink" Target="https://www.polity.org.za/topic/systems" TargetMode="External"/><Relationship Id="rId54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www.polity.org.za/topic/water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polity.org.za/topic/water" TargetMode="External"/><Relationship Id="rId32" Type="http://schemas.openxmlformats.org/officeDocument/2006/relationships/hyperlink" Target="https://www.polity.org.za/topic/water" TargetMode="External"/><Relationship Id="rId37" Type="http://schemas.openxmlformats.org/officeDocument/2006/relationships/hyperlink" Target="https://www.polity.org.za/topic/water" TargetMode="External"/><Relationship Id="rId40" Type="http://schemas.openxmlformats.org/officeDocument/2006/relationships/hyperlink" Target="https://www.polity.org.za/topic/systems" TargetMode="External"/><Relationship Id="rId45" Type="http://schemas.openxmlformats.org/officeDocument/2006/relationships/hyperlink" Target="https://www.polity.org.za/topic/water" TargetMode="External"/><Relationship Id="rId53" Type="http://schemas.openxmlformats.org/officeDocument/2006/relationships/hyperlink" Target="https://www.polity.org.za/topic/africa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www.polity.org.za/topic/water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www.polity.org.za/topic/water" TargetMode="External"/><Relationship Id="rId28" Type="http://schemas.openxmlformats.org/officeDocument/2006/relationships/hyperlink" Target="https://www.polity.org.za/topic/systems" TargetMode="External"/><Relationship Id="rId36" Type="http://schemas.openxmlformats.org/officeDocument/2006/relationships/hyperlink" Target="https://www.polity.org.za/topic/water" TargetMode="External"/><Relationship Id="rId49" Type="http://schemas.openxmlformats.org/officeDocument/2006/relationships/hyperlink" Target="https://www.polity.org.za/topic/charter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polity.org.za/topic/sanitation" TargetMode="External"/><Relationship Id="rId19" Type="http://schemas.openxmlformats.org/officeDocument/2006/relationships/hyperlink" Target="https://www.polity.org.za/topic/water" TargetMode="External"/><Relationship Id="rId31" Type="http://schemas.openxmlformats.org/officeDocument/2006/relationships/hyperlink" Target="https://www.polity.org.za/topic/sustainable" TargetMode="External"/><Relationship Id="rId44" Type="http://schemas.openxmlformats.org/officeDocument/2006/relationships/hyperlink" Target="https://www.polity.org.za/topic/infrastructure" TargetMode="External"/><Relationship Id="rId52" Type="http://schemas.openxmlformats.org/officeDocument/2006/relationships/hyperlink" Target="https://www.polity.org.za/topic/afric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polity.org.za/topic/sanitation" TargetMode="External"/><Relationship Id="rId14" Type="http://schemas.openxmlformats.org/officeDocument/2006/relationships/hyperlink" Target="https://www.polity.org.za/topic/security" TargetMode="External"/><Relationship Id="rId22" Type="http://schemas.openxmlformats.org/officeDocument/2006/relationships/hyperlink" Target="https://www.polity.org.za/topic/water" TargetMode="External"/><Relationship Id="rId27" Type="http://schemas.openxmlformats.org/officeDocument/2006/relationships/hyperlink" Target="https://www.polity.org.za/topic/water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www.polity.org.za/topic/engineering" TargetMode="External"/><Relationship Id="rId43" Type="http://schemas.openxmlformats.org/officeDocument/2006/relationships/hyperlink" Target="https://www.polity.org.za/topic/financial" TargetMode="External"/><Relationship Id="rId48" Type="http://schemas.openxmlformats.org/officeDocument/2006/relationships/hyperlink" Target="https://www.polity.org.za/topic/building" TargetMode="External"/><Relationship Id="rId56" Type="http://schemas.openxmlformats.org/officeDocument/2006/relationships/image" Target="media/image7.jpeg"/><Relationship Id="rId8" Type="http://schemas.openxmlformats.org/officeDocument/2006/relationships/hyperlink" Target="https://www.polity.org.za/topic/water" TargetMode="External"/><Relationship Id="rId51" Type="http://schemas.openxmlformats.org/officeDocument/2006/relationships/hyperlink" Target="https://www.polity.org.za/topic/africa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14965</Words>
  <Characters>85303</Characters>
  <Application>Microsoft Office Word</Application>
  <DocSecurity>0</DocSecurity>
  <Lines>710</Lines>
  <Paragraphs>200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2022-05-23T18:25:00Z</dcterms:created>
  <dcterms:modified xsi:type="dcterms:W3CDTF">2022-05-23T18:27:00Z</dcterms:modified>
</cp:coreProperties>
</file>